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25C0" w14:textId="77777777" w:rsidR="009F47F3" w:rsidRPr="009F47F3" w:rsidRDefault="009F47F3" w:rsidP="009F47F3">
      <w:pPr>
        <w:spacing w:after="0" w:line="480" w:lineRule="auto"/>
        <w:rPr>
          <w:rFonts w:ascii="Arial" w:eastAsia="돋움" w:hAnsi="Arial" w:cs="Arial"/>
          <w:b/>
          <w:bCs/>
          <w:sz w:val="20"/>
          <w:szCs w:val="20"/>
        </w:rPr>
      </w:pPr>
      <w:r w:rsidRPr="009F47F3">
        <w:rPr>
          <w:rFonts w:ascii="Arial" w:eastAsia="돋움" w:hAnsi="Arial" w:cs="Arial"/>
          <w:b/>
          <w:bCs/>
          <w:sz w:val="20"/>
          <w:szCs w:val="20"/>
        </w:rPr>
        <w:t>S5 Table. The oligonucleotides used in this study</w:t>
      </w:r>
    </w:p>
    <w:tbl>
      <w:tblPr>
        <w:tblW w:w="12900" w:type="dxa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4253"/>
      </w:tblGrid>
      <w:tr w:rsidR="009F47F3" w:rsidRPr="009F47F3" w14:paraId="241D154D" w14:textId="77777777" w:rsidTr="00B71FF9">
        <w:trPr>
          <w:trHeight w:val="360"/>
        </w:trPr>
        <w:tc>
          <w:tcPr>
            <w:tcW w:w="2552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F2DA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79059" w14:textId="77777777" w:rsidR="009F47F3" w:rsidRPr="009F47F3" w:rsidRDefault="009F47F3" w:rsidP="009F47F3">
            <w:pPr>
              <w:spacing w:after="0" w:line="240" w:lineRule="auto"/>
              <w:ind w:right="-1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Sequence (5' to 3')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98C0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9F47F3" w:rsidRPr="009F47F3" w14:paraId="73BE1053" w14:textId="77777777" w:rsidTr="00B71FF9">
        <w:trPr>
          <w:trHeight w:val="360"/>
        </w:trPr>
        <w:tc>
          <w:tcPr>
            <w:tcW w:w="2552" w:type="dxa"/>
            <w:tcBorders>
              <w:top w:val="single" w:sz="8" w:space="0" w:color="000000"/>
            </w:tcBorders>
            <w:shd w:val="clear" w:color="auto" w:fill="auto"/>
            <w:noWrap/>
            <w:hideMark/>
          </w:tcPr>
          <w:p w14:paraId="0AC6E605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SNR52_R_30</w:t>
            </w:r>
          </w:p>
        </w:tc>
        <w:tc>
          <w:tcPr>
            <w:tcW w:w="6095" w:type="dxa"/>
            <w:tcBorders>
              <w:top w:val="single" w:sz="8" w:space="0" w:color="000000"/>
            </w:tcBorders>
            <w:shd w:val="clear" w:color="auto" w:fill="auto"/>
            <w:noWrap/>
            <w:hideMark/>
          </w:tcPr>
          <w:p w14:paraId="0B730664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ccaatttcagatcgtcttgaCAAATTAAAAATAGTTTACGCAAGTC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auto"/>
            <w:noWrap/>
            <w:hideMark/>
          </w:tcPr>
          <w:p w14:paraId="56C8E31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C2_00030W</w:t>
            </w:r>
          </w:p>
        </w:tc>
      </w:tr>
      <w:tr w:rsidR="009F47F3" w:rsidRPr="009F47F3" w14:paraId="5C952312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5D8527D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sgRNA_F_30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856BF05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tcaagacgatctgaaattggGTTTTAGAGCTAGAAATAGCAAGTTAAA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12EB011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C2_00030W</w:t>
            </w:r>
          </w:p>
        </w:tc>
      </w:tr>
      <w:tr w:rsidR="009F47F3" w:rsidRPr="009F47F3" w14:paraId="0434A805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06F5C5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SNR52_R_1540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B35E6D9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ccgcttgtatcttttggctcCAAATTAAAAATAGTTTACGCAAGTC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4DE5CEA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C2_01540W</w:t>
            </w:r>
          </w:p>
        </w:tc>
      </w:tr>
      <w:tr w:rsidR="009F47F3" w:rsidRPr="009F47F3" w14:paraId="75C272B3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731E7DC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sgRNA_F_1540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3CB99A6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gagccaaaagatacaagcggGTTTTAGAGCTAGAAATAGCAAGTTAAA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64D2603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C2_01540W</w:t>
            </w:r>
          </w:p>
        </w:tc>
      </w:tr>
      <w:tr w:rsidR="009F47F3" w:rsidRPr="009F47F3" w14:paraId="3495A83A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FB730D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SNR52_R_2960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1DA8797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cgggtatgacttggctacaaCAAATTAAAAATAGTTTACGCAAGTC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6790AEF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C2_02960C</w:t>
            </w:r>
          </w:p>
        </w:tc>
      </w:tr>
      <w:tr w:rsidR="009F47F3" w:rsidRPr="009F47F3" w14:paraId="52B102DA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C63992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sgRNA_F_2960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3F65B95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ttgtagccaagtcatacccgGTTTTAGAGCTAGAAATAGCAAGTTAAA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5D243FD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C2_02960C</w:t>
            </w:r>
          </w:p>
        </w:tc>
      </w:tr>
      <w:tr w:rsidR="009F47F3" w:rsidRPr="009F47F3" w14:paraId="5C7234C8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BC73B6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5401426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ctagaaaccgatgccttgcccatcaacaccatcacagataaaatcaatctccccattggccaccccgaatcaatcacactTAAAGGGAACAAAAGCTGGG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651D55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C2_00030W</w:t>
            </w:r>
          </w:p>
        </w:tc>
      </w:tr>
      <w:tr w:rsidR="009F47F3" w:rsidRPr="009F47F3" w14:paraId="211839A6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45FD61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BA6013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cttgtggttgagatttcacagagcaaccatctttcttcaaaacagactgatcatgtctaaactctttaccatgaccataaCTCTAGAACTAGTGGATCTG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A8A277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C2_01540W</w:t>
            </w:r>
          </w:p>
        </w:tc>
      </w:tr>
      <w:tr w:rsidR="009F47F3" w:rsidRPr="009F47F3" w14:paraId="380B04DB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9686B4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5E736D6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tggatctctagaacattttgaaaatacagcaatagacccggataccatttttcaggagaagggtgtaattgaattgaacaCTCTAGAACTAGTGGATCTG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22F9F9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C2_02960C</w:t>
            </w:r>
          </w:p>
        </w:tc>
      </w:tr>
      <w:tr w:rsidR="009F47F3" w:rsidRPr="009F47F3" w14:paraId="10BF6DD0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9C60F9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Chr2Del_F1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E50D903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TACCGGTCTTCCCATCAACT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EA23B0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forward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5,510..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5,529</w:t>
            </w:r>
          </w:p>
        </w:tc>
      </w:tr>
      <w:tr w:rsidR="009F47F3" w:rsidRPr="009F47F3" w14:paraId="45F5B400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AE4781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Chr2Del_F2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9E0C92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TCAGCAAAATGATCGAGGCA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F92989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forward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274,792..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274,811</w:t>
            </w:r>
          </w:p>
        </w:tc>
      </w:tr>
      <w:tr w:rsidR="009F47F3" w:rsidRPr="009F47F3" w14:paraId="79CBA917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7E072C3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438B12B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AATGGAGCGTCAGCTAAAGG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DF1A17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275,578..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275,559</w:t>
            </w:r>
          </w:p>
        </w:tc>
      </w:tr>
      <w:tr w:rsidR="009F47F3" w:rsidRPr="009F47F3" w14:paraId="0B4DCA53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522E24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64F6846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AGCGATTGCTGGTCTCAAAA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F60454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276,530..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276,511</w:t>
            </w:r>
          </w:p>
        </w:tc>
      </w:tr>
      <w:tr w:rsidR="009F47F3" w:rsidRPr="009F47F3" w14:paraId="75FDC42F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257815B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20A6A88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CACCATGACATTCGGTGCTA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4A5C18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591,190..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591,171</w:t>
            </w:r>
          </w:p>
        </w:tc>
      </w:tr>
      <w:tr w:rsidR="009F47F3" w:rsidRPr="009F47F3" w14:paraId="0CEA25C8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35C3A1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SNR52_R_550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42E018A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acactggctctttttgatgaCAAATTAAAAATAGTTTACGCAAGTC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13FDDBE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C2_00550W</w:t>
            </w:r>
          </w:p>
        </w:tc>
      </w:tr>
      <w:tr w:rsidR="009F47F3" w:rsidRPr="009F47F3" w14:paraId="75782BFE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0DB81C9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sgRNA_F_550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B2E53E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tcatcaaaaagagccagtgtGTTTTAGAGCTAGAAATAGCAAGTTAAA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6B56A155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C2_00550W</w:t>
            </w:r>
          </w:p>
        </w:tc>
      </w:tr>
      <w:tr w:rsidR="009F47F3" w:rsidRPr="009F47F3" w14:paraId="3F6EBD91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E3CA1B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713C4DE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cagccaccgccaaagcatccaagttagttgtcacatgattggtgactctatttgatagaatattgtgtatttcacctttaCTCTAGAACTAGTGGATCTG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C7429A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C2_00550W</w:t>
            </w:r>
          </w:p>
        </w:tc>
      </w:tr>
      <w:tr w:rsidR="009F47F3" w:rsidRPr="009F47F3" w14:paraId="612DFEEB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66B2BA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SNR52_R_560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877A168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acttcttcctcgatagcatcCAAATTAAAAATAGTTTACGCAAGTC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1077DB8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C2_00560W</w:t>
            </w:r>
          </w:p>
        </w:tc>
      </w:tr>
      <w:tr w:rsidR="009F47F3" w:rsidRPr="009F47F3" w14:paraId="66253189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C9969A5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sgRNA_F_560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476A479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gatgctatcgaggaagaagtGTTTTAGAGCTAGAAATAGCAAGTTAAA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3690A56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C2_00560W</w:t>
            </w:r>
          </w:p>
        </w:tc>
      </w:tr>
      <w:tr w:rsidR="009F47F3" w:rsidRPr="009F47F3" w14:paraId="067E29EC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BEA308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255A4FC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aaactattacgttaaatctgataatgaacaattcaaatgattggagtttttcattatgtgatgactctcttgaactatttTAAAGGGAACAAAAGCTGGG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AA7128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C2_00560W</w:t>
            </w:r>
          </w:p>
        </w:tc>
      </w:tr>
      <w:tr w:rsidR="009F47F3" w:rsidRPr="009F47F3" w14:paraId="721FB447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11AFFA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SNR52_R_1140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3CE76FE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atatggacttctatgttgaaCAAATTAAAAATAGTTTACGCAAGTC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52B7D97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C2_01140C</w:t>
            </w:r>
          </w:p>
        </w:tc>
      </w:tr>
      <w:tr w:rsidR="009F47F3" w:rsidRPr="009F47F3" w14:paraId="4905D14C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553EB2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sgRNA_F_1140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F70E540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ttcaacatagaagtccatatGTTTTAGAGCTAGAAATAGCAAGTTAAA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691796E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C2_01140C</w:t>
            </w:r>
          </w:p>
        </w:tc>
      </w:tr>
      <w:tr w:rsidR="009F47F3" w:rsidRPr="009F47F3" w14:paraId="6265D71B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7F3B2A38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1140_NAT_FLP_Rev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BCFAFD7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ttgtattcatattgagtcccatcttttgcaaccaacacaggcatattcttgtacgtcagtgaattagggatgaaagggacCTCTAGAACTAGTGGATCTG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9998A9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C2_01140C</w:t>
            </w:r>
          </w:p>
        </w:tc>
      </w:tr>
      <w:tr w:rsidR="009F47F3" w:rsidRPr="009F47F3" w14:paraId="179B61FB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77FA1F5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SNR52_R_1150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1923CF4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cggtacttgttacaattaaaCAAATTAAAAATAGTTTACGCAAGTC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7239346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C2_01150W</w:t>
            </w:r>
          </w:p>
        </w:tc>
      </w:tr>
      <w:tr w:rsidR="009F47F3" w:rsidRPr="009F47F3" w14:paraId="7E5907E6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F0A8DA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sgRNA_F_1150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2E95E12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tttaattgtaacaagtaccgGTTTTAGAGCTAGAAATAGCAAGTTAAA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1DCA8B9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C2_01150W</w:t>
            </w:r>
          </w:p>
        </w:tc>
      </w:tr>
      <w:tr w:rsidR="009F47F3" w:rsidRPr="009F47F3" w14:paraId="1B4B5D2A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890F4A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1150_NAT_FLP_For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C07368A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agctaatatctgcaaatcaattagagtcattattatctccatcattacgatacattttggttcactatgccagtaaatatTAAAGGGAACAAAAGCTGGG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BC40D9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C2_01150W</w:t>
            </w:r>
          </w:p>
        </w:tc>
      </w:tr>
      <w:tr w:rsidR="009F47F3" w:rsidRPr="009F47F3" w14:paraId="0C4107EF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541C3E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Chr2Del_F3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705AF91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CGAACTTGACGACCTAGACG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02D130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forward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6,351..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6,370</w:t>
            </w:r>
          </w:p>
        </w:tc>
      </w:tr>
      <w:tr w:rsidR="009F47F3" w:rsidRPr="009F47F3" w14:paraId="0E2570F5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5DA1B7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B5B79B2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TCGTCACAGAACTTTAGCGG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F586B9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7,055..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7,036</w:t>
            </w:r>
          </w:p>
        </w:tc>
      </w:tr>
      <w:tr w:rsidR="009F47F3" w:rsidRPr="009F47F3" w14:paraId="0AF79F45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D6B115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F850223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AAGAGGACCAACCAGTACCA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CAFAFC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88,739..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88,720</w:t>
            </w:r>
          </w:p>
        </w:tc>
      </w:tr>
      <w:tr w:rsidR="009F47F3" w:rsidRPr="009F47F3" w14:paraId="6BECE5F3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58A5C71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Chr2Del_F4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AD3EA4A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GCCCTGCAAGTATCCAATCA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ECFFB6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forward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89,570..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89,589</w:t>
            </w:r>
          </w:p>
        </w:tc>
      </w:tr>
      <w:tr w:rsidR="009F47F3" w:rsidRPr="009F47F3" w14:paraId="7E646270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7A3E905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Chr2Del_F5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D3342C6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CAACCTCTCCCCAAACTCAC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2958D8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forward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90,395..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90,414</w:t>
            </w:r>
          </w:p>
        </w:tc>
      </w:tr>
      <w:tr w:rsidR="009F47F3" w:rsidRPr="009F47F3" w14:paraId="20474AEF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C216B6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92347D5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GAGGTTCTGGTTCTTCGGTG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9878D5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91,229..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91,210</w:t>
            </w:r>
          </w:p>
        </w:tc>
      </w:tr>
      <w:tr w:rsidR="009F47F3" w:rsidRPr="009F47F3" w14:paraId="2CA7AA68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A1268F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F52E4F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TTGGGGTTGTTTTCCGACAT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A279C6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185,045..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185,064</w:t>
            </w:r>
          </w:p>
        </w:tc>
      </w:tr>
      <w:tr w:rsidR="009F47F3" w:rsidRPr="009F47F3" w14:paraId="44B8A5F4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74117D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Chr2Del_F6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73C9EEC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AACTCAGTCATTGGACACGC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BA99B5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forward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186,488..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186,507</w:t>
            </w:r>
          </w:p>
        </w:tc>
      </w:tr>
      <w:tr w:rsidR="009F47F3" w:rsidRPr="009F47F3" w14:paraId="6A0EB2A4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7AC3639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4CFC164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atcaatgcaaagcttgaaactgattattgaaactaataaaatcaggccagcaaaacttaaggagtttgatttgatatttaCTCTAGAACTAGTGGATCTG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13ADBCB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C2_01140C</w:t>
            </w:r>
          </w:p>
        </w:tc>
      </w:tr>
      <w:tr w:rsidR="009F47F3" w:rsidRPr="009F47F3" w14:paraId="611B1D14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50E82AB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5BCD42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TTCTGTGAATGTCCCTTGCC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824A6A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186887..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186868</w:t>
            </w:r>
          </w:p>
        </w:tc>
      </w:tr>
      <w:tr w:rsidR="009F47F3" w:rsidRPr="009F47F3" w14:paraId="21213BB7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837671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07C0ED1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atcccagtatcatcaaaaactgttcgtcttatacttgtgtcattacttctaataacactaataaatatattggctgctttCTCTAGAACTAGTGGATCTG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25139C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C2_01300C</w:t>
            </w:r>
          </w:p>
        </w:tc>
      </w:tr>
      <w:tr w:rsidR="009F47F3" w:rsidRPr="009F47F3" w14:paraId="035BD079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2FCA17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SNR52_R_1300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0CB1EB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acggtcaactttatcatcatCAAATTAAAAATAGTTTACGCAAGTC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0B66D73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C2_01300C</w:t>
            </w:r>
          </w:p>
        </w:tc>
      </w:tr>
      <w:tr w:rsidR="009F47F3" w:rsidRPr="009F47F3" w14:paraId="36ABC171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74596F5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sgRNA_F_1300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61203D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atgatgataaagttgaccgtGTTTTAGAGCTAGAAATAGCAAGTTAAA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1C2AF2A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C2_01300C</w:t>
            </w:r>
          </w:p>
        </w:tc>
      </w:tr>
      <w:tr w:rsidR="009F47F3" w:rsidRPr="009F47F3" w14:paraId="00492530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7628DE8B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1310_NAT_FLP_For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8EE7A2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catcaccaacaacgaaaatagttgttaaaagacgatatagtgaatttaaatctttgagagacaatttattaaaattattcTAAAGGGAACAAAAGCTGGG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FD1D79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C2_01310W</w:t>
            </w:r>
          </w:p>
        </w:tc>
      </w:tr>
      <w:tr w:rsidR="009F47F3" w:rsidRPr="009F47F3" w14:paraId="666361DD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12447A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SNR52_R_1310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7DE9C41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acattaataatcccacccatCAAATTAAAAATAGTTTACGCAAGTC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721D3AB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C2_01310W</w:t>
            </w:r>
          </w:p>
        </w:tc>
      </w:tr>
      <w:tr w:rsidR="009F47F3" w:rsidRPr="009F47F3" w14:paraId="71593BA4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0DAE4935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sgRNA_F_1310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23B3BA3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atgggtgggattattaatgtGTTTTAGAGCTAGAAATAGCAAGTTAAA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656BBDB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C2_01310W</w:t>
            </w:r>
          </w:p>
        </w:tc>
      </w:tr>
      <w:tr w:rsidR="009F47F3" w:rsidRPr="009F47F3" w14:paraId="06A947F2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0751E49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BBB1872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agtatgatcagaatattagtgattcagaacacgatttaacaccaatcaaaagaaagcgtcaatcagcacaatcggcaccaCTCTAGAACTAGTGGATCTG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3A5B1F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C2_01420C</w:t>
            </w:r>
          </w:p>
        </w:tc>
      </w:tr>
      <w:tr w:rsidR="009F47F3" w:rsidRPr="009F47F3" w14:paraId="121A968B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739C20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SNR52_R_1420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DD4E8A5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ccgccagcaacaaagttttcCAAATTAAAAATAGTTTACGCAAGTC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1BEDEFF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C2_01420C</w:t>
            </w:r>
          </w:p>
        </w:tc>
      </w:tr>
      <w:tr w:rsidR="009F47F3" w:rsidRPr="009F47F3" w14:paraId="235B9AFF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10E097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sgRNA_F_1420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28F0D0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gaaaactttgttgctggcggGTTTTAGAGCTAGAAATAGCAAGTTAAA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34F4833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C2_01420C</w:t>
            </w:r>
          </w:p>
        </w:tc>
      </w:tr>
      <w:tr w:rsidR="009F47F3" w:rsidRPr="009F47F3" w14:paraId="094F4139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0C55E85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1430_NAT_FLP_For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6BEA120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ctaacttcccaaaagaaggaattttatttgaagatttcttaccaattttcactaagccagacttgtttaataaattagtcTAAAGGGAACAAAAGCTGGG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A3834D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C2_01430W</w:t>
            </w:r>
          </w:p>
        </w:tc>
      </w:tr>
      <w:tr w:rsidR="009F47F3" w:rsidRPr="009F47F3" w14:paraId="5A634940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085CE85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SNR52_R_1430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850A19A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acgtgtaatttgaaagctttCAAATTAAAAATAGTTTACGCAAGTC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7854704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C2_01430W</w:t>
            </w:r>
          </w:p>
        </w:tc>
      </w:tr>
      <w:tr w:rsidR="009F47F3" w:rsidRPr="009F47F3" w14:paraId="0801D177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DFDFBC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sgRNA_F_1430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3B11834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aaagctttcaaattacacgtGTTTTAGAGCTAGAAATAGCAAGTTAAA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3BFA2FA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C2_01430W</w:t>
            </w:r>
          </w:p>
        </w:tc>
      </w:tr>
      <w:tr w:rsidR="009F47F3" w:rsidRPr="009F47F3" w14:paraId="01DDCC74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8CD6885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B2F8931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TTGCTCGTCCCCTTTCATAC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9AECC3B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221,879..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221,860</w:t>
            </w:r>
          </w:p>
        </w:tc>
      </w:tr>
      <w:tr w:rsidR="009F47F3" w:rsidRPr="009F47F3" w14:paraId="7A494615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4F9298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SNR52_R_1420_new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5BADA0A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TAGCATAGACTATATCTGTT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CAAATTAAAAATAGTTTACGCAAGTC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C4B92B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C2_01420C</w:t>
            </w:r>
          </w:p>
        </w:tc>
      </w:tr>
      <w:tr w:rsidR="009F47F3" w:rsidRPr="009F47F3" w14:paraId="4F49040B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8128358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sgRNA_F_1420_new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945C094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AACAGATATAGTCTATGCTA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GTTTTAGAGCTAGAAATAGCAAGTTAAA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3F9C00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C2_01420C</w:t>
            </w:r>
          </w:p>
        </w:tc>
      </w:tr>
      <w:tr w:rsidR="009F47F3" w:rsidRPr="009F47F3" w14:paraId="237D7E28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F2CEDB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1420_NAT_Rev_new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9A77505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AAGTTTTACTCTTGAACAATCACCAGAAATAAAACCTAAACCTAAATCAAAAACTTCAGATTTAACAGATATAGTCTATG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84112D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C2_01420C</w:t>
            </w:r>
          </w:p>
        </w:tc>
      </w:tr>
      <w:tr w:rsidR="009F47F3" w:rsidRPr="009F47F3" w14:paraId="0DD9D445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05D7E2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Chr2Del_R10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DBD6BCB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GTACAGACCGACACAACTCC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6DD2B7B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256,183..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256,164</w:t>
            </w:r>
          </w:p>
        </w:tc>
      </w:tr>
      <w:tr w:rsidR="009F47F3" w:rsidRPr="009F47F3" w14:paraId="37A90744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78B1129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SNR52_R_1460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C22F52F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AGCACTTTTTAATATTTAAC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CAAATTAAAAATAGTTTACGCAAGTC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424ED1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C2_01460C</w:t>
            </w:r>
          </w:p>
        </w:tc>
      </w:tr>
      <w:tr w:rsidR="009F47F3" w:rsidRPr="009F47F3" w14:paraId="41C1BDA8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A88891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sgRNA_F_1460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3009CA4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GTTAAATATTAAAAAGTGCT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GTTTTAGAGCTAGAAATAGCAAGTTAAA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985EC2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C2_01460C</w:t>
            </w:r>
          </w:p>
        </w:tc>
      </w:tr>
      <w:tr w:rsidR="009F47F3" w:rsidRPr="009F47F3" w14:paraId="19A03593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095AAE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8CB1838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GCAACACTTTAACAAAAAGTGTATTCATGTTCTATAAGAACAATTGAGAAGACAGAGTATAAACCCAACATTGCTTACAA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26CF92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C2_01460C</w:t>
            </w:r>
          </w:p>
        </w:tc>
      </w:tr>
      <w:tr w:rsidR="009F47F3" w:rsidRPr="009F47F3" w14:paraId="23F2D6C7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234166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Chr2Del_R11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34C4AA2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AACCTAGCATTGATGGAGCC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0D7DAD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260,529..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260,510</w:t>
            </w:r>
          </w:p>
        </w:tc>
      </w:tr>
      <w:tr w:rsidR="009F47F3" w:rsidRPr="009F47F3" w14:paraId="4EB4051F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626492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SNR52_R_1500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5D1A4EC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TTGGCATATATTGAAATACA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CAAATTAAAAATAGTTTACGCAAGTC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6B0FBA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C2_01500W</w:t>
            </w:r>
          </w:p>
        </w:tc>
      </w:tr>
      <w:tr w:rsidR="009F47F3" w:rsidRPr="009F47F3" w14:paraId="2C89E158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B3557F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sgRNA_F_1500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87C9989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TGTATTTCAATATATGCCAA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GTTTTAGAGCTAGAAATAGCAAGTTAAA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F1B11E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C2_01500W</w:t>
            </w:r>
          </w:p>
        </w:tc>
      </w:tr>
      <w:tr w:rsidR="009F47F3" w:rsidRPr="009F47F3" w14:paraId="687CCCBD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096C96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3BA6058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TTCTGGTGAGTACGTAGAGAGTAATTGAGCAACAAGATCCTAAAAAAAAAAGCGTAGTCTAGTAGAGAAAAACAATTCAG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00EF29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C2_01500W</w:t>
            </w:r>
          </w:p>
        </w:tc>
      </w:tr>
      <w:tr w:rsidR="009F47F3" w:rsidRPr="009F47F3" w14:paraId="7F4D01B1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6C7589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Chr2Del_R12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89F2C5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ACAAAATGAGTCGGCACCAA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D75E7D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reverse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271,047..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271,028</w:t>
            </w:r>
          </w:p>
        </w:tc>
      </w:tr>
      <w:tr w:rsidR="009F47F3" w:rsidRPr="009F47F3" w14:paraId="5E5FAE27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846DF88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1470_NAT_FLP_For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1FA448A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TTTAACTTCAGCTTTCTTCTGGCTACTACAATCTTCACTTACAACTAGAATTCATACTAAAAACATTCGATAGAAACATC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9243DB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C2_01470W</w:t>
            </w:r>
          </w:p>
        </w:tc>
      </w:tr>
      <w:tr w:rsidR="009F47F3" w:rsidRPr="009F47F3" w14:paraId="7D60595E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7A8FBD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8D32420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AAGTCGTGCGAAATGGCCATACTCATTAAACCTATGTACAGCTTTCAATCTTTATCTACATATATGTGCACTAAATAATC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71DCD78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C2_01470W</w:t>
            </w:r>
          </w:p>
        </w:tc>
      </w:tr>
      <w:tr w:rsidR="009F47F3" w:rsidRPr="009F47F3" w14:paraId="70A0B423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7451771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1480_NAT_FLP_For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453790F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AACAGAGATCTCTGGTCATTAATATTCACAGCAATTTACACATCATCTCAACTATATCAAATGTCAGACAGTGATCTACC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158397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C2_01480W</w:t>
            </w:r>
          </w:p>
        </w:tc>
      </w:tr>
      <w:tr w:rsidR="009F47F3" w:rsidRPr="009F47F3" w14:paraId="4FEFBCC6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02B87D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10831E2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ATCAACATAAATAAACAAAGACAGTAGTGAAGAACTAACAAGGGAGCGCACTTCAGTTAGAAAAACAACATTTCTTGGTA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26E639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C2_01480W</w:t>
            </w:r>
          </w:p>
        </w:tc>
      </w:tr>
      <w:tr w:rsidR="009F47F3" w:rsidRPr="009F47F3" w14:paraId="6D7898EE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B29D54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1490_NAT_FLP_For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EE6EE30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AATACCAAATATAATTTTAATTGTTTTCACAACCTGGACAATTATGAAGAACTTCGTGCACAAAAACATCACAGTTGATA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C4C7D8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C2_01490C</w:t>
            </w:r>
          </w:p>
        </w:tc>
      </w:tr>
      <w:tr w:rsidR="009F47F3" w:rsidRPr="009F47F3" w14:paraId="1EAF204E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68FCA1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1490_NAT_FLP_Rev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5488FE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TGGGCTCTAAATCGCCGTCCTCTAAACTTCCTTCGACTGCTCCAGAGAAAAGTGCATCACCTGGAGGAGCAAAGAGTGGT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BC63A1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C2_01490C</w:t>
            </w:r>
          </w:p>
        </w:tc>
      </w:tr>
      <w:tr w:rsidR="009F47F3" w:rsidRPr="009F47F3" w14:paraId="68AF6CBA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F7720A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SNR52_R_770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82CC271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CAATGTCTAAAGCTTTATCT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CAAATTAAAAATAGTTTACGCAAGTC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82C5B1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C2_00770W</w:t>
            </w:r>
          </w:p>
        </w:tc>
      </w:tr>
      <w:tr w:rsidR="009F47F3" w:rsidRPr="009F47F3" w14:paraId="6373BCDC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CEB009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sgRNA_F_770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E81DB8C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AGATAAAGCTTTAGACATTG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GTTTTAGAGCTAGAAATAGCAAGTTAAA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6D0630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C2_00770W</w:t>
            </w:r>
          </w:p>
        </w:tc>
      </w:tr>
      <w:tr w:rsidR="009F47F3" w:rsidRPr="009F47F3" w14:paraId="40915B90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A21426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Chr2Del_F7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8FD3446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GAGAGTTAACGGCGTGACTT                                                           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4CB268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forward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131,649..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131,668</w:t>
            </w:r>
          </w:p>
        </w:tc>
      </w:tr>
      <w:tr w:rsidR="009F47F3" w:rsidRPr="009F47F3" w14:paraId="44481AF3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372735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770_NAT_FLP_For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8BF83C7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ACTACACCACGCTACACATTTTCTTTTATACCCCTTGAATTAACAATTCTATTTCAAACAAATACTTATAATCTTCATAA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62F6BD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C2_00770W</w:t>
            </w:r>
          </w:p>
        </w:tc>
      </w:tr>
      <w:tr w:rsidR="009F47F3" w:rsidRPr="009F47F3" w14:paraId="0DAFAC6B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D3EB6F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SNR52_R_1000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9FD0D27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CAGCTGTAGATGTTGATGAG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CAAATTAAAAATAGTTTACGCAAGTC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BEE3D3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C2_01000W</w:t>
            </w:r>
          </w:p>
        </w:tc>
      </w:tr>
      <w:tr w:rsidR="009F47F3" w:rsidRPr="009F47F3" w14:paraId="30F4CE06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776504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sgRNA_F_1000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0F176C1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CTCATCAACATCTACAGCTG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GTTTTAGAGCTAGAAATAGCAAGTTAAA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A6572E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C2_01000W</w:t>
            </w:r>
          </w:p>
        </w:tc>
      </w:tr>
      <w:tr w:rsidR="009F47F3" w:rsidRPr="009F47F3" w14:paraId="00AAAD34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A908888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Chr2Del_F8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55D2A6C4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ACACAATCACCCTACACTGC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D54937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forward primer binding at Chr2A: </w:t>
            </w:r>
            <w:proofErr w:type="gram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163,901..</w:t>
            </w:r>
            <w:proofErr w:type="gramEnd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163,920</w:t>
            </w:r>
          </w:p>
        </w:tc>
      </w:tr>
      <w:tr w:rsidR="009F47F3" w:rsidRPr="009F47F3" w14:paraId="504BACCE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EC35D5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7E1787A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CCGAGTTTAGTTTCATTTTTCCTTTTTCTCTTTTTCTACATCATCCTCACAACAATTTCAAATATGTCTCAAGACAACGT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FD7AE6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Deletion construct with a homology arm to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C2_01000W</w:t>
            </w:r>
          </w:p>
        </w:tc>
      </w:tr>
      <w:tr w:rsidR="009F47F3" w:rsidRPr="009F47F3" w14:paraId="517D7101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02314025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1470_check_For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6766EBC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AGTGAAGTAGGAGACACACGA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882EAF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C2_01470W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11FB821E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54651AB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1470_check_Rev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5BDBE49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TCGACCTTGTTGTGACCAAA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B39C30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C2_01470W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2A58A493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78BB709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1480_check_For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9DA694E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GGTATTGACCCTGAGGTGGT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B06AE4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C2_01480W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23FC0ACA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5AE5985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1480_check_Rev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CAD0D0C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TTGATCACCGGCTCTTCTGA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5DA550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C2_01480W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57C5FFF1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736B1C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1490_check_For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84F5406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CTGCTTGGAACGGAGGTATG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6572228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C2_01490C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7DF177EB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1F8AF38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1490_check_Rev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C66DC0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AGCCCAATATACGACAGCAC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11496F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C2_01490C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4245E61F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39276E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BCY1_For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4E8FBA7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TGTGATACCGGTCTTTTAGCA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90AE6D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BCY1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1770DE29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0E9A195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BCY1_Rev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8C9FB09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CACCAGAAGGTGAGTAAGCC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7B07478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BCY1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18996102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007981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BCY1_NAT_FLP_For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E61C7D4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ATGTTGCCCACAAATAAATTGTGATACCGGTCTTTTAGCATATATCTTCTACTCTTCAATCAACATCTTTACCAATGTCT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83BC8F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BCY1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deletion construct</w:t>
            </w:r>
          </w:p>
        </w:tc>
      </w:tr>
      <w:tr w:rsidR="009F47F3" w:rsidRPr="009F47F3" w14:paraId="030D8CD4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F2B42D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BCY1_NAT_FLP_Rev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9AF5BD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GGTGAGTAAGCCGAAAAAAAAAAGATAGAATATACTAACATAAAACAATATAAGATAATAAACAACTACTTATTGTACAC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764048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BCY1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deletion construct</w:t>
            </w:r>
          </w:p>
        </w:tc>
      </w:tr>
      <w:tr w:rsidR="009F47F3" w:rsidRPr="009F47F3" w14:paraId="1F696047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9E04AD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sgMOB2_top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CA36821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atttgTTTTGAAGATAATTTTGAAGg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53DEA4E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CRISPR plasmid cloning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MOB2</w:t>
            </w:r>
          </w:p>
        </w:tc>
      </w:tr>
      <w:tr w:rsidR="009F47F3" w:rsidRPr="009F47F3" w14:paraId="46C6EE4F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289F5145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sgMOB2_bottom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2FD96DE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aaaacCTTCAAAATTATCTTCAAAAc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55916B1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CRISPR plasmid cloning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MOB2</w:t>
            </w:r>
          </w:p>
        </w:tc>
      </w:tr>
      <w:tr w:rsidR="009F47F3" w:rsidRPr="009F47F3" w14:paraId="335193A2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58B1351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MOB2_S49A_For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14DF4B8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ATCTGGCAATGGTTTGAGACGAACACAATCACCTACCAAGTTTgCgCCaTCAAAATTATC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46B1F00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Repair template synthesis for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MOB2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S49A mutation</w:t>
            </w:r>
          </w:p>
        </w:tc>
      </w:tr>
      <w:tr w:rsidR="009F47F3" w:rsidRPr="009F47F3" w14:paraId="0C3DF7D0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5B9980F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MOB2_S49A_Rev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AF4AE9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AGAAGACGTGTATGCAGCTGAGCCTTGTGCACCTTTTGAAGATAATTTTGAtGGcGcAAA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07DB89B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Repair template synthesis for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MOB2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S49A mutation</w:t>
            </w:r>
          </w:p>
        </w:tc>
      </w:tr>
      <w:tr w:rsidR="009F47F3" w:rsidRPr="009F47F3" w14:paraId="0C6522D9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05895F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MOB2_check_For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17F0A4A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GGCGGGTATCCATTAAGCAA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1BA8AA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MOB2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426F6C74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EF6A8F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MOB2_check_Rev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7BBCB50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GTTTGGTCCCGCATTCATTG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A73AAE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MOB2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603BB54F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7A07B9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sgBNI1_top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2B1A3A5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atttgAAAAGGACAACTGGGTCTGTg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23DFEAB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CRISPR plasmid cloning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BNI1</w:t>
            </w:r>
          </w:p>
        </w:tc>
      </w:tr>
      <w:tr w:rsidR="009F47F3" w:rsidRPr="009F47F3" w14:paraId="09349D8C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DA7813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sgBNI1_bottom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E1451C6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aaaacACAGACCCAGTTGTCCTTTTc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7C92077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CRISPR plasmid cloning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BNI1</w:t>
            </w:r>
          </w:p>
        </w:tc>
      </w:tr>
      <w:tr w:rsidR="009F47F3" w:rsidRPr="009F47F3" w14:paraId="7A8123F7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28CC48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BNI1_S1619A_For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D5C1927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TTAATGAGAAAACAAATATTGGAAAGTCAACGTAAAAGaACtACaGGaTCgGTTGGCTCA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413DCA2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Repair template synthesis for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BNI1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S1619A mutation</w:t>
            </w:r>
          </w:p>
        </w:tc>
      </w:tr>
      <w:tr w:rsidR="009F47F3" w:rsidRPr="009F47F3" w14:paraId="361C0DD1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74DA6D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BNI1_S1619A_Rev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906D73C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TGTCAGATTCATTATTTCTTGTtGGcGcGACATTAGTTGGTGAGCCAACcGAtCCtGTaG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hideMark/>
          </w:tcPr>
          <w:p w14:paraId="667BCAB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Repair template synthesis for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BNI1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S1619A mutation</w:t>
            </w:r>
          </w:p>
        </w:tc>
      </w:tr>
      <w:tr w:rsidR="009F47F3" w:rsidRPr="009F47F3" w14:paraId="552EDCB8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D4AEE2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BNI1_check_For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E9E54B5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ACTGAGTCGATCCGTACCAT                                       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B24932C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BNI1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295C0E27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01D6619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BNI1_check_Rev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86B13DC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TTTATGTGTCGCCATCGTCA                                       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EE59A4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BNI1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5B8F1CE4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B97B3C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SNR52_R_HGC1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5D8A952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AGTTCATCATGTAGTACTAC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CAAATTAAAAATAGTTTACGCAAGTC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3E461F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HGC1</w:t>
            </w:r>
          </w:p>
        </w:tc>
      </w:tr>
      <w:tr w:rsidR="009F47F3" w:rsidRPr="009F47F3" w14:paraId="0C93D256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C5440B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sgRNA_F_HGC1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743061D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GTAGTACTACATGATGAACT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GTTTTAGAGCTAGAAATAGCAAGTTAAA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14E86B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HGC1</w:t>
            </w:r>
          </w:p>
        </w:tc>
      </w:tr>
      <w:tr w:rsidR="009F47F3" w:rsidRPr="009F47F3" w14:paraId="1F777E0E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1DF8E045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HGC1_check_For 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FC0854A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TGTGCGTTGTGCGTGTATAA                                                           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47C65A00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HGC1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34F62E55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62BA09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HGC1_check_Rev 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2BBF7CE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GGTGAAAGTTAAATATGGTTGTTGT                                                      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01E497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HGC1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3A30F3D7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35C3843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HGC1_NAT_FLP_For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3E743D2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CATCAAAGCATCAAACCAATACCCAACACTTTAATATCTAGGGTTTCCATTCACATATACACATATAAACATATATTAAT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A21B53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HGC1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deletion construct</w:t>
            </w:r>
          </w:p>
        </w:tc>
      </w:tr>
      <w:tr w:rsidR="009F47F3" w:rsidRPr="009F47F3" w14:paraId="482BADA2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03074D2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HGC1_NAT_FLP_Rev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A28C1E4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CATCATTAAAATTTCATATCATAATAACAACATCTTTCTCCATTCTCCATTCTCTACTTTATCTTTCTCTCTTTCTTTAA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8A31C0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HGC1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deletion construct</w:t>
            </w:r>
          </w:p>
          <w:p w14:paraId="4477EF7F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F47F3" w:rsidRPr="009F47F3" w14:paraId="248132CA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EB0F92A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SNR52_R_YCK2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653ADE0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TCACATAATGTAACTGCTGG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CAAATTAAAAATAGTTTACGCAAGTC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342609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YCK2</w:t>
            </w:r>
          </w:p>
        </w:tc>
      </w:tr>
      <w:tr w:rsidR="009F47F3" w:rsidRPr="009F47F3" w14:paraId="5B4738A2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0B863B5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sgRNA_F_YCK2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37A0304F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CCAGCAGTTACATTATGTGA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GTTTTAGAGCTAGAAATAGCAAGTTAAA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76A1228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sgRNA synthesis against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YCK2</w:t>
            </w:r>
          </w:p>
        </w:tc>
      </w:tr>
      <w:tr w:rsidR="009F47F3" w:rsidRPr="009F47F3" w14:paraId="559B3EBA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56549038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YCK2_check_For 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52D875E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AATGCTACTTGGCTAATCCCA                                                          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3EAEDE84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YCK2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42D6CCC8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3FC23811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YCK2_check_Rev 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8EDBD7E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AGGAATTCCGTCACATCCTTG                                                           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38B5207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YCK2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  <w:tr w:rsidR="009F47F3" w:rsidRPr="009F47F3" w14:paraId="568935F6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57AE069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YCK2_NAT_FLP_For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5FFE820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CGTTGAGACtTGACAACAAACCCTGCTTTGGCGGCTGCTCAAGCATCTCATAATAATATTCCTACAAAGCAAATGAATCA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TAAAGGGAACAAAAGCTGGG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578CE26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YCK2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deletion construct</w:t>
            </w:r>
          </w:p>
        </w:tc>
      </w:tr>
      <w:tr w:rsidR="009F47F3" w:rsidRPr="009F47F3" w14:paraId="739BF147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68E7F402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YCK2_NAT_FLP_Rev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588E22C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GATATCATACAACTAATGACAACACAATTTAGACCAGAACCCTTTGTTTTCTTCTTCTTCGGCAACCATTTGTTGTTGTT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CTCTAGAACTAGTGGATCTG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F59659D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YCK2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deletion construct</w:t>
            </w:r>
          </w:p>
        </w:tc>
      </w:tr>
      <w:tr w:rsidR="009F47F3" w:rsidRPr="009F47F3" w14:paraId="24E87AF4" w14:textId="77777777" w:rsidTr="00B71FF9">
        <w:trPr>
          <w:trHeight w:val="360"/>
        </w:trPr>
        <w:tc>
          <w:tcPr>
            <w:tcW w:w="2552" w:type="dxa"/>
            <w:shd w:val="clear" w:color="auto" w:fill="auto"/>
            <w:noWrap/>
            <w:hideMark/>
          </w:tcPr>
          <w:p w14:paraId="4084284E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HGC1_check_Rev2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90B0763" w14:textId="77777777" w:rsidR="009F47F3" w:rsidRPr="009F47F3" w:rsidRDefault="009F47F3" w:rsidP="009F47F3">
            <w:pPr>
              <w:spacing w:after="0" w:line="240" w:lineRule="auto"/>
              <w:ind w:right="15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GGTGGTGATGGTCTGTTCAT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7272CA5" w14:textId="77777777" w:rsidR="009F47F3" w:rsidRPr="009F47F3" w:rsidRDefault="009F47F3" w:rsidP="009F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Genotype PCR primer for detecting </w:t>
            </w:r>
            <w:r w:rsidRPr="009F47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HGC1</w:t>
            </w:r>
            <w:r w:rsidRPr="009F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allele</w:t>
            </w:r>
          </w:p>
        </w:tc>
      </w:tr>
    </w:tbl>
    <w:p w14:paraId="7CAD7BA0" w14:textId="77777777" w:rsidR="003F654E" w:rsidRDefault="003F654E" w:rsidP="009F47F3"/>
    <w:sectPr w:rsidR="003F654E" w:rsidSect="009F47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F3"/>
    <w:rsid w:val="003F654E"/>
    <w:rsid w:val="009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053F"/>
  <w15:chartTrackingRefBased/>
  <w15:docId w15:val="{CE7ABFCC-AB3A-470F-B6C6-6A0C09B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Kyunghun Min</dc:creator>
  <cp:keywords/>
  <dc:description/>
  <cp:lastModifiedBy>Kyunghun Min</cp:lastModifiedBy>
  <cp:revision>1</cp:revision>
  <dcterms:created xsi:type="dcterms:W3CDTF">2021-08-03T02:17:00Z</dcterms:created>
  <dcterms:modified xsi:type="dcterms:W3CDTF">2021-08-03T02:17:00Z</dcterms:modified>
</cp:coreProperties>
</file>