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04D3" w14:textId="47955456" w:rsidR="00242A8D" w:rsidRDefault="006F7384" w:rsidP="00242A8D">
      <w:pPr>
        <w:jc w:val="center"/>
      </w:pPr>
      <w:r>
        <w:t xml:space="preserve">S1 </w:t>
      </w:r>
      <w:r w:rsidR="00242A8D">
        <w:t>T</w:t>
      </w:r>
      <w:r w:rsidR="00242A8D">
        <w:rPr>
          <w:rFonts w:hint="eastAsia"/>
        </w:rPr>
        <w:t>able</w:t>
      </w:r>
      <w:r>
        <w:t>.</w:t>
      </w:r>
      <w:r w:rsidR="00242A8D">
        <w:rPr>
          <w:rFonts w:hint="eastAsia"/>
        </w:rPr>
        <w:t xml:space="preserve"> Sampling locations and eDNA concentrations of </w:t>
      </w:r>
      <w:r w:rsidR="00242A8D">
        <w:t>small</w:t>
      </w:r>
      <w:r w:rsidR="00242A8D">
        <w:rPr>
          <w:rFonts w:hint="eastAsia"/>
        </w:rPr>
        <w:t xml:space="preserve"> yellow croaker.</w:t>
      </w:r>
    </w:p>
    <w:tbl>
      <w:tblPr>
        <w:tblW w:w="756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06"/>
        <w:gridCol w:w="1096"/>
        <w:gridCol w:w="1080"/>
        <w:gridCol w:w="1080"/>
        <w:gridCol w:w="1096"/>
        <w:gridCol w:w="1096"/>
      </w:tblGrid>
      <w:tr w:rsidR="00242A8D" w:rsidRPr="00242A8D" w14:paraId="241F5979" w14:textId="77777777" w:rsidTr="00242A8D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D15E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station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DE43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8562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latitude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E0A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Layer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87FD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YNLp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D19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LpeDNA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A882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lnLpeDNA</w:t>
            </w:r>
          </w:p>
        </w:tc>
      </w:tr>
      <w:tr w:rsidR="00242A8D" w:rsidRPr="00242A8D" w14:paraId="7814DE05" w14:textId="77777777" w:rsidTr="00242A8D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D0E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517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4B3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31.68333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BED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0E4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C75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0C6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6A7DA96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966A0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6E68A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B2C8C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31.68333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CC836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D9165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3A522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6F9B5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25B4E05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796EE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9F850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123.0003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BF4ED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31.83444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4033C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0FDA9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41EFF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A0464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CCAF133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0E6B0E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2DB39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123.0003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4F172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31.83444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37D35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B27AF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24BDA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8BD08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AE9E791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9439E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7DF68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123.0003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66BDC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31.83444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8B725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AED8A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BAAFC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F70E3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0F10A51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65825D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46F7B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123.5011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99D75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31.98583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E7C0E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DF7D7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DDE0A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00420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BEAFA58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2572C2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B0523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123.5011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4E25A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31.98583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082BB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81414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B3078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35B19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EA0618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92F1E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575FB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123.5011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FFFB2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31.98583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52AA7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6247E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6E783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06881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33F8A53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C968B5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C2AF3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124.0003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C9759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32.16722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B06E0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7901E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4A666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46C6A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7E3218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AA58A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18224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124.0003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E9258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32.16722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50F33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909DD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05204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B4C47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032C38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899594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3C135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124.0003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BE38B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32.16722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9264A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2B250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38E57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5.06E+11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C7271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26.9498</w:t>
            </w:r>
          </w:p>
        </w:tc>
      </w:tr>
      <w:tr w:rsidR="00242A8D" w:rsidRPr="00242A8D" w14:paraId="606E0A6A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8380F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F7275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124.4853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AC595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32.33583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EC55D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A50C6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D92D8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B4355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6D66400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9261DE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C167E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124.4853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BCC6B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32.33583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1F34B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37189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B7423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73AD9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597E7F3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C73A2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S00-5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0DCD9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124.4853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941BC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32.33583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F97A2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CF149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568F9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CF9BC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3.135494</w:t>
            </w:r>
          </w:p>
        </w:tc>
      </w:tr>
      <w:tr w:rsidR="00242A8D" w:rsidRPr="00242A8D" w14:paraId="48B2AFB0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AA3A22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84F09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122.6979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0D7F5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29.99815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DBA4F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558EF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59432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3.23E+11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72D71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26.50092</w:t>
            </w:r>
          </w:p>
        </w:tc>
      </w:tr>
      <w:tr w:rsidR="00242A8D" w:rsidRPr="00242A8D" w14:paraId="70AE83F6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0AD93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3BEA7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122.6979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9FE9F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29.99815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DFB52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35356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4F0FB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7.38E+10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1A515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25.02397</w:t>
            </w:r>
          </w:p>
        </w:tc>
      </w:tr>
      <w:tr w:rsidR="00242A8D" w:rsidRPr="00242A8D" w14:paraId="14E9087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097803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4E10D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122.6979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E8C46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29.99815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C4459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AF84E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8A8F3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A465F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1C2174F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F7164C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1F439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123.0858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71CE5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30.00028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06374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8262F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1ACFC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A2EF4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5FF76F8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052B75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6107B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123.0858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71B3A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30.00028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05BBA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FDA38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7851E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EB0A8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E8C04B4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83DC1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9F299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123.0858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0B210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30.00028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FFED8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482CE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EFC18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E064E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889D26F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9D40DB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CE1F1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123.4858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8BE09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32F66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231A6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B853C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72F76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6B109BE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5A9FA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AB8D6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123.4858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5C8A0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28E24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7D713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6C55D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27032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256A7C7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CFB3AA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2C3B2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123.4858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E5279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2BF56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71BFA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D1C6E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C85AF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7386C39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6F1BF0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8FAB3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123.4858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A761F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65776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A17E6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7A4DA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0176D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E7DCB2F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9C8BF0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B1701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123.9003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2636D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13969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845A8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91875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020B7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C32DA60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E8C1CF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60063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123.9003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DBCBB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2313D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BD936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CB830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6F2D8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4.025352</w:t>
            </w:r>
          </w:p>
        </w:tc>
      </w:tr>
      <w:tr w:rsidR="00242A8D" w:rsidRPr="00242A8D" w14:paraId="208E07BD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F08D9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747ED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123.9003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34008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0470B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64EF2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3685E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5.94604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BAC7C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1.938172</w:t>
            </w:r>
          </w:p>
        </w:tc>
      </w:tr>
      <w:tr w:rsidR="00242A8D" w:rsidRPr="00242A8D" w14:paraId="01E2E4C0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CBA23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1B1FE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123.9003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A3A76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5AD78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0AB16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449D1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7.99E+11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4AC7E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27.40663</w:t>
            </w:r>
          </w:p>
        </w:tc>
      </w:tr>
      <w:tr w:rsidR="00242A8D" w:rsidRPr="00242A8D" w14:paraId="1DDEB4A7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6E3D5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34172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6967A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BAFAE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38BD2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BD21F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9.47E+08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CDAFD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20.66861</w:t>
            </w:r>
          </w:p>
        </w:tc>
      </w:tr>
      <w:tr w:rsidR="00242A8D" w:rsidRPr="00242A8D" w14:paraId="5D3CEF0E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C5285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A9318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DDCA0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9D55E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F5381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75948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D01ED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2.564949</w:t>
            </w:r>
          </w:p>
        </w:tc>
      </w:tr>
      <w:tr w:rsidR="00242A8D" w:rsidRPr="00242A8D" w14:paraId="07E054DD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ABE613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A60F4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A5600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62A83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DC297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305C4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50EEA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612A89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244DBE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C7595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124.6833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BB97A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B6BAB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25C36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C6978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B0936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488D88E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DA4CBE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BF157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124.6833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A6C38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A706E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C099F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E0897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05FB5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B077E68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E89B2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94D94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124.6833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60FFF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47A2E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42714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FFC0E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9916A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27E7B6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891EEC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73ED9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125.0856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6FB4D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79926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F2E57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59007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74661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E6E902D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518EB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DCC9F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125.0856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3CC72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B0BC0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2AD78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9B0E5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80FCC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333E82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9DCA1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5DBF1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125.0856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79028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62530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17FB8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1A192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42D6B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EC3784A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5DC01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9EF45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1194F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30.00028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8C80E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39E82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8CBA0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CA44F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9FDBC3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EA8534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04D8F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040A4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30.00028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0AB5B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E8D26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DC1BA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1E6B0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4F4711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29A84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2964A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07A26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30.00028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EF132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BF8E8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CC6B9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48A52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E012244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A3EB8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8F884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6B539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72E5B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E405F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C6603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66561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47A5A2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8C8535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DF41C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EB757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07227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C1F1D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67B14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09BBE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037264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E207E0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lastRenderedPageBreak/>
              <w:t>S01-9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54F79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AA2B5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4CEB1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E3A65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70973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66FE5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BC7CE2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C3EB6D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S01-9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2B7D9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7D6D7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29.98556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DD016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8C062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D55E1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8844E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D01B74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D44AC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8080C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122.8014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D8592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29.61694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E0524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C1616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C2B70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F4AF9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3F65200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E032AC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04C63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122.8014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348AE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29.61694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C2EF0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59CC3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FC5BE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5EABE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8103D5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B4BEF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0ED20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122.8014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9C87F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29.61694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193A1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D66E0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46FA8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06B31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B401CB8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0ED66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43068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123.0842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5F3BB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29.46722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82DC4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49994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8A6B4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42298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4.663439</w:t>
            </w:r>
          </w:p>
        </w:tc>
      </w:tr>
      <w:tr w:rsidR="00242A8D" w:rsidRPr="00242A8D" w14:paraId="72C37270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9AC8A3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0FF08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123.0842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8C3B2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29.46722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C6DAD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C5DAA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62C24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C4677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4.356709</w:t>
            </w:r>
          </w:p>
        </w:tc>
      </w:tr>
      <w:tr w:rsidR="00242A8D" w:rsidRPr="00242A8D" w14:paraId="48505DC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0A23E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10407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123.0842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84FBA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29.46722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B61B6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45A53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E1142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CF648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94EA74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2B0AFD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51685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123.0842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1DE3E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29.46722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BCAAC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F12F7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B6127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EE2D5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25903D4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74BAAB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2A047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123.3675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FA3AF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29.31778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B531F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4A532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63EBA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538D1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C67BB39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F4864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D0165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123.3675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F6734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29.31778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B0686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A2A89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2B5D6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AB5EF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366C6B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862CE2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74B64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123.3675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81123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29.31778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A494B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E9C91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D47E0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F41F6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563C08A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E2D2DF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C06DD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123.3675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416BE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29.31778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D53E4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C237F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EA4F1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E99E1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61FBC6F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DE273A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93C5A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12222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29.16722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B542D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D29BB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AD3C6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F35C1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7.668094</w:t>
            </w:r>
          </w:p>
        </w:tc>
      </w:tr>
      <w:tr w:rsidR="00242A8D" w:rsidRPr="00242A8D" w14:paraId="1E4F136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8CDA5F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A245A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56FB0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29.16722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E8E97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51AE0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8F4CE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859FC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86BA044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A8DB5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F29E6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B37F1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29.16722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1EFBC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AEE9F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53C58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7.81E+12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CCFF5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29.68643</w:t>
            </w:r>
          </w:p>
        </w:tc>
      </w:tr>
      <w:tr w:rsidR="00242A8D" w:rsidRPr="00242A8D" w14:paraId="07A79C31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F02273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66762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CEE6D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29.16722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79D26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8A1B5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4731C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4E0F2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2701E28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1FBB8D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6AE01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123.9342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238EA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29.01722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253EC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E6B13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2938B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3.34E+12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708A2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28.83699</w:t>
            </w:r>
          </w:p>
        </w:tc>
      </w:tr>
      <w:tr w:rsidR="00242A8D" w:rsidRPr="00242A8D" w14:paraId="63E2F217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41BC45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E097C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123.9342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2C938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29.01722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2465C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6164E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69A59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8.46E+08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01CB5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20.55565</w:t>
            </w:r>
          </w:p>
        </w:tc>
      </w:tr>
      <w:tr w:rsidR="00242A8D" w:rsidRPr="00242A8D" w14:paraId="6A035136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6E579E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23F42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123.9342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5A7F5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29.01722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D5150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93E21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55699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2.16E+12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BFB80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28.40113</w:t>
            </w:r>
          </w:p>
        </w:tc>
      </w:tr>
      <w:tr w:rsidR="00242A8D" w:rsidRPr="00242A8D" w14:paraId="2862509F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4F63B4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B0B72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123.9342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6E0C1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29.01722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D26A1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3C630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B09EC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C7DC7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CC97AE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BBB9DA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D5D51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124.2172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5C6E4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28.87084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FE957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B8FEF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1A834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2A249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0D17EDD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7C1063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8D691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124.2172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05DAB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28.87084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A3A6B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40BD5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AC5EE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C111B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2E65FA1A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FC8E8B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F5556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124.2172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DAD70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28.87084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788D6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D64C8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44127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855DA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E51AA78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3880A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AC4BE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124.2172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E8B07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28.87084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C68D0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1C866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5C0C5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52E61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0FD7ED0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05743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4862C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124.4858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0275B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28.7175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6AA60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711FE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E0EEC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36162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9A481B7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F6A97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CFDAA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124.4858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04F6C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28.7175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7BFCF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A3A2D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ABAEB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74139764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59447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18.12146</w:t>
            </w:r>
          </w:p>
        </w:tc>
      </w:tr>
      <w:tr w:rsidR="00242A8D" w:rsidRPr="00242A8D" w14:paraId="079E8DA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11265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F7CD4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124.4858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8B5DE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28.7175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9D846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ECA95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299DF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9CDB8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26E1EB9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AC2D2E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4E39C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124.4858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0BF2C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28.7175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6E2B9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8C060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CFBB7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56BEC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72F2BF4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1850FB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E7857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124.4858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F7659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28.7175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004EF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E1DA5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81B3B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D930B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2A0EFE1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B62E6B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1FA59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124.7853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20B98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28.58361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7AF6F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614A0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61F72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52659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95D671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3745E0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8063B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124.7853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7E25F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28.58361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826CD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952E5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20BEF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49E18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9BE673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49753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2282D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124.7853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0347D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28.58361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E861C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FC7C4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39110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4F13F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7E61F7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8B6DF2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05AE3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124.7853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F92A8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28.58361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E15FE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27DE4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86413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80165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6EEFDBA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52B902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S02-8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9036D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124.7853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951AB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28.58361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2ED04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F9CA1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CA2C4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11261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80152B3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8872FB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AFD9A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122.2833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3EC18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28.61861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931F4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249CD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A1FC6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5E12B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4CBB3FF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CE4A6F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0A610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122.2833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387E0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28.61861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4735B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E3CA2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CE0D2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DBA81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286D0C51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C5285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A937E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122.2833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D21F0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28.61861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FE7E9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4BD96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DFF6C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0ABFC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9C41FBE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7E480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9E351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122.5692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68B46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28.46722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DE0B4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640C5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3A6C7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605C5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F81C4B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02B28F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88FF9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122.5692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C18C5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28.46722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31823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5DD3E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96D67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ADE6F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53EF089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6411B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08A20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122.5692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3BB1E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28.46722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24628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E3E9B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8B1A0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726FF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59B2627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9E976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22356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122.5692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66E5F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28.46722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90134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3FBA7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E1723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E7CC7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8EAF1B8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137FDB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1CDEA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122.8692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96B4A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28.30111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9DAB3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BEEF9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FA690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9CA82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10AA61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482A1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836CC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122.8692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F0DF8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28.30111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BBA0E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18582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FA4CF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66C11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E8D6C5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936BB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lastRenderedPageBreak/>
              <w:t>S03-3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97583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122.8692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210E9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28.30111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39054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8B5F0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C8CC1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4B15B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141218A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8157EA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16627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122.8692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CCE48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28.30111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689CD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56812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A4CDB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73DF1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21AD19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B04B8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4D595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123.1692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6892B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28.15167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D0DD2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C1123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E5654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6C558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5EEB271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E6B59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D13CB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123.1692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142B8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28.15167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D6A01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C8D8E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36705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80594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2E94326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40803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840F7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123.1692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52B66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28.15167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2D5E2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81968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78476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591C0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397FCC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5F2DD5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6DFAA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123.1692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34B97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28.15167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BB24C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7EC28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F9A5F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609DF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E504D0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C9D435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DED4A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123.4686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9053D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EC7AA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29361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0C4A9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96A54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7C1ED30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A78EC2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1C8F6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123.4686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B7387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FE0E5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78E2A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9C836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69D29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80AA66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B5129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9727F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123.4686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E5D56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39792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E8F29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AF00D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BF1EB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F7FD86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9DA4CB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C7B32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123.4686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30838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31EFB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C6F38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78B7D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327A0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241A9AFA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9D9EF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E74DF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123.4686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A671A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627EE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ABA4C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DD7B7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D6C39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F511B84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B82CDB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9DA4B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123.7833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C44A6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27.83444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6665E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5FE94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85B9B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316DE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486FE23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997B6F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211B0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123.7833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17B7B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27.83444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F0845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1287D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F191A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6D920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0BC4C7A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D0736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E75B6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123.7833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A97DE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27.83444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50668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793D4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31960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55697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631AB8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CED863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500F6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123.7833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6AC5A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27.83444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2E224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E548D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276A0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1B1CE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323FD9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8D53ED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S03-6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D9595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123.7833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44C82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27.83444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BE60F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99FE4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BCC60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05EB6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85D857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C3A442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811FC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121.6181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AC66F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27.80028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F7C80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C0D53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C136D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6199F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FD2004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D6A23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19EC5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121.6181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8D008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27.80028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5B027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7AF9A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C96F9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CBA6F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812DD8A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62028E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08E79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121.8856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A9D13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27.63333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CC15C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6B60B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6ADB0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62318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A881CA3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C9B45A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18A38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121.8856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46732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27.63333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BC2B0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CABA0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4F884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2B7DD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C7A6BEA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BF908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175EF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121.8856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A1C7E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27.63333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7EA18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089B6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3F927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E1F4D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959613D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8AD65D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4E65E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121.8856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A850F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27.63333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3806B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65E67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47D44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A7684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8C3AF7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F4200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7D6F3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122.1672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20F73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B999A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497CB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42E79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BAE3D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2483C8E9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2EFB1D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6458A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122.1672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AB008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40E5E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C1CB0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96B72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FCB3A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D9388E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BF469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03242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122.1672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8EF99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08B36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D8133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664C2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840A7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52D6063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F8970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C6EAE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122.1672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2E16A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26E44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0F22D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B8B02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49BEE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D40FAE4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D77FD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505F0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122.4186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5B70E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27.26889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073F6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19665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78938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BFFC5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993509F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E5A96A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A0FDE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122.4186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39822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27.26889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43CA7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BB3A6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BD69D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9191C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5D3CAE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88B403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6E9F2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122.4186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DD2AC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27.26889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BF25A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14603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BB208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DC988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4666353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B0C2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AE1C0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122.4186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75BC3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27.26889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C25FF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E9A78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DDE5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D7445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8608A6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FD423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E11FD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122.7006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90B88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27.08556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04F3E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0CE5D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DA408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EB13B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AF955E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A993D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99687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122.7006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494A0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27.08556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AA2CF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8ABBB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50551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DD25A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E34D48D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612C2C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E8891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122.7006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E05A5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27.08556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F5FEB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388C5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6DB13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3548C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8E9FD6A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CB072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DE4C8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122.7006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2A4CA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27.08556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CA8CD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88D69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9E10B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F4017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22A4871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AB9FA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S04-5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18A2D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122.7006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2BA51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27.08556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682EE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DD2B5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D3879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05521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6C6F908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29F0F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0E0C5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120.9336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FD6DC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69604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9E8C3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75AAF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2D8EA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217B0034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4C899D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48207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120.9336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12DD5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C2E1A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566A7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3EA7E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BB1E0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890E6FA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C39DB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8537C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120.9336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B910F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CD183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25F3A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0238E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4E7FF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C4D34F9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F9C50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08B74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120.9336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6CADF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5A778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A95DA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79913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C435B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5F3F539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F6149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80C06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121.2333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62A15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26.81722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D5341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3D39B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DCF59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C61A8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829847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13592E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5132D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121.2333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1963E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26.81722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1AC5C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21240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6EF84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36B0C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675009E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CC64FC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4AEC8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121.2333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605D0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26.81722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DE47B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71ED5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AB868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5524E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5.117994</w:t>
            </w:r>
          </w:p>
        </w:tc>
      </w:tr>
      <w:tr w:rsidR="00242A8D" w:rsidRPr="00242A8D" w14:paraId="06766ADE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A5734E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45633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121.5186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FCBDD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26.61861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0C31D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E17A5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1F6F5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00241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9E72E58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EE8392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3A1F0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121.5186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C42E3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26.61861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2E17C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52E35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E772D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2D88D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47EEBAF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E9AD13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lastRenderedPageBreak/>
              <w:t>S05-3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A19A3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121.5186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A590B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26.61861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AE5FF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A3DD7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73350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C64CD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1AFAFF3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24841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EC7FA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121.5186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EA424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26.61861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FE378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A4E85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71671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8B790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486F7A73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FE015F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87A2B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121.8172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79C3B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26.43583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55DB4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CB366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F2B2A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BCBB7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88FFB8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B9618B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E0148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121.8172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810CD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26.43583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D7312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84BDB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6E0F1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44918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479ED5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B06054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6C2F8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121.8172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687D6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26.43583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9EA73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81AC9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C60A5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88B44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456A6F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936772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F43A6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121.8172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71984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26.43583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EA9B6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57A0B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BC98F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442BF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A05AAE6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4F8F6B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3DDF3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121.8172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A9888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26.43583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E6FEA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C335D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F53A5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CD0A0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369DC7AD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79E790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B5470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122.1175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725E2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26.26833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923DF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5FA04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95313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8EE2C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E8BA66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020F3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0E82E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122.1175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BFB9A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26.26833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42BD5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66CC3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B4F50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28FD5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1C086D3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7AC4C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DC1BE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122.1175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2822D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26.26833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CCB65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7B2E1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A350E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63FBD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241D0AD1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0116D5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D5BC7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122.1175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AC58A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26.26833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D1F1A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31997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D8803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BB4A4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FBE762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34ADED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0100D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122.1175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8A043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26.26833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D13A4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B49BE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CD503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8B5EB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726A8C8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C80C9E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98B75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122.4172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BDF89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26.06806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F79CD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48BD0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89403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71431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2863F1C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25F70C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833A8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122.4172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6975E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26.06806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DE20D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9E8D2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9A021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4ED59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3.401197</w:t>
            </w:r>
          </w:p>
        </w:tc>
      </w:tr>
      <w:tr w:rsidR="00242A8D" w:rsidRPr="00242A8D" w14:paraId="40CEAA8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3EE11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4E16F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122.4172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D47D0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26.06806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CDCB0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F21EE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97BA6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D7471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3.433987</w:t>
            </w:r>
          </w:p>
        </w:tc>
      </w:tr>
      <w:tr w:rsidR="00242A8D" w:rsidRPr="00242A8D" w14:paraId="0C0EF406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71A65C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07E7A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122.4172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4F799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26.06806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F77F7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E22FF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568C2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4C100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3.912023</w:t>
            </w:r>
          </w:p>
        </w:tc>
      </w:tr>
      <w:tr w:rsidR="00242A8D" w:rsidRPr="00242A8D" w14:paraId="3BD2573A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B42EBF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S05-6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72216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122.4172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79AD8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26.06806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0357A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47922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BF3AF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44CF5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64B460F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692F2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S12-1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41BD6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0C365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29.56917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8E8A1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547B4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0B4F3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EA5F0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399F00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CB9D1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S12-1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566DE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C3C63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29.56917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98BAE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47C26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F8EA7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48A2C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619D9A07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99414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S12-1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6A6F1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3418C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29.56917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A73AD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89654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FF5BE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75006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22C7E58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2AEF3B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S12-1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28B1D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3AF48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29.56917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C4733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85664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B2063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A543F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F9BC3B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F7D13C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S12-1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22A76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7D655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29.56917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A4F67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913BB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AC530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F9862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D6AA79D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AFCC2C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S12-2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38908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0D24A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29.06722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44929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B9201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11261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F007D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B836317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AD1550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S12-2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1791C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3F5DF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29.06722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04F08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8C211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DD619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F5C49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AFE185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7D56D3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S12-2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78C4F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28987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29.06722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6EB0B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7DB33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505BC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DDE09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5027199D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F965E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S12-2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C7241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125.1689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C1342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29.06722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FB21F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532AD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9E7A3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C2F46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F7B133E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0E821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S23-1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A16EF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124.2686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2AE5E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28.2025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C39A0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F8CBB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AC2F2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98E44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2E03D13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9E375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S23-1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BE14B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124.2686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2CAF7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28.2025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53D73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7476A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F7DEE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2FD4C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3.178054</w:t>
            </w:r>
          </w:p>
        </w:tc>
      </w:tr>
      <w:tr w:rsidR="00242A8D" w:rsidRPr="00242A8D" w14:paraId="242959D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7DA715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S23-1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FBFB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124.2686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EBEA8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28.2025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91760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6A498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93AF7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BF1F8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4.317488</w:t>
            </w:r>
          </w:p>
        </w:tc>
      </w:tr>
      <w:tr w:rsidR="00242A8D" w:rsidRPr="00242A8D" w14:paraId="0074BF0B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68076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S23-1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F1287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124.2686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AAA84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28.2025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06DBF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30D48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56951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A3515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3.988984</w:t>
            </w:r>
          </w:p>
        </w:tc>
      </w:tr>
      <w:tr w:rsidR="00242A8D" w:rsidRPr="00242A8D" w14:paraId="4347BFF4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D1B834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S23-1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94670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124.2686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40549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28.2025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FAD28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6C66B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ACEE6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434F5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79ABDE1D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9BDD71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S34-1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8AFDD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123.1847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37CC2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27.45167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A0123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E6BEB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2F2EF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28EA2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218B2410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74F9B7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S34-1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9CD30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123.1847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57619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27.45167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47DFB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5DF44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71133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110.0877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FC2E5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4.71032</w:t>
            </w:r>
          </w:p>
        </w:tc>
      </w:tr>
      <w:tr w:rsidR="00242A8D" w:rsidRPr="00242A8D" w14:paraId="78B3C806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F34CE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S34-1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DA4AF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123.1847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7B4BD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27.45167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19239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7813D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9D850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0555A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4.276666</w:t>
            </w:r>
          </w:p>
        </w:tc>
      </w:tr>
      <w:tr w:rsidR="00242A8D" w:rsidRPr="00242A8D" w14:paraId="4935FFBF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0D7EA6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S34-1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C0728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123.1847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F5B4A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27.45167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2032D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4A9F6B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D2B2B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20324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E4B838F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A12B70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S34-1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0C347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123.1847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46803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27.45167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B1B1E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0277F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C0BCB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14494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450ACB5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02B97A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S45-1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923D7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122.3842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4C9DEE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26.66861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53779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1EFA2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6F630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374B4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3.951244</w:t>
            </w:r>
          </w:p>
        </w:tc>
      </w:tr>
      <w:tr w:rsidR="00242A8D" w:rsidRPr="00242A8D" w14:paraId="74335949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FE463C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S45-1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D96BA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122.3842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02AE78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26.66861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EC0729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DB9A5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BDE642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37513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0E2A02A2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F52919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S45-1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368D5C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122.3842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D9BDD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26.66861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54BC84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D104E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B4AE9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9A869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4.919981</w:t>
            </w:r>
          </w:p>
        </w:tc>
      </w:tr>
      <w:tr w:rsidR="00242A8D" w:rsidRPr="00242A8D" w14:paraId="0CD4CDFC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B3C808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S45-1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0DCA2D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122.3842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11F02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26.66861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36A671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9BFF3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9AA35F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7A2470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  <w:tr w:rsidR="00242A8D" w:rsidRPr="00242A8D" w14:paraId="11576E0D" w14:textId="77777777" w:rsidTr="00242A8D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EEE23C" w14:textId="77777777" w:rsidR="00242A8D" w:rsidRPr="00242A8D" w:rsidRDefault="00242A8D" w:rsidP="00CB42E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S45-1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69FFA6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122.3842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8153B5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26.66861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74F66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1DE1B3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687BC7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613C6A" w14:textId="77777777" w:rsidR="00242A8D" w:rsidRPr="00242A8D" w:rsidRDefault="00242A8D" w:rsidP="00CB42EA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242A8D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</w:t>
            </w:r>
          </w:p>
        </w:tc>
      </w:tr>
    </w:tbl>
    <w:p w14:paraId="62259D65" w14:textId="77777777" w:rsidR="00242A8D" w:rsidRPr="00242A8D" w:rsidRDefault="00242A8D" w:rsidP="00242A8D">
      <w:pPr>
        <w:ind w:firstLineChars="200" w:firstLine="420"/>
      </w:pPr>
      <w:r w:rsidRPr="00242A8D">
        <w:t>Layers were defined based on absolute sampling depths (i.e., Layer1: surface water; Layer2: 10-50m; and Layer3: 50m to the bottom)</w:t>
      </w:r>
      <w:r>
        <w:rPr>
          <w:rFonts w:hint="eastAsia"/>
        </w:rPr>
        <w:t>;</w:t>
      </w:r>
      <w:r w:rsidRPr="00242A8D">
        <w:t xml:space="preserve"> YNLp indicated eDNA presence/absence of small yellow croaker</w:t>
      </w:r>
      <w:r>
        <w:rPr>
          <w:rFonts w:hint="eastAsia"/>
        </w:rPr>
        <w:t xml:space="preserve">; </w:t>
      </w:r>
      <w:r w:rsidRPr="00242A8D">
        <w:t>LpeDNA indicated eDNA concentrations (copies/L) of small yellow croaker</w:t>
      </w:r>
      <w:r>
        <w:rPr>
          <w:rFonts w:hint="eastAsia"/>
        </w:rPr>
        <w:t>;</w:t>
      </w:r>
      <w:r w:rsidRPr="00242A8D">
        <w:t xml:space="preserve"> </w:t>
      </w:r>
      <w:r>
        <w:rPr>
          <w:rFonts w:hint="eastAsia"/>
        </w:rPr>
        <w:t xml:space="preserve">and </w:t>
      </w:r>
      <w:r w:rsidRPr="00242A8D">
        <w:lastRenderedPageBreak/>
        <w:t>lnLpeDNA indicated logarithm transformed eDNA concentrations (i.e., ln([eDNA]+1))</w:t>
      </w:r>
      <w:r>
        <w:rPr>
          <w:rFonts w:hint="eastAsia"/>
        </w:rPr>
        <w:t>.</w:t>
      </w:r>
    </w:p>
    <w:sectPr w:rsidR="00242A8D" w:rsidRPr="00242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D56"/>
    <w:rsid w:val="00242A8D"/>
    <w:rsid w:val="00640FF3"/>
    <w:rsid w:val="006F7384"/>
    <w:rsid w:val="007267BA"/>
    <w:rsid w:val="00F1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762C"/>
  <w15:docId w15:val="{6C5CBCB7-CABA-4B77-8951-B3E84595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A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A8D"/>
    <w:rPr>
      <w:color w:val="800080"/>
      <w:u w:val="single"/>
    </w:rPr>
  </w:style>
  <w:style w:type="paragraph" w:customStyle="1" w:styleId="font5">
    <w:name w:val="font5"/>
    <w:basedOn w:val="Normal"/>
    <w:rsid w:val="00242A8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王晓艳</dc:creator>
  <cp:keywords/>
  <dc:description/>
  <cp:lastModifiedBy>chn off31</cp:lastModifiedBy>
  <cp:revision>3</cp:revision>
  <dcterms:created xsi:type="dcterms:W3CDTF">2020-09-25T13:51:00Z</dcterms:created>
  <dcterms:modified xsi:type="dcterms:W3CDTF">2020-12-18T07:55:00Z</dcterms:modified>
</cp:coreProperties>
</file>