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5E" w:rsidRDefault="00AB7E31">
      <w:pPr>
        <w:rPr>
          <w:sz w:val="20"/>
          <w:szCs w:val="20"/>
        </w:rPr>
      </w:pPr>
      <w:r>
        <w:rPr>
          <w:sz w:val="20"/>
          <w:szCs w:val="20"/>
        </w:rPr>
        <w:t xml:space="preserve">Table S1. </w:t>
      </w:r>
      <w:r w:rsidR="00E17D61">
        <w:rPr>
          <w:sz w:val="20"/>
          <w:szCs w:val="20"/>
        </w:rPr>
        <w:t xml:space="preserve">Sites and willow taxa surveyed. </w:t>
      </w:r>
      <w:r w:rsidR="00EC2E47">
        <w:rPr>
          <w:sz w:val="20"/>
          <w:szCs w:val="20"/>
        </w:rPr>
        <w:t xml:space="preserve"> N: number of </w:t>
      </w:r>
      <w:r w:rsidR="00EC2E47">
        <w:rPr>
          <w:i/>
          <w:sz w:val="20"/>
          <w:szCs w:val="20"/>
        </w:rPr>
        <w:t xml:space="preserve">Nematus oligospilus </w:t>
      </w:r>
      <w:r w:rsidR="00E17D61">
        <w:rPr>
          <w:sz w:val="20"/>
          <w:szCs w:val="20"/>
        </w:rPr>
        <w:t>genotyped.</w:t>
      </w:r>
    </w:p>
    <w:p w:rsidR="00E17D61" w:rsidRPr="00E17D61" w:rsidRDefault="00E17D61">
      <w:pPr>
        <w:rPr>
          <w:sz w:val="20"/>
          <w:szCs w:val="20"/>
        </w:rPr>
      </w:pPr>
    </w:p>
    <w:tbl>
      <w:tblPr>
        <w:tblW w:w="9974" w:type="dxa"/>
        <w:tblInd w:w="93" w:type="dxa"/>
        <w:tblLook w:val="04A0"/>
      </w:tblPr>
      <w:tblGrid>
        <w:gridCol w:w="1291"/>
        <w:gridCol w:w="1138"/>
        <w:gridCol w:w="1502"/>
        <w:gridCol w:w="1171"/>
        <w:gridCol w:w="1150"/>
        <w:gridCol w:w="2734"/>
        <w:gridCol w:w="988"/>
      </w:tblGrid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FE63DF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E63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Country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FE63DF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E63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State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FE63DF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E63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Location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FE63DF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Latitude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FE63DF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Longitude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FE63DF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 w:rsidRPr="00FE63D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Willow taxa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FE63DF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n-AU"/>
              </w:rPr>
              <w:t>N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Australian 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Canberra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-35.29833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149.14306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Capital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Territory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New South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Armidale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-30.51139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151.66944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Wales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x alba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Bathurst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-33.50417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149.69333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-33.43306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149.33167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reichardtii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Bendemeer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-30.88083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151.15806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Blayney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-33.53944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149.25583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-33.53694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149.25667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Bombala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-36.90917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149.24306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Bondi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-37.16028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149.31944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4A2459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Campbell Town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-34.08389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150.77556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Cooma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-36.23111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149.13333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Cowra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-33.83750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148.68611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Culcairn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-35.67111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147.03556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Glen Innes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-29.82917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151.73833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Glencoe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-29.85667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151.73778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6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Goulburn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-34.74722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149.74972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Junee 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-34.87222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147.58222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Mittagong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-34.46778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150.42111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Molong 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-33.09861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148.87222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Musswellbrook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-32.24056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150.90278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humboldtiana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Nimmitabel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-36.51389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149.28306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S. alba X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Scone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-32.05861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150.87056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Sutton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-35.14361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149.33611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 X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Tahmoor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-34.23222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150.58694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Tamworth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-31.09583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150.87889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Tenterfield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-29.06833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152.01361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The Rock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-35.27111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147.12250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Wallendbeen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-34.56667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148.10639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-32.54306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148.93222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 1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 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Woodstock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-33.72167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148.82889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Young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-34.31472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148.29417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Clare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-33.78528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138.59194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-33.83333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138.61056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Little Hampton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-35.05278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138.85611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Lobethal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-34.89806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138.87472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Mount Barker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-35.06722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138.85556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Murray Bridge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-35.11556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139.27778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Stirling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-35.01389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138.73194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Strathalbyn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-35.25861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138.88694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Tailem Bend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-35.25778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139.45444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Williamstown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-34.67778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138.88583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Victoria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Ballarat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-37.54861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143.84556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Baranduda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-36.23194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146.84556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Beechworth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-36.35722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146.69583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cinerea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Bonnie Doon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-37.02472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145.81194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Cann River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-37.56667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149.14639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humboldtiana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Cheshunt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-36.79806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146.42611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Everton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-36.44500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146.52278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S. nigra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 xml:space="preserve">S. </w:t>
            </w:r>
            <w:proofErr w:type="spellStart"/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purpurea</w:t>
            </w:r>
            <w:proofErr w:type="spellEnd"/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Finns Creek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-36.19194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147.00028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nigra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Kergunyah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-36.32333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147.02972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King Valley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-36.73167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146.40639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Robin Hood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-38.08528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145.84500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Rosedale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-38.14194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146.79139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Swanpool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-36.74556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146.01139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Tangambalanga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-36.25444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147.01833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humboldtiana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41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Ferntree Gully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-37.89694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145.30194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S. </w:t>
            </w: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Yea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-37.21250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145.44083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Tasmania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Burnie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-41.05694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145.90556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Campbell Town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-41.93306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147.49333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Elizabeth Town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-41.49889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146.61917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Hobart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-42.86472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147.33306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Perth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-41.56444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147.18278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Western 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Albany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-35.01546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117.89429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Australia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 X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Bridgetown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-33.95626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116.13747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Bunbury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-33.34576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115.66639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Cowaramup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-33.85145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115.10181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7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Denmark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-34.95844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117.35320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Manjimup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-34.24313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116.14709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humboldtiana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Margaret River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-33.95662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115.07459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Perth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-31.94415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115.80994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 2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babylonica3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New Zealand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North 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Hamilton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-37.98250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175.31639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Island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Hastings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-39.63183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176.84719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sepulcralis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Manurewa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-37.25917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174.99889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Napier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-39.50397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176.90875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Palmerston North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-40.41083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175.86250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Picton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-41.33472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174.00333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Rotorua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-38.35611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176.33750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Taupo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-38.76000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176.29056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Wairoa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-39.04028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177.59000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Wellington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-41.39806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174.92583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South 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Cheviot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-42.81509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173.27492</w:t>
            </w:r>
          </w:p>
        </w:tc>
        <w:tc>
          <w:tcPr>
            <w:tcW w:w="27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Island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Cromwell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-45.12250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169.38278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 X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Dunedin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-45.90583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170.51500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Kaikoura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-42.40745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173.68022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Mayfield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-43.80917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171.42972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Oamaru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-45.10056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170.96816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matsudana 'tortuosa'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Pukaki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-44.14667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170.21056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Rakaia Gorge</w:t>
            </w: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-44.14667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170.21056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S. alba var. vitellina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4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reichardtii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Ranfurly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-45.27639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170.28667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9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Tekapo</w:t>
            </w:r>
            <w:proofErr w:type="spellEnd"/>
          </w:p>
        </w:tc>
        <w:tc>
          <w:tcPr>
            <w:tcW w:w="1171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-44.00444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170.47750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fragilis/rubens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Timaru</w:t>
            </w:r>
            <w:proofErr w:type="spellEnd"/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-44.39306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171.22028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S. sepulcralis var. chrysocoma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</w:tr>
      <w:tr w:rsidR="000054A8" w:rsidRPr="009359E8" w:rsidTr="00055399">
        <w:trPr>
          <w:trHeight w:val="300"/>
        </w:trPr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South Africa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Free State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 xml:space="preserve">Bethlehem 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A8" w:rsidRPr="009359E8" w:rsidRDefault="000054A8" w:rsidP="000553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</w:pPr>
            <w:r w:rsidRPr="009359E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</w:tr>
    </w:tbl>
    <w:p w:rsidR="000054A8" w:rsidRPr="009359E8" w:rsidRDefault="000054A8">
      <w:pPr>
        <w:rPr>
          <w:sz w:val="20"/>
          <w:szCs w:val="20"/>
        </w:rPr>
      </w:pPr>
    </w:p>
    <w:sectPr w:rsidR="000054A8" w:rsidRPr="009359E8" w:rsidSect="00C707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1A5E"/>
    <w:rsid w:val="000054A8"/>
    <w:rsid w:val="00055399"/>
    <w:rsid w:val="001169E9"/>
    <w:rsid w:val="004A2459"/>
    <w:rsid w:val="006523A9"/>
    <w:rsid w:val="00713E01"/>
    <w:rsid w:val="007147D7"/>
    <w:rsid w:val="007E30BE"/>
    <w:rsid w:val="0090457B"/>
    <w:rsid w:val="009359E8"/>
    <w:rsid w:val="009B1C60"/>
    <w:rsid w:val="00AB7E31"/>
    <w:rsid w:val="00B00D5E"/>
    <w:rsid w:val="00B03F9B"/>
    <w:rsid w:val="00B97EB8"/>
    <w:rsid w:val="00C707F2"/>
    <w:rsid w:val="00C7092C"/>
    <w:rsid w:val="00D61A5E"/>
    <w:rsid w:val="00DA12DE"/>
    <w:rsid w:val="00DE5AEC"/>
    <w:rsid w:val="00E17D61"/>
    <w:rsid w:val="00EC2E47"/>
    <w:rsid w:val="00FE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</dc:creator>
  <cp:keywords/>
  <dc:description/>
  <cp:lastModifiedBy>caron</cp:lastModifiedBy>
  <cp:revision>9</cp:revision>
  <dcterms:created xsi:type="dcterms:W3CDTF">2013-12-05T01:32:00Z</dcterms:created>
  <dcterms:modified xsi:type="dcterms:W3CDTF">2014-05-19T11:08:00Z</dcterms:modified>
</cp:coreProperties>
</file>