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8E994" w14:textId="77777777" w:rsidR="00016C60" w:rsidRPr="00B919D2" w:rsidRDefault="00016C60" w:rsidP="00016C60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Additional file 6:</w:t>
      </w:r>
    </w:p>
    <w:p w14:paraId="2CB5D884" w14:textId="77777777" w:rsidR="00016C60" w:rsidRPr="00B919D2" w:rsidRDefault="00016C60" w:rsidP="00016C60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B919D2">
        <w:rPr>
          <w:rFonts w:ascii="Courier New" w:hAnsi="Courier New" w:cs="Courier New"/>
          <w:sz w:val="20"/>
          <w:szCs w:val="20"/>
        </w:rPr>
        <w:t xml:space="preserve">The sequence of the luciferase reporter cassette is shown below. </w:t>
      </w:r>
    </w:p>
    <w:p w14:paraId="573FFC45" w14:textId="77777777" w:rsidR="00016C60" w:rsidRPr="00B919D2" w:rsidRDefault="00016C60" w:rsidP="00016C60">
      <w:pPr>
        <w:rPr>
          <w:rFonts w:ascii="Courier New" w:hAnsi="Courier New" w:cs="Courier New"/>
          <w:sz w:val="20"/>
          <w:szCs w:val="20"/>
        </w:rPr>
      </w:pPr>
    </w:p>
    <w:p w14:paraId="4CBDC55F" w14:textId="77777777" w:rsidR="00016C60" w:rsidRPr="00B919D2" w:rsidRDefault="00016C60" w:rsidP="00016C60">
      <w:pPr>
        <w:rPr>
          <w:rFonts w:ascii="Courier New" w:hAnsi="Courier New" w:cs="Courier New"/>
          <w:sz w:val="20"/>
          <w:szCs w:val="20"/>
        </w:rPr>
      </w:pPr>
      <w:r w:rsidRPr="00B919D2">
        <w:rPr>
          <w:rFonts w:ascii="Courier New" w:hAnsi="Courier New" w:cs="Courier New"/>
          <w:sz w:val="20"/>
          <w:szCs w:val="20"/>
        </w:rPr>
        <w:t>&gt;KLC2Promoter-Luc</w:t>
      </w:r>
      <w:proofErr w:type="gramStart"/>
      <w:r w:rsidRPr="00B919D2">
        <w:rPr>
          <w:rFonts w:ascii="Courier New" w:hAnsi="Courier New" w:cs="Courier New"/>
          <w:sz w:val="20"/>
          <w:szCs w:val="20"/>
        </w:rPr>
        <w:t>_(</w:t>
      </w:r>
      <w:proofErr w:type="gramEnd"/>
      <w:r w:rsidRPr="00B919D2">
        <w:rPr>
          <w:rFonts w:ascii="Courier New" w:hAnsi="Courier New" w:cs="Courier New"/>
          <w:sz w:val="20"/>
          <w:szCs w:val="20"/>
        </w:rPr>
        <w:t xml:space="preserve">KLC2 promoter plus 5’ UTR: 1-1105 </w:t>
      </w:r>
      <w:proofErr w:type="spellStart"/>
      <w:r w:rsidRPr="00B919D2">
        <w:rPr>
          <w:rFonts w:ascii="Courier New" w:hAnsi="Courier New" w:cs="Courier New"/>
          <w:sz w:val="20"/>
          <w:szCs w:val="20"/>
        </w:rPr>
        <w:t>bp</w:t>
      </w:r>
      <w:proofErr w:type="spellEnd"/>
      <w:r w:rsidRPr="00B919D2">
        <w:rPr>
          <w:rFonts w:ascii="Courier New" w:hAnsi="Courier New" w:cs="Courier New"/>
          <w:sz w:val="20"/>
          <w:szCs w:val="20"/>
        </w:rPr>
        <w:t xml:space="preserve">, Luciferase ORF: 1106-3011 </w:t>
      </w:r>
      <w:proofErr w:type="spellStart"/>
      <w:r w:rsidRPr="00B919D2">
        <w:rPr>
          <w:rFonts w:ascii="Courier New" w:hAnsi="Courier New" w:cs="Courier New"/>
          <w:sz w:val="20"/>
          <w:szCs w:val="20"/>
        </w:rPr>
        <w:t>bp</w:t>
      </w:r>
      <w:proofErr w:type="spellEnd"/>
      <w:r w:rsidRPr="00B919D2">
        <w:rPr>
          <w:rFonts w:ascii="Courier New" w:hAnsi="Courier New" w:cs="Courier New"/>
          <w:sz w:val="20"/>
          <w:szCs w:val="20"/>
        </w:rPr>
        <w:t>, Start and Stop codons are in bold)</w:t>
      </w:r>
    </w:p>
    <w:p w14:paraId="2749B357" w14:textId="77777777" w:rsidR="00016C60" w:rsidRPr="00B919D2" w:rsidRDefault="00016C60" w:rsidP="00016C60">
      <w:pPr>
        <w:rPr>
          <w:rFonts w:ascii="Courier New" w:hAnsi="Courier New" w:cs="Courier New"/>
          <w:sz w:val="20"/>
          <w:szCs w:val="20"/>
        </w:rPr>
      </w:pPr>
      <w:r w:rsidRPr="00B919D2">
        <w:rPr>
          <w:rFonts w:ascii="Courier New" w:hAnsi="Courier New" w:cs="Courier New"/>
          <w:sz w:val="20"/>
          <w:szCs w:val="20"/>
        </w:rPr>
        <w:t>CGACTGTGGCCAACTTCAAGCCACCAGGGTGCATCATACCGCACCACACCAGTGGACGAACATGCCTCATGTTGAGGCCACTTACACACCACAAATCCTGGCAGCACTTTACTCACCTGAAATAATTCGTCATACACTCATTCATGTTGCATATCTAGAAACATAAAACAATTAGTATCAAATCGTTAAAACACAAAGTAATCAAATTACCCTAAAATATACTGCTCCAATAACCGGGTTCTAGGATACTTCATACAGACACAATATAACTATCAACAAATGCAATAATCGATCATTGATTGCTTTTTGATACTTGCGTTACTCTGTCTGCACAGAAATTGCTGCAATTTATGGCCACCTATCCAAATATGGTAAATGATAAGAAATTGTATTGAATTAGATAATATTTATGGATTTCTATTTGATGGAGGATGAGAAGATCTGACAAGCCATTTGGAATGTCTTTCATTTCCTTGCATTCCTCAGCACGCTGATCGTTCTCTCTGTTACGGTAAAATGCAGTTGGTCCACTCAGAGTGCATAATTTTATCGTTCATCTAAATTTGTTGCTAAATATTTCTCGCAGTTAACAGCATTGATCAAATCTGAGCAATTGAAAAGGAAGCTAAGAAAATTGCACCAGAAGATGGAATCATCCTTTTTTTTAAATTTTGTACTTGGTCCGCTCTGACTTATCGCCGACCACATTGTGTTTCGTAAAATATGGTGATATCAAGTCTACCCATTCTCCCCTTTAGCTAAATAGCTTTAAACATAATTTTCATAACACCATCCTTTGAATATAGTGAGACGTAAATTTGTAGAGGTAGCAAATCGTGCCACTTAATGTTGCCTTTGAGTTTACCTGTTCAGCACGCGTCTTTTAGTTGGCCAGTAAATTAATAATTTGTTACTGTATACCTATAAGAGGGTAGCCGGTAATGGGTACATATCATTTCGATCGTTTGACTATTTATAGTGTATCAAAATCAAGTGCATTTCAGTTACTTCAACTAGTTTTCCAAATCTTCCAATCAATCAACCCCGGGCTCGAGATCTGCGATCTAAGTAAGCTTGGCATTCCGGTACTGTTGGTAAAGCCACC</w:t>
      </w:r>
      <w:r w:rsidRPr="00B919D2">
        <w:rPr>
          <w:rFonts w:ascii="Courier New" w:hAnsi="Courier New" w:cs="Courier New"/>
          <w:b/>
          <w:color w:val="FF0000"/>
          <w:sz w:val="20"/>
          <w:szCs w:val="20"/>
        </w:rPr>
        <w:t>ATG</w:t>
      </w:r>
      <w:r w:rsidRPr="00B919D2">
        <w:rPr>
          <w:rFonts w:ascii="Courier New" w:hAnsi="Courier New" w:cs="Courier New"/>
          <w:sz w:val="20"/>
          <w:szCs w:val="20"/>
        </w:rPr>
        <w:t>GAAGACGCCAAAAACATAAAGAAAGGCCCGGCGCCATTCTATCCGCTGGAAGATGGAACCGCTGGAGAGCAACTGCATAAGGCTATGAAGAGATACGCCCTGGTTCCTGGAACAATTGCTTTTACAGATGCACATATCGAGGTGGACATCACTTACGCTGAGTACTTCGAAATGTCCGTTCGGTTGGCAGAAGCTATGAAACGATATGGGCTGAATACAAATCACAGAATCGTCGTATGCAGTGAAAACTCTCTTCAATTCTTTATGCCGGTGTTGGGCGCGTTATTTATCGGAGTTGCAGTTGCGCCCGCGAACGACATTTATAATGAACGTGAATTGCTCAACAGTATGGGCATTTCGCAGCCTACCGTGGTGTTCGTTTCCAAAAAGGGGTTGCAAAAAATTTTGAACGTGCAAAAAAAGCTCCCAATCATCCAAAAAATTATTATCATGGATTCTAAAACGGATTACCAGGGATTTCAGTCGATGTACACGTTCGTCACATCTCATCTACCTCCCGGTTTTAATGAATACGATTTTGTGCCAGAGTCCTTCGATAGGGACAAGACAATTGCACTGATCATGAACTCCTCTGGATCTACTGGTCTGCCTAAAGGTGTCGCTCTGCCTCATAGAACTGCCTGCGTGAGATTCTCGCATGCCAGAGATCCTATTTTTGGCAATCAAATCATTCCGGATACTGCGATTTTAAGTGTTGTTCCATTCCATCACGGTTTTGGAATGTTTACTACACTCGGATATTTGATATGTGGATTTCGAGTCGTCTTAATGTATAGATTTGAAGAAGAGCTGTTTCTGAGGAG</w:t>
      </w:r>
      <w:r w:rsidRPr="00B919D2">
        <w:rPr>
          <w:rFonts w:ascii="Courier New" w:hAnsi="Courier New" w:cs="Courier New"/>
          <w:sz w:val="20"/>
          <w:szCs w:val="20"/>
        </w:rPr>
        <w:lastRenderedPageBreak/>
        <w:t>CCTTCAGGATTACAAGATTCAAAGTGCGCTGCTGGTGCCAACCCTATTCTCCTTCTTCGCCAAAAGCACTCTGATTGACAAATACGATTTATCTAATTTACACGAAATTGCTTCTGGTGGCGCTCCCCTCTCTAAGGAAGTCGGGGAAGCGGTTGCCAAGAGGTTCCATCTGCCAGGTATCAGGCAAGGATATGGGCTCACTGAGACTACATCAGCTATTCTGATTACACCCGAGGGGGATGATAAACCGGGCGCGGTCGGTAAAGTTGTTCCATTTTTTGAAGCGAAGGTTGTGGATCTGGATACCGGGAAAACGCTGGGCGTTAATCAAAGAGGCGAACTGTGTGTGAGAGGTCCTATGATTATGTCCGGTTATGTAAACAATCCGGAAGCGACCAACGCCTTGATTGACAAGGATGGATGGCTACATTCTGGAGACATAGCTTACTGGGACGAAGACGAACACTTCTTCATCGTTGACCGCCTGAAGTCTCTGATTAAGTACAAAGGCTATCAGGTGGCTCCCGCTGAATTGGAATCCATCTTGCTCCAACACCCCAACATCTTCGACGCAGGTGTCGCAGGTCTTCCCGACGATGACGCCGGTGAACTTCCCGCCGCCGTTGTTGTTTTGGAGCACGGAAAGACGATGACGGAAAAAGAGATCGTGGATTACGTCGCCAGTCAAGTAACAACCGCGAAAAAGTTGCGCGGAGGAGTTGTGTTTGTGGACGAAGTACCGAAAGGTCTTACCGGAAAACTCGACGCAAGAAAAATCAGAGAGATCCTCATAAAGGCCAAGAAGGGCGGAAAGATCGCCGTG</w:t>
      </w:r>
      <w:r w:rsidRPr="00B919D2">
        <w:rPr>
          <w:rFonts w:ascii="Courier New" w:hAnsi="Courier New" w:cs="Courier New"/>
          <w:b/>
          <w:color w:val="FF0000"/>
          <w:sz w:val="20"/>
          <w:szCs w:val="20"/>
        </w:rPr>
        <w:t>TAA</w:t>
      </w:r>
      <w:r w:rsidRPr="00B919D2">
        <w:rPr>
          <w:rFonts w:ascii="Courier New" w:hAnsi="Courier New" w:cs="Courier New"/>
          <w:sz w:val="20"/>
          <w:szCs w:val="20"/>
        </w:rPr>
        <w:t>TTCTAGAGTCGGGGCGGCCGGCCGCTTCGAGCAGACATGATAAGATACATTGATGAGTTTGGACAAACCACAACTAGAATGCAGTGAAAAAAATGCTTTATTTGTGAAATTTGTGATGCTATTGCTTTATTTGTAACCATTATAAGCTGCAATAAACAAGTTAACAACAACAATTGCATTCATTTTATGTTTCAGGTTCAGGGGGAGGTGTGGGAGGTTTTTTAAAGCAAGTAAAACCTCTACAAATGTGGTA</w:t>
      </w:r>
    </w:p>
    <w:p w14:paraId="5171E4AD" w14:textId="77777777" w:rsidR="00F44822" w:rsidRDefault="00F44822"/>
    <w:sectPr w:rsidR="00F44822" w:rsidSect="00677FA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60"/>
    <w:rsid w:val="00016C60"/>
    <w:rsid w:val="00405DE9"/>
    <w:rsid w:val="00636AF5"/>
    <w:rsid w:val="00677FA9"/>
    <w:rsid w:val="00A30C89"/>
    <w:rsid w:val="00D80604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B5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6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Macintosh Word</Application>
  <DocSecurity>0</DocSecurity>
  <Lines>22</Lines>
  <Paragraphs>6</Paragraphs>
  <ScaleCrop>false</ScaleCrop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hu</dc:creator>
  <cp:keywords/>
  <dc:description/>
  <cp:lastModifiedBy>vicki hu</cp:lastModifiedBy>
  <cp:revision>1</cp:revision>
  <dcterms:created xsi:type="dcterms:W3CDTF">2018-11-14T14:29:00Z</dcterms:created>
  <dcterms:modified xsi:type="dcterms:W3CDTF">2018-11-14T14:30:00Z</dcterms:modified>
</cp:coreProperties>
</file>