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35AF9" w14:textId="77777777" w:rsidR="00355ED2" w:rsidRPr="00C561DF" w:rsidRDefault="00DB4F57" w:rsidP="00355ED2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Table</w:t>
      </w:r>
      <w:r w:rsidR="00355ED2" w:rsidRPr="00C561DF">
        <w:rPr>
          <w:rFonts w:ascii="Arial" w:hAnsi="Arial"/>
          <w:b/>
          <w:sz w:val="20"/>
          <w:szCs w:val="20"/>
        </w:rPr>
        <w:t xml:space="preserve"> 1. Classification of digital resources and materials.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777"/>
        <w:gridCol w:w="2583"/>
        <w:gridCol w:w="3026"/>
      </w:tblGrid>
      <w:tr w:rsidR="00355ED2" w:rsidRPr="00C561DF" w14:paraId="582C5FD5" w14:textId="77777777" w:rsidTr="00355ED2">
        <w:tc>
          <w:tcPr>
            <w:tcW w:w="2777" w:type="dxa"/>
          </w:tcPr>
          <w:p w14:paraId="535606C8" w14:textId="77777777" w:rsidR="00355ED2" w:rsidRPr="00C561DF" w:rsidRDefault="00355ED2" w:rsidP="00A97C39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561DF">
              <w:rPr>
                <w:rFonts w:ascii="Arial" w:hAnsi="Arial"/>
                <w:b/>
                <w:sz w:val="20"/>
                <w:szCs w:val="20"/>
              </w:rPr>
              <w:t>Type</w:t>
            </w:r>
          </w:p>
        </w:tc>
        <w:tc>
          <w:tcPr>
            <w:tcW w:w="2583" w:type="dxa"/>
          </w:tcPr>
          <w:p w14:paraId="264EF81B" w14:textId="77777777" w:rsidR="00355ED2" w:rsidRPr="00C561DF" w:rsidRDefault="00355ED2" w:rsidP="00A97C3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561DF">
              <w:rPr>
                <w:rFonts w:ascii="Arial" w:hAnsi="Arial"/>
                <w:b/>
                <w:bCs/>
                <w:sz w:val="20"/>
                <w:szCs w:val="20"/>
              </w:rPr>
              <w:t>Authentic / Teaching-oriented</w:t>
            </w:r>
          </w:p>
        </w:tc>
        <w:tc>
          <w:tcPr>
            <w:tcW w:w="3026" w:type="dxa"/>
          </w:tcPr>
          <w:p w14:paraId="3E90E84B" w14:textId="77777777" w:rsidR="00355ED2" w:rsidRPr="00C561DF" w:rsidRDefault="00355ED2" w:rsidP="00A97C3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561DF">
              <w:rPr>
                <w:rFonts w:ascii="Arial" w:hAnsi="Arial"/>
                <w:b/>
                <w:bCs/>
                <w:sz w:val="20"/>
                <w:szCs w:val="20"/>
              </w:rPr>
              <w:t>Examples used in CLIL</w:t>
            </w:r>
          </w:p>
        </w:tc>
      </w:tr>
      <w:tr w:rsidR="00355ED2" w:rsidRPr="00C561DF" w14:paraId="36D8335A" w14:textId="77777777" w:rsidTr="00355ED2">
        <w:tc>
          <w:tcPr>
            <w:tcW w:w="2777" w:type="dxa"/>
          </w:tcPr>
          <w:p w14:paraId="39655F5F" w14:textId="77777777" w:rsidR="00355ED2" w:rsidRPr="00C561DF" w:rsidRDefault="00355ED2" w:rsidP="00A97C39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561DF">
              <w:rPr>
                <w:rFonts w:ascii="Arial" w:hAnsi="Arial"/>
                <w:b/>
                <w:sz w:val="20"/>
                <w:szCs w:val="20"/>
              </w:rPr>
              <w:t>Hardware (physical devices)</w:t>
            </w:r>
          </w:p>
        </w:tc>
        <w:tc>
          <w:tcPr>
            <w:tcW w:w="2583" w:type="dxa"/>
          </w:tcPr>
          <w:p w14:paraId="0108960F" w14:textId="77777777" w:rsidR="00355ED2" w:rsidRPr="00C561DF" w:rsidRDefault="00355ED2" w:rsidP="00A97C3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561DF">
              <w:rPr>
                <w:rFonts w:ascii="Arial" w:hAnsi="Arial"/>
                <w:sz w:val="20"/>
                <w:szCs w:val="20"/>
              </w:rPr>
              <w:t>Both</w:t>
            </w:r>
          </w:p>
        </w:tc>
        <w:tc>
          <w:tcPr>
            <w:tcW w:w="3026" w:type="dxa"/>
          </w:tcPr>
          <w:p w14:paraId="4171690F" w14:textId="77777777" w:rsidR="00355ED2" w:rsidRPr="00C561DF" w:rsidRDefault="00355ED2" w:rsidP="00A97C3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561DF">
              <w:rPr>
                <w:rFonts w:ascii="Arial" w:hAnsi="Arial"/>
                <w:sz w:val="20"/>
                <w:szCs w:val="20"/>
              </w:rPr>
              <w:t>PCs, laptops, tablets, mobile phones, interactive whiteboards, scanners, cameras, etc.</w:t>
            </w:r>
          </w:p>
        </w:tc>
      </w:tr>
      <w:tr w:rsidR="00355ED2" w:rsidRPr="00C561DF" w14:paraId="77100A42" w14:textId="77777777" w:rsidTr="00355ED2">
        <w:tc>
          <w:tcPr>
            <w:tcW w:w="2777" w:type="dxa"/>
          </w:tcPr>
          <w:p w14:paraId="1F36CCE7" w14:textId="77777777" w:rsidR="00355ED2" w:rsidRPr="00C561DF" w:rsidRDefault="00355ED2" w:rsidP="00A97C39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C561DF">
              <w:rPr>
                <w:rFonts w:ascii="Arial" w:hAnsi="Arial"/>
                <w:b/>
                <w:sz w:val="20"/>
                <w:szCs w:val="20"/>
              </w:rPr>
              <w:t>Software (programmes for creating, running, managing and editing content)</w:t>
            </w:r>
          </w:p>
        </w:tc>
        <w:tc>
          <w:tcPr>
            <w:tcW w:w="2583" w:type="dxa"/>
          </w:tcPr>
          <w:p w14:paraId="145F7F28" w14:textId="77777777" w:rsidR="00355ED2" w:rsidRPr="00C561DF" w:rsidRDefault="00355ED2" w:rsidP="00A97C39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561DF">
              <w:rPr>
                <w:rFonts w:ascii="Arial" w:hAnsi="Arial"/>
                <w:sz w:val="20"/>
                <w:szCs w:val="20"/>
              </w:rPr>
              <w:t>Both</w:t>
            </w:r>
          </w:p>
        </w:tc>
        <w:tc>
          <w:tcPr>
            <w:tcW w:w="3026" w:type="dxa"/>
          </w:tcPr>
          <w:p w14:paraId="2E9DCEB7" w14:textId="77777777" w:rsidR="00355ED2" w:rsidRPr="00C561DF" w:rsidRDefault="00355ED2" w:rsidP="00A97C39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561DF">
              <w:rPr>
                <w:rFonts w:ascii="Arial" w:hAnsi="Arial"/>
                <w:sz w:val="20"/>
                <w:szCs w:val="20"/>
              </w:rPr>
              <w:t>Browsers, office suits, media players, multimedia software, editors, etc.</w:t>
            </w:r>
          </w:p>
        </w:tc>
      </w:tr>
      <w:tr w:rsidR="00355ED2" w:rsidRPr="00C561DF" w14:paraId="63FC159B" w14:textId="77777777" w:rsidTr="00355ED2">
        <w:tc>
          <w:tcPr>
            <w:tcW w:w="2777" w:type="dxa"/>
          </w:tcPr>
          <w:p w14:paraId="3D6686A1" w14:textId="77777777" w:rsidR="00355ED2" w:rsidRPr="00C561DF" w:rsidRDefault="00355ED2" w:rsidP="00A97C39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C561DF">
              <w:rPr>
                <w:rFonts w:ascii="Arial" w:hAnsi="Arial"/>
                <w:b/>
                <w:sz w:val="20"/>
                <w:szCs w:val="20"/>
              </w:rPr>
              <w:t>Files (created, run, managed and edited by software)</w:t>
            </w:r>
          </w:p>
        </w:tc>
        <w:tc>
          <w:tcPr>
            <w:tcW w:w="2583" w:type="dxa"/>
          </w:tcPr>
          <w:p w14:paraId="2147A3AF" w14:textId="77777777" w:rsidR="00355ED2" w:rsidRPr="00C561DF" w:rsidRDefault="00355ED2" w:rsidP="00A97C39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561DF">
              <w:rPr>
                <w:rFonts w:ascii="Arial" w:hAnsi="Arial"/>
                <w:sz w:val="20"/>
                <w:szCs w:val="20"/>
              </w:rPr>
              <w:t>Both</w:t>
            </w:r>
          </w:p>
        </w:tc>
        <w:tc>
          <w:tcPr>
            <w:tcW w:w="3026" w:type="dxa"/>
          </w:tcPr>
          <w:p w14:paraId="545F3834" w14:textId="77777777" w:rsidR="00355ED2" w:rsidRPr="00C561DF" w:rsidRDefault="00355ED2" w:rsidP="00A97C39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561DF">
              <w:rPr>
                <w:rFonts w:ascii="Arial" w:hAnsi="Arial"/>
                <w:sz w:val="20"/>
                <w:szCs w:val="20"/>
              </w:rPr>
              <w:t>Books, music, films, podcasts, etc.</w:t>
            </w:r>
          </w:p>
        </w:tc>
      </w:tr>
      <w:tr w:rsidR="00355ED2" w:rsidRPr="00C561DF" w14:paraId="39342EE0" w14:textId="77777777" w:rsidTr="00355ED2">
        <w:tc>
          <w:tcPr>
            <w:tcW w:w="2777" w:type="dxa"/>
          </w:tcPr>
          <w:p w14:paraId="58D5B8AB" w14:textId="77777777" w:rsidR="00355ED2" w:rsidRPr="00C561DF" w:rsidRDefault="00355ED2" w:rsidP="00A97C39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C561DF">
              <w:rPr>
                <w:rFonts w:ascii="Arial" w:hAnsi="Arial"/>
                <w:b/>
                <w:sz w:val="20"/>
                <w:szCs w:val="20"/>
              </w:rPr>
              <w:t>1.0 content websites and applications</w:t>
            </w:r>
          </w:p>
        </w:tc>
        <w:tc>
          <w:tcPr>
            <w:tcW w:w="2583" w:type="dxa"/>
          </w:tcPr>
          <w:p w14:paraId="1A1A5E67" w14:textId="77777777" w:rsidR="00355ED2" w:rsidRPr="00C561DF" w:rsidRDefault="00355ED2" w:rsidP="00A97C39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561DF">
              <w:rPr>
                <w:rFonts w:ascii="Arial" w:hAnsi="Arial"/>
                <w:sz w:val="20"/>
                <w:szCs w:val="20"/>
              </w:rPr>
              <w:t>Both</w:t>
            </w:r>
          </w:p>
        </w:tc>
        <w:tc>
          <w:tcPr>
            <w:tcW w:w="3026" w:type="dxa"/>
          </w:tcPr>
          <w:p w14:paraId="00A44693" w14:textId="77777777" w:rsidR="00355ED2" w:rsidRPr="00C561DF" w:rsidRDefault="00355ED2" w:rsidP="00A97C39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561DF">
              <w:rPr>
                <w:rFonts w:ascii="Arial" w:hAnsi="Arial"/>
                <w:sz w:val="20"/>
                <w:szCs w:val="20"/>
              </w:rPr>
              <w:t>Of newspapers, institutions, companies and products; search engines; online reference material (databases, dictionaries…); games; virtual environments; etc.</w:t>
            </w:r>
          </w:p>
        </w:tc>
      </w:tr>
      <w:tr w:rsidR="00355ED2" w:rsidRPr="00C561DF" w14:paraId="6F54CC2E" w14:textId="77777777" w:rsidTr="00355ED2">
        <w:tc>
          <w:tcPr>
            <w:tcW w:w="2777" w:type="dxa"/>
          </w:tcPr>
          <w:p w14:paraId="21F70711" w14:textId="77777777" w:rsidR="00355ED2" w:rsidRPr="00C561DF" w:rsidRDefault="00355ED2" w:rsidP="00A97C39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C561DF">
              <w:rPr>
                <w:rFonts w:ascii="Arial" w:hAnsi="Arial"/>
                <w:b/>
                <w:sz w:val="20"/>
                <w:szCs w:val="20"/>
              </w:rPr>
              <w:t>2.0 content websites and applications</w:t>
            </w:r>
          </w:p>
        </w:tc>
        <w:tc>
          <w:tcPr>
            <w:tcW w:w="2583" w:type="dxa"/>
          </w:tcPr>
          <w:p w14:paraId="1CD6E541" w14:textId="77777777" w:rsidR="00355ED2" w:rsidRPr="00C561DF" w:rsidRDefault="00355ED2" w:rsidP="00A97C39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561DF">
              <w:rPr>
                <w:rFonts w:ascii="Arial" w:hAnsi="Arial"/>
                <w:sz w:val="20"/>
                <w:szCs w:val="20"/>
              </w:rPr>
              <w:t>Both</w:t>
            </w:r>
          </w:p>
        </w:tc>
        <w:tc>
          <w:tcPr>
            <w:tcW w:w="3026" w:type="dxa"/>
          </w:tcPr>
          <w:p w14:paraId="7B25AC6D" w14:textId="77777777" w:rsidR="00355ED2" w:rsidRPr="00C561DF" w:rsidRDefault="00355ED2" w:rsidP="00A97C39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561DF">
              <w:rPr>
                <w:rFonts w:ascii="Arial" w:hAnsi="Arial"/>
                <w:sz w:val="20"/>
                <w:szCs w:val="20"/>
              </w:rPr>
              <w:t>Blogs, wikis, message boards, listing sites, video sharing sites, etc.</w:t>
            </w:r>
          </w:p>
        </w:tc>
      </w:tr>
      <w:tr w:rsidR="00355ED2" w:rsidRPr="00C561DF" w14:paraId="7A446346" w14:textId="77777777" w:rsidTr="00355ED2">
        <w:tc>
          <w:tcPr>
            <w:tcW w:w="2777" w:type="dxa"/>
          </w:tcPr>
          <w:p w14:paraId="2329E0D9" w14:textId="77777777" w:rsidR="00355ED2" w:rsidRPr="00C561DF" w:rsidRDefault="00355ED2" w:rsidP="00A97C39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C561DF">
              <w:rPr>
                <w:rFonts w:ascii="Arial" w:hAnsi="Arial"/>
                <w:b/>
                <w:sz w:val="20"/>
                <w:szCs w:val="20"/>
              </w:rPr>
              <w:t xml:space="preserve">Social media </w:t>
            </w:r>
          </w:p>
        </w:tc>
        <w:tc>
          <w:tcPr>
            <w:tcW w:w="2583" w:type="dxa"/>
          </w:tcPr>
          <w:p w14:paraId="18A39A1C" w14:textId="77777777" w:rsidR="00355ED2" w:rsidRPr="00C561DF" w:rsidRDefault="00355ED2" w:rsidP="00A97C39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561DF">
              <w:rPr>
                <w:rFonts w:ascii="Arial" w:hAnsi="Arial"/>
                <w:sz w:val="20"/>
                <w:szCs w:val="20"/>
              </w:rPr>
              <w:t>Both</w:t>
            </w:r>
          </w:p>
        </w:tc>
        <w:tc>
          <w:tcPr>
            <w:tcW w:w="3026" w:type="dxa"/>
          </w:tcPr>
          <w:p w14:paraId="575BDD44" w14:textId="77777777" w:rsidR="00355ED2" w:rsidRPr="00C561DF" w:rsidRDefault="00355ED2" w:rsidP="00A97C39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561DF">
              <w:rPr>
                <w:rFonts w:ascii="Arial" w:hAnsi="Arial"/>
                <w:sz w:val="20"/>
                <w:szCs w:val="20"/>
              </w:rPr>
              <w:t xml:space="preserve">Virtual communities, social networks, etc. </w:t>
            </w:r>
          </w:p>
        </w:tc>
      </w:tr>
      <w:tr w:rsidR="00355ED2" w:rsidRPr="00C561DF" w14:paraId="1E8A1BAB" w14:textId="77777777" w:rsidTr="00355ED2">
        <w:tc>
          <w:tcPr>
            <w:tcW w:w="2777" w:type="dxa"/>
          </w:tcPr>
          <w:p w14:paraId="2CA17203" w14:textId="77777777" w:rsidR="00355ED2" w:rsidRPr="00C561DF" w:rsidRDefault="00355ED2" w:rsidP="00A97C39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C561DF">
              <w:rPr>
                <w:rFonts w:ascii="Arial" w:hAnsi="Arial"/>
                <w:b/>
                <w:sz w:val="20"/>
                <w:szCs w:val="20"/>
              </w:rPr>
              <w:t>Communication services</w:t>
            </w:r>
          </w:p>
        </w:tc>
        <w:tc>
          <w:tcPr>
            <w:tcW w:w="2583" w:type="dxa"/>
          </w:tcPr>
          <w:p w14:paraId="489FA10D" w14:textId="77777777" w:rsidR="00355ED2" w:rsidRPr="00C561DF" w:rsidRDefault="00355ED2" w:rsidP="00A97C39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561DF">
              <w:rPr>
                <w:rFonts w:ascii="Arial" w:hAnsi="Arial"/>
                <w:sz w:val="20"/>
                <w:szCs w:val="20"/>
              </w:rPr>
              <w:t>Both</w:t>
            </w:r>
          </w:p>
        </w:tc>
        <w:tc>
          <w:tcPr>
            <w:tcW w:w="3026" w:type="dxa"/>
          </w:tcPr>
          <w:p w14:paraId="2EF23FE6" w14:textId="77777777" w:rsidR="00355ED2" w:rsidRPr="00C561DF" w:rsidRDefault="00355ED2" w:rsidP="00A97C39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561DF">
              <w:rPr>
                <w:rFonts w:ascii="Arial" w:hAnsi="Arial"/>
                <w:sz w:val="20"/>
                <w:szCs w:val="20"/>
              </w:rPr>
              <w:t>E-mailing, videoconferencing, instant messaging, etc.</w:t>
            </w:r>
          </w:p>
        </w:tc>
      </w:tr>
      <w:tr w:rsidR="00355ED2" w:rsidRPr="00C561DF" w14:paraId="56081863" w14:textId="77777777" w:rsidTr="00355ED2">
        <w:tc>
          <w:tcPr>
            <w:tcW w:w="2777" w:type="dxa"/>
          </w:tcPr>
          <w:p w14:paraId="3354430B" w14:textId="77777777" w:rsidR="00355ED2" w:rsidRPr="00C561DF" w:rsidRDefault="00355ED2" w:rsidP="00A97C39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C561DF">
              <w:rPr>
                <w:rFonts w:ascii="Arial" w:hAnsi="Arial"/>
                <w:b/>
                <w:sz w:val="20"/>
                <w:szCs w:val="20"/>
              </w:rPr>
              <w:t xml:space="preserve">Online learning environments </w:t>
            </w:r>
          </w:p>
        </w:tc>
        <w:tc>
          <w:tcPr>
            <w:tcW w:w="2583" w:type="dxa"/>
          </w:tcPr>
          <w:p w14:paraId="429CC142" w14:textId="77777777" w:rsidR="00355ED2" w:rsidRPr="00C561DF" w:rsidRDefault="00355ED2" w:rsidP="00A97C39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561DF">
              <w:rPr>
                <w:rFonts w:ascii="Arial" w:hAnsi="Arial"/>
                <w:sz w:val="20"/>
                <w:szCs w:val="20"/>
              </w:rPr>
              <w:t>Teaching-oriented</w:t>
            </w:r>
          </w:p>
        </w:tc>
        <w:tc>
          <w:tcPr>
            <w:tcW w:w="3026" w:type="dxa"/>
          </w:tcPr>
          <w:p w14:paraId="12AEC6AA" w14:textId="77777777" w:rsidR="00355ED2" w:rsidRPr="00C561DF" w:rsidRDefault="00355ED2" w:rsidP="00A97C39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561DF">
              <w:rPr>
                <w:rFonts w:ascii="Arial" w:hAnsi="Arial"/>
                <w:sz w:val="20"/>
                <w:szCs w:val="20"/>
              </w:rPr>
              <w:t>Virtual Learning Environments (VLEs), webquests, online lesson plans, digital textbooks, educational apps, etc.</w:t>
            </w:r>
          </w:p>
        </w:tc>
      </w:tr>
    </w:tbl>
    <w:p w14:paraId="0F9C6363" w14:textId="77777777" w:rsidR="00D221F3" w:rsidRDefault="00D221F3"/>
    <w:p w14:paraId="7D9D8322" w14:textId="77777777" w:rsidR="00320B09" w:rsidRDefault="00320B09">
      <w:pPr>
        <w:spacing w:after="160" w:line="259" w:lineRule="auto"/>
      </w:pPr>
      <w:r>
        <w:br w:type="page"/>
      </w:r>
    </w:p>
    <w:p w14:paraId="1EBCBC12" w14:textId="77777777" w:rsidR="00320B09" w:rsidRPr="00C561DF" w:rsidRDefault="00320B09" w:rsidP="00320B0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  <w:r w:rsidRPr="00C561DF">
        <w:rPr>
          <w:rFonts w:ascii="Arial" w:hAnsi="Arial" w:cs="Arial"/>
          <w:sz w:val="20"/>
          <w:szCs w:val="20"/>
        </w:rPr>
        <w:lastRenderedPageBreak/>
        <w:t xml:space="preserve">Table 2. Rotated component loadings </w:t>
      </w:r>
    </w:p>
    <w:tbl>
      <w:tblPr>
        <w:tblW w:w="8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7"/>
        <w:gridCol w:w="850"/>
        <w:gridCol w:w="851"/>
        <w:gridCol w:w="850"/>
        <w:gridCol w:w="992"/>
      </w:tblGrid>
      <w:tr w:rsidR="00320B09" w:rsidRPr="00C561DF" w14:paraId="0546E2BC" w14:textId="77777777" w:rsidTr="00A97C39">
        <w:trPr>
          <w:cantSplit/>
        </w:trPr>
        <w:tc>
          <w:tcPr>
            <w:tcW w:w="4967" w:type="dxa"/>
            <w:vMerge w:val="restart"/>
            <w:shd w:val="clear" w:color="auto" w:fill="auto"/>
            <w:vAlign w:val="bottom"/>
          </w:tcPr>
          <w:p w14:paraId="4987B6CF" w14:textId="77777777" w:rsidR="00320B09" w:rsidRPr="00C561DF" w:rsidRDefault="00320B09" w:rsidP="00A97C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14:paraId="767D0CD8" w14:textId="77777777" w:rsidR="00320B09" w:rsidRPr="00C561DF" w:rsidRDefault="00320B09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 xml:space="preserve">Teachers             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3662BF05" w14:textId="77777777" w:rsidR="00320B09" w:rsidRPr="00C561DF" w:rsidRDefault="00320B09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Students</w:t>
            </w:r>
          </w:p>
        </w:tc>
      </w:tr>
      <w:tr w:rsidR="00320B09" w:rsidRPr="00C561DF" w14:paraId="26467F36" w14:textId="77777777" w:rsidTr="00A97C39">
        <w:trPr>
          <w:cantSplit/>
        </w:trPr>
        <w:tc>
          <w:tcPr>
            <w:tcW w:w="4967" w:type="dxa"/>
            <w:vMerge/>
            <w:shd w:val="clear" w:color="auto" w:fill="auto"/>
            <w:vAlign w:val="bottom"/>
          </w:tcPr>
          <w:p w14:paraId="0B74F774" w14:textId="77777777" w:rsidR="00320B09" w:rsidRPr="00C561DF" w:rsidRDefault="00320B09" w:rsidP="00A97C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2145D69D" w14:textId="77777777" w:rsidR="00320B09" w:rsidRPr="00C561DF" w:rsidRDefault="00320B09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F4704BA" w14:textId="77777777" w:rsidR="00320B09" w:rsidRPr="00C561DF" w:rsidRDefault="00320B09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328D162F" w14:textId="77777777" w:rsidR="00320B09" w:rsidRPr="00C561DF" w:rsidRDefault="00320B09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6998CEE8" w14:textId="77777777" w:rsidR="00320B09" w:rsidRPr="00C561DF" w:rsidRDefault="00320B09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20B09" w:rsidRPr="00C561DF" w14:paraId="5A73F656" w14:textId="77777777" w:rsidTr="00A97C39">
        <w:trPr>
          <w:cantSplit/>
        </w:trPr>
        <w:tc>
          <w:tcPr>
            <w:tcW w:w="4967" w:type="dxa"/>
            <w:shd w:val="clear" w:color="auto" w:fill="auto"/>
          </w:tcPr>
          <w:p w14:paraId="798B07CA" w14:textId="77777777" w:rsidR="00320B09" w:rsidRPr="00C561DF" w:rsidRDefault="00320B09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1. Authetic materials for bilingual teaching are used</w:t>
            </w:r>
          </w:p>
        </w:tc>
        <w:tc>
          <w:tcPr>
            <w:tcW w:w="850" w:type="dxa"/>
            <w:shd w:val="clear" w:color="auto" w:fill="auto"/>
          </w:tcPr>
          <w:p w14:paraId="65B6D408" w14:textId="77777777" w:rsidR="00320B09" w:rsidRPr="00C561DF" w:rsidRDefault="00320B09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0.323</w:t>
            </w:r>
          </w:p>
        </w:tc>
        <w:tc>
          <w:tcPr>
            <w:tcW w:w="851" w:type="dxa"/>
            <w:shd w:val="clear" w:color="auto" w:fill="auto"/>
          </w:tcPr>
          <w:p w14:paraId="31F1164B" w14:textId="77777777" w:rsidR="00320B09" w:rsidRPr="00C561DF" w:rsidRDefault="00320B09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561DF">
              <w:rPr>
                <w:rFonts w:ascii="Arial" w:hAnsi="Arial" w:cs="Arial"/>
                <w:b/>
                <w:sz w:val="20"/>
                <w:szCs w:val="20"/>
              </w:rPr>
              <w:t>0.780</w:t>
            </w:r>
          </w:p>
        </w:tc>
        <w:tc>
          <w:tcPr>
            <w:tcW w:w="850" w:type="dxa"/>
            <w:shd w:val="clear" w:color="auto" w:fill="auto"/>
          </w:tcPr>
          <w:p w14:paraId="08F0F77E" w14:textId="77777777" w:rsidR="00320B09" w:rsidRPr="00C561DF" w:rsidRDefault="00320B09" w:rsidP="00A97C3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561DF">
              <w:rPr>
                <w:rFonts w:ascii="Arial" w:hAnsi="Arial" w:cs="Arial"/>
                <w:b/>
                <w:sz w:val="20"/>
                <w:szCs w:val="20"/>
              </w:rPr>
              <w:t>0.626</w:t>
            </w:r>
          </w:p>
        </w:tc>
        <w:tc>
          <w:tcPr>
            <w:tcW w:w="992" w:type="dxa"/>
            <w:shd w:val="clear" w:color="auto" w:fill="auto"/>
          </w:tcPr>
          <w:p w14:paraId="1F5351C0" w14:textId="77777777" w:rsidR="00320B09" w:rsidRPr="00C561DF" w:rsidRDefault="00320B09" w:rsidP="00A97C39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-0.053</w:t>
            </w:r>
          </w:p>
        </w:tc>
      </w:tr>
      <w:tr w:rsidR="00320B09" w:rsidRPr="00C561DF" w14:paraId="4D096F28" w14:textId="77777777" w:rsidTr="00A97C39">
        <w:trPr>
          <w:cantSplit/>
        </w:trPr>
        <w:tc>
          <w:tcPr>
            <w:tcW w:w="4967" w:type="dxa"/>
            <w:shd w:val="clear" w:color="auto" w:fill="auto"/>
          </w:tcPr>
          <w:p w14:paraId="2DBE14F0" w14:textId="77777777" w:rsidR="00320B09" w:rsidRPr="00C561DF" w:rsidRDefault="00320B09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2. Authetic materials for bilingual teaching are adapted</w:t>
            </w:r>
          </w:p>
        </w:tc>
        <w:tc>
          <w:tcPr>
            <w:tcW w:w="850" w:type="dxa"/>
            <w:shd w:val="clear" w:color="auto" w:fill="auto"/>
          </w:tcPr>
          <w:p w14:paraId="703610E7" w14:textId="77777777" w:rsidR="00320B09" w:rsidRPr="00C561DF" w:rsidRDefault="00320B09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561DF">
              <w:rPr>
                <w:rFonts w:ascii="Arial" w:hAnsi="Arial" w:cs="Arial"/>
                <w:b/>
                <w:sz w:val="20"/>
                <w:szCs w:val="20"/>
              </w:rPr>
              <w:t>0.729</w:t>
            </w:r>
          </w:p>
        </w:tc>
        <w:tc>
          <w:tcPr>
            <w:tcW w:w="851" w:type="dxa"/>
            <w:shd w:val="clear" w:color="auto" w:fill="auto"/>
          </w:tcPr>
          <w:p w14:paraId="65336653" w14:textId="77777777" w:rsidR="00320B09" w:rsidRPr="00C561DF" w:rsidRDefault="00320B09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0.152</w:t>
            </w:r>
          </w:p>
        </w:tc>
        <w:tc>
          <w:tcPr>
            <w:tcW w:w="850" w:type="dxa"/>
            <w:shd w:val="clear" w:color="auto" w:fill="auto"/>
          </w:tcPr>
          <w:p w14:paraId="7FE97A74" w14:textId="77777777" w:rsidR="00320B09" w:rsidRPr="00C561DF" w:rsidRDefault="00320B09" w:rsidP="00A97C39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561DF">
              <w:rPr>
                <w:rFonts w:ascii="Arial" w:hAnsi="Arial" w:cs="Arial"/>
                <w:b/>
                <w:sz w:val="20"/>
                <w:szCs w:val="20"/>
              </w:rPr>
              <w:t>0.629</w:t>
            </w:r>
          </w:p>
        </w:tc>
        <w:tc>
          <w:tcPr>
            <w:tcW w:w="992" w:type="dxa"/>
            <w:shd w:val="clear" w:color="auto" w:fill="auto"/>
          </w:tcPr>
          <w:p w14:paraId="3B0BC175" w14:textId="77777777" w:rsidR="00320B09" w:rsidRPr="00C561DF" w:rsidRDefault="00320B09" w:rsidP="00A97C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-0.100</w:t>
            </w:r>
          </w:p>
        </w:tc>
      </w:tr>
      <w:tr w:rsidR="00320B09" w:rsidRPr="00C561DF" w14:paraId="5BBA26AE" w14:textId="77777777" w:rsidTr="00A97C39">
        <w:trPr>
          <w:cantSplit/>
        </w:trPr>
        <w:tc>
          <w:tcPr>
            <w:tcW w:w="4967" w:type="dxa"/>
            <w:shd w:val="clear" w:color="auto" w:fill="auto"/>
          </w:tcPr>
          <w:p w14:paraId="7DFA4092" w14:textId="77777777" w:rsidR="00320B09" w:rsidRPr="00C561DF" w:rsidRDefault="00320B09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3. Bilingual teaching materials are interesting and innovative</w:t>
            </w:r>
          </w:p>
        </w:tc>
        <w:tc>
          <w:tcPr>
            <w:tcW w:w="850" w:type="dxa"/>
            <w:shd w:val="clear" w:color="auto" w:fill="auto"/>
          </w:tcPr>
          <w:p w14:paraId="048C2897" w14:textId="77777777" w:rsidR="00320B09" w:rsidRPr="00C561DF" w:rsidRDefault="00320B09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-0.007</w:t>
            </w:r>
          </w:p>
        </w:tc>
        <w:tc>
          <w:tcPr>
            <w:tcW w:w="851" w:type="dxa"/>
            <w:shd w:val="clear" w:color="auto" w:fill="auto"/>
          </w:tcPr>
          <w:p w14:paraId="0FFDCC99" w14:textId="77777777" w:rsidR="00320B09" w:rsidRPr="00C561DF" w:rsidRDefault="00320B09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561DF">
              <w:rPr>
                <w:rFonts w:ascii="Arial" w:hAnsi="Arial" w:cs="Arial"/>
                <w:b/>
                <w:sz w:val="20"/>
                <w:szCs w:val="20"/>
              </w:rPr>
              <w:t>0.896</w:t>
            </w:r>
          </w:p>
        </w:tc>
        <w:tc>
          <w:tcPr>
            <w:tcW w:w="850" w:type="dxa"/>
            <w:shd w:val="clear" w:color="auto" w:fill="auto"/>
          </w:tcPr>
          <w:p w14:paraId="169ED5B6" w14:textId="77777777" w:rsidR="00320B09" w:rsidRPr="00C561DF" w:rsidRDefault="00320B09" w:rsidP="00A97C3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561DF">
              <w:rPr>
                <w:rFonts w:ascii="Arial" w:hAnsi="Arial" w:cs="Arial"/>
                <w:b/>
                <w:sz w:val="20"/>
                <w:szCs w:val="20"/>
              </w:rPr>
              <w:t>0.722</w:t>
            </w:r>
          </w:p>
        </w:tc>
        <w:tc>
          <w:tcPr>
            <w:tcW w:w="992" w:type="dxa"/>
            <w:shd w:val="clear" w:color="auto" w:fill="auto"/>
          </w:tcPr>
          <w:p w14:paraId="66796F92" w14:textId="77777777" w:rsidR="00320B09" w:rsidRPr="00C561DF" w:rsidRDefault="00320B09" w:rsidP="00A97C39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0.155</w:t>
            </w:r>
          </w:p>
        </w:tc>
      </w:tr>
      <w:tr w:rsidR="00320B09" w:rsidRPr="00C561DF" w14:paraId="71FEA657" w14:textId="77777777" w:rsidTr="00A97C39">
        <w:trPr>
          <w:cantSplit/>
        </w:trPr>
        <w:tc>
          <w:tcPr>
            <w:tcW w:w="4967" w:type="dxa"/>
            <w:shd w:val="clear" w:color="auto" w:fill="auto"/>
          </w:tcPr>
          <w:p w14:paraId="0F6AB79B" w14:textId="77777777" w:rsidR="00320B09" w:rsidRPr="00C561DF" w:rsidRDefault="00320B09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4. Bilingual teachers work in collaboration to prepare and deliver the bilingual teaching materials in class</w:t>
            </w:r>
          </w:p>
        </w:tc>
        <w:tc>
          <w:tcPr>
            <w:tcW w:w="850" w:type="dxa"/>
            <w:shd w:val="clear" w:color="auto" w:fill="auto"/>
          </w:tcPr>
          <w:p w14:paraId="0C127959" w14:textId="77777777" w:rsidR="00320B09" w:rsidRPr="00C561DF" w:rsidRDefault="00320B09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0.545</w:t>
            </w:r>
          </w:p>
        </w:tc>
        <w:tc>
          <w:tcPr>
            <w:tcW w:w="851" w:type="dxa"/>
            <w:shd w:val="clear" w:color="auto" w:fill="auto"/>
          </w:tcPr>
          <w:p w14:paraId="3BC5FC1C" w14:textId="77777777" w:rsidR="00320B09" w:rsidRPr="00C561DF" w:rsidRDefault="00320B09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0.532</w:t>
            </w:r>
          </w:p>
        </w:tc>
        <w:tc>
          <w:tcPr>
            <w:tcW w:w="850" w:type="dxa"/>
            <w:shd w:val="clear" w:color="auto" w:fill="auto"/>
          </w:tcPr>
          <w:p w14:paraId="3565A187" w14:textId="77777777" w:rsidR="00320B09" w:rsidRPr="00C561DF" w:rsidRDefault="00320B09" w:rsidP="00A97C3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561DF">
              <w:rPr>
                <w:rFonts w:ascii="Arial" w:hAnsi="Arial" w:cs="Arial"/>
                <w:b/>
                <w:sz w:val="20"/>
                <w:szCs w:val="20"/>
              </w:rPr>
              <w:t>0.745</w:t>
            </w:r>
          </w:p>
        </w:tc>
        <w:tc>
          <w:tcPr>
            <w:tcW w:w="992" w:type="dxa"/>
            <w:shd w:val="clear" w:color="auto" w:fill="auto"/>
          </w:tcPr>
          <w:p w14:paraId="16F28C57" w14:textId="77777777" w:rsidR="00320B09" w:rsidRPr="00C561DF" w:rsidRDefault="00320B09" w:rsidP="00A97C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0.038</w:t>
            </w:r>
          </w:p>
        </w:tc>
      </w:tr>
      <w:tr w:rsidR="00320B09" w:rsidRPr="00C561DF" w14:paraId="0DF3BE02" w14:textId="77777777" w:rsidTr="00A97C39">
        <w:trPr>
          <w:cantSplit/>
        </w:trPr>
        <w:tc>
          <w:tcPr>
            <w:tcW w:w="4967" w:type="dxa"/>
            <w:shd w:val="clear" w:color="auto" w:fill="auto"/>
          </w:tcPr>
          <w:p w14:paraId="51405569" w14:textId="77777777" w:rsidR="00320B09" w:rsidRPr="00C561DF" w:rsidRDefault="00320B09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5. The bilingual teaching materials used follow communicative principles</w:t>
            </w:r>
          </w:p>
        </w:tc>
        <w:tc>
          <w:tcPr>
            <w:tcW w:w="850" w:type="dxa"/>
            <w:shd w:val="clear" w:color="auto" w:fill="auto"/>
          </w:tcPr>
          <w:p w14:paraId="2C197616" w14:textId="77777777" w:rsidR="00320B09" w:rsidRPr="00C561DF" w:rsidRDefault="00320B09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-0.175</w:t>
            </w:r>
          </w:p>
        </w:tc>
        <w:tc>
          <w:tcPr>
            <w:tcW w:w="851" w:type="dxa"/>
            <w:shd w:val="clear" w:color="auto" w:fill="auto"/>
          </w:tcPr>
          <w:p w14:paraId="67D3F4C5" w14:textId="77777777" w:rsidR="00320B09" w:rsidRPr="00C561DF" w:rsidRDefault="00320B09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561DF">
              <w:rPr>
                <w:rFonts w:ascii="Arial" w:hAnsi="Arial" w:cs="Arial"/>
                <w:b/>
                <w:sz w:val="20"/>
                <w:szCs w:val="20"/>
              </w:rPr>
              <w:t>0.694</w:t>
            </w:r>
          </w:p>
        </w:tc>
        <w:tc>
          <w:tcPr>
            <w:tcW w:w="850" w:type="dxa"/>
            <w:shd w:val="clear" w:color="auto" w:fill="auto"/>
          </w:tcPr>
          <w:p w14:paraId="49620E0C" w14:textId="77777777" w:rsidR="00320B09" w:rsidRPr="00C561DF" w:rsidRDefault="00320B09" w:rsidP="00A97C3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561DF">
              <w:rPr>
                <w:rFonts w:ascii="Arial" w:hAnsi="Arial" w:cs="Arial"/>
                <w:b/>
                <w:sz w:val="20"/>
                <w:szCs w:val="20"/>
              </w:rPr>
              <w:t>0.571</w:t>
            </w:r>
          </w:p>
        </w:tc>
        <w:tc>
          <w:tcPr>
            <w:tcW w:w="992" w:type="dxa"/>
            <w:shd w:val="clear" w:color="auto" w:fill="auto"/>
          </w:tcPr>
          <w:p w14:paraId="51C1AC17" w14:textId="77777777" w:rsidR="00320B09" w:rsidRPr="00C561DF" w:rsidRDefault="00320B09" w:rsidP="00A97C39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0.467</w:t>
            </w:r>
          </w:p>
        </w:tc>
      </w:tr>
      <w:tr w:rsidR="00320B09" w:rsidRPr="00C561DF" w14:paraId="123E2020" w14:textId="77777777" w:rsidTr="00A97C39">
        <w:trPr>
          <w:cantSplit/>
        </w:trPr>
        <w:tc>
          <w:tcPr>
            <w:tcW w:w="4967" w:type="dxa"/>
            <w:shd w:val="clear" w:color="auto" w:fill="auto"/>
          </w:tcPr>
          <w:p w14:paraId="5ACD096C" w14:textId="77777777" w:rsidR="00320B09" w:rsidRPr="00C561DF" w:rsidRDefault="00320B09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6. Attention to diversity is always taken into account when bilingual teaching materials are being designed</w:t>
            </w:r>
          </w:p>
        </w:tc>
        <w:tc>
          <w:tcPr>
            <w:tcW w:w="850" w:type="dxa"/>
            <w:shd w:val="clear" w:color="auto" w:fill="auto"/>
          </w:tcPr>
          <w:p w14:paraId="06EF6501" w14:textId="77777777" w:rsidR="00320B09" w:rsidRPr="00C561DF" w:rsidRDefault="00320B09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0.007</w:t>
            </w:r>
          </w:p>
        </w:tc>
        <w:tc>
          <w:tcPr>
            <w:tcW w:w="851" w:type="dxa"/>
            <w:shd w:val="clear" w:color="auto" w:fill="auto"/>
          </w:tcPr>
          <w:p w14:paraId="29029901" w14:textId="77777777" w:rsidR="00320B09" w:rsidRPr="00C561DF" w:rsidRDefault="00320B09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561DF">
              <w:rPr>
                <w:rFonts w:ascii="Arial" w:hAnsi="Arial" w:cs="Arial"/>
                <w:b/>
                <w:sz w:val="20"/>
                <w:szCs w:val="20"/>
              </w:rPr>
              <w:t>0.846</w:t>
            </w:r>
          </w:p>
        </w:tc>
        <w:tc>
          <w:tcPr>
            <w:tcW w:w="850" w:type="dxa"/>
            <w:shd w:val="clear" w:color="auto" w:fill="auto"/>
          </w:tcPr>
          <w:p w14:paraId="63B47355" w14:textId="77777777" w:rsidR="00320B09" w:rsidRPr="00C561DF" w:rsidRDefault="00320B09" w:rsidP="00A97C3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561DF">
              <w:rPr>
                <w:rFonts w:ascii="Arial" w:hAnsi="Arial" w:cs="Arial"/>
                <w:b/>
                <w:sz w:val="20"/>
                <w:szCs w:val="20"/>
              </w:rPr>
              <w:t>0.616</w:t>
            </w:r>
          </w:p>
        </w:tc>
        <w:tc>
          <w:tcPr>
            <w:tcW w:w="992" w:type="dxa"/>
            <w:shd w:val="clear" w:color="auto" w:fill="auto"/>
          </w:tcPr>
          <w:p w14:paraId="1CB97805" w14:textId="77777777" w:rsidR="00320B09" w:rsidRPr="00C561DF" w:rsidRDefault="00320B09" w:rsidP="00A97C39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0.273</w:t>
            </w:r>
          </w:p>
        </w:tc>
      </w:tr>
      <w:tr w:rsidR="00320B09" w:rsidRPr="00C561DF" w14:paraId="2ADB0DB7" w14:textId="77777777" w:rsidTr="00A97C39">
        <w:trPr>
          <w:cantSplit/>
        </w:trPr>
        <w:tc>
          <w:tcPr>
            <w:tcW w:w="4967" w:type="dxa"/>
            <w:shd w:val="clear" w:color="auto" w:fill="auto"/>
          </w:tcPr>
          <w:p w14:paraId="746329F6" w14:textId="77777777" w:rsidR="00320B09" w:rsidRPr="00C561DF" w:rsidRDefault="00320B09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7. Multimedia software is used in class</w:t>
            </w:r>
          </w:p>
        </w:tc>
        <w:tc>
          <w:tcPr>
            <w:tcW w:w="850" w:type="dxa"/>
            <w:shd w:val="clear" w:color="auto" w:fill="auto"/>
          </w:tcPr>
          <w:p w14:paraId="1B4DC75E" w14:textId="77777777" w:rsidR="00320B09" w:rsidRPr="00C561DF" w:rsidRDefault="00320B09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561DF">
              <w:rPr>
                <w:rFonts w:ascii="Arial" w:hAnsi="Arial" w:cs="Arial"/>
                <w:b/>
                <w:sz w:val="20"/>
                <w:szCs w:val="20"/>
              </w:rPr>
              <w:t>0.369</w:t>
            </w:r>
          </w:p>
        </w:tc>
        <w:tc>
          <w:tcPr>
            <w:tcW w:w="851" w:type="dxa"/>
            <w:shd w:val="clear" w:color="auto" w:fill="auto"/>
          </w:tcPr>
          <w:p w14:paraId="11E62483" w14:textId="77777777" w:rsidR="00320B09" w:rsidRPr="00C561DF" w:rsidRDefault="00320B09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-0.174</w:t>
            </w:r>
          </w:p>
        </w:tc>
        <w:tc>
          <w:tcPr>
            <w:tcW w:w="850" w:type="dxa"/>
            <w:shd w:val="clear" w:color="auto" w:fill="auto"/>
          </w:tcPr>
          <w:p w14:paraId="45137461" w14:textId="77777777" w:rsidR="00320B09" w:rsidRPr="00C561DF" w:rsidRDefault="00320B09" w:rsidP="00A97C39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0.274</w:t>
            </w:r>
          </w:p>
        </w:tc>
        <w:tc>
          <w:tcPr>
            <w:tcW w:w="992" w:type="dxa"/>
            <w:shd w:val="clear" w:color="auto" w:fill="auto"/>
          </w:tcPr>
          <w:p w14:paraId="16648F53" w14:textId="77777777" w:rsidR="00320B09" w:rsidRPr="00C561DF" w:rsidRDefault="00320B09" w:rsidP="00A97C39">
            <w:pPr>
              <w:jc w:val="both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  <w:r w:rsidRPr="00C561DF">
              <w:rPr>
                <w:rFonts w:ascii="Arial" w:eastAsia="Cambria" w:hAnsi="Arial" w:cs="Arial"/>
                <w:b/>
                <w:bCs/>
                <w:sz w:val="20"/>
                <w:szCs w:val="20"/>
              </w:rPr>
              <w:t>0.767</w:t>
            </w:r>
          </w:p>
        </w:tc>
      </w:tr>
      <w:tr w:rsidR="00320B09" w:rsidRPr="00C561DF" w14:paraId="22E133DE" w14:textId="77777777" w:rsidTr="00A97C39">
        <w:trPr>
          <w:cantSplit/>
        </w:trPr>
        <w:tc>
          <w:tcPr>
            <w:tcW w:w="4967" w:type="dxa"/>
            <w:shd w:val="clear" w:color="auto" w:fill="auto"/>
          </w:tcPr>
          <w:p w14:paraId="30A9DF8D" w14:textId="77777777" w:rsidR="00320B09" w:rsidRPr="00C561DF" w:rsidRDefault="00320B09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8. Online reference materials are used in class</w:t>
            </w:r>
          </w:p>
        </w:tc>
        <w:tc>
          <w:tcPr>
            <w:tcW w:w="850" w:type="dxa"/>
            <w:shd w:val="clear" w:color="auto" w:fill="auto"/>
          </w:tcPr>
          <w:p w14:paraId="7FF1F54B" w14:textId="77777777" w:rsidR="00320B09" w:rsidRPr="00C561DF" w:rsidRDefault="00320B09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561DF">
              <w:rPr>
                <w:rFonts w:ascii="Arial" w:hAnsi="Arial" w:cs="Arial"/>
                <w:b/>
                <w:sz w:val="20"/>
                <w:szCs w:val="20"/>
              </w:rPr>
              <w:t>0.430</w:t>
            </w:r>
          </w:p>
        </w:tc>
        <w:tc>
          <w:tcPr>
            <w:tcW w:w="851" w:type="dxa"/>
            <w:shd w:val="clear" w:color="auto" w:fill="auto"/>
          </w:tcPr>
          <w:p w14:paraId="005C2C9F" w14:textId="77777777" w:rsidR="00320B09" w:rsidRPr="00C561DF" w:rsidRDefault="00320B09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0.035</w:t>
            </w:r>
          </w:p>
        </w:tc>
        <w:tc>
          <w:tcPr>
            <w:tcW w:w="850" w:type="dxa"/>
            <w:shd w:val="clear" w:color="auto" w:fill="auto"/>
          </w:tcPr>
          <w:p w14:paraId="6B28724D" w14:textId="77777777" w:rsidR="00320B09" w:rsidRPr="00C561DF" w:rsidRDefault="00320B09" w:rsidP="00A97C39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0.213</w:t>
            </w:r>
          </w:p>
        </w:tc>
        <w:tc>
          <w:tcPr>
            <w:tcW w:w="992" w:type="dxa"/>
            <w:shd w:val="clear" w:color="auto" w:fill="auto"/>
          </w:tcPr>
          <w:p w14:paraId="09B5EA11" w14:textId="77777777" w:rsidR="00320B09" w:rsidRPr="00C561DF" w:rsidRDefault="00320B09" w:rsidP="00A97C39">
            <w:pPr>
              <w:jc w:val="both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  <w:r w:rsidRPr="00C561DF">
              <w:rPr>
                <w:rFonts w:ascii="Arial" w:eastAsia="Cambria" w:hAnsi="Arial" w:cs="Arial"/>
                <w:b/>
                <w:bCs/>
                <w:sz w:val="20"/>
                <w:szCs w:val="20"/>
              </w:rPr>
              <w:t>0.777</w:t>
            </w:r>
          </w:p>
        </w:tc>
      </w:tr>
      <w:tr w:rsidR="00320B09" w:rsidRPr="00C561DF" w14:paraId="55757D6E" w14:textId="77777777" w:rsidTr="00A97C39">
        <w:trPr>
          <w:cantSplit/>
        </w:trPr>
        <w:tc>
          <w:tcPr>
            <w:tcW w:w="4967" w:type="dxa"/>
            <w:shd w:val="clear" w:color="auto" w:fill="auto"/>
          </w:tcPr>
          <w:p w14:paraId="348F8D23" w14:textId="77777777" w:rsidR="00320B09" w:rsidRPr="00C561DF" w:rsidRDefault="00320B09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9. Blogs, wikis and webquest are used in class</w:t>
            </w:r>
          </w:p>
        </w:tc>
        <w:tc>
          <w:tcPr>
            <w:tcW w:w="850" w:type="dxa"/>
            <w:shd w:val="clear" w:color="auto" w:fill="auto"/>
          </w:tcPr>
          <w:p w14:paraId="0226481E" w14:textId="77777777" w:rsidR="00320B09" w:rsidRPr="00C561DF" w:rsidRDefault="00320B09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561DF">
              <w:rPr>
                <w:rFonts w:ascii="Arial" w:hAnsi="Arial" w:cs="Arial"/>
                <w:b/>
                <w:sz w:val="20"/>
                <w:szCs w:val="20"/>
              </w:rPr>
              <w:t>0.848</w:t>
            </w:r>
          </w:p>
        </w:tc>
        <w:tc>
          <w:tcPr>
            <w:tcW w:w="851" w:type="dxa"/>
            <w:shd w:val="clear" w:color="auto" w:fill="auto"/>
          </w:tcPr>
          <w:p w14:paraId="11A9568E" w14:textId="77777777" w:rsidR="00320B09" w:rsidRPr="00C561DF" w:rsidRDefault="00320B09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0.083</w:t>
            </w:r>
          </w:p>
        </w:tc>
        <w:tc>
          <w:tcPr>
            <w:tcW w:w="850" w:type="dxa"/>
            <w:shd w:val="clear" w:color="auto" w:fill="auto"/>
          </w:tcPr>
          <w:p w14:paraId="286A4D26" w14:textId="77777777" w:rsidR="00320B09" w:rsidRPr="00C561DF" w:rsidRDefault="00320B09" w:rsidP="00A97C39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-0.014</w:t>
            </w:r>
          </w:p>
        </w:tc>
        <w:tc>
          <w:tcPr>
            <w:tcW w:w="992" w:type="dxa"/>
            <w:shd w:val="clear" w:color="auto" w:fill="auto"/>
          </w:tcPr>
          <w:p w14:paraId="111E60D5" w14:textId="77777777" w:rsidR="00320B09" w:rsidRPr="00C561DF" w:rsidRDefault="00320B09" w:rsidP="00A97C3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561DF">
              <w:rPr>
                <w:rFonts w:ascii="Arial" w:hAnsi="Arial" w:cs="Arial"/>
                <w:b/>
                <w:sz w:val="20"/>
                <w:szCs w:val="20"/>
              </w:rPr>
              <w:t>0.718</w:t>
            </w:r>
          </w:p>
        </w:tc>
      </w:tr>
      <w:tr w:rsidR="00320B09" w:rsidRPr="00C561DF" w14:paraId="32E18297" w14:textId="77777777" w:rsidTr="00A97C39">
        <w:trPr>
          <w:cantSplit/>
        </w:trPr>
        <w:tc>
          <w:tcPr>
            <w:tcW w:w="4967" w:type="dxa"/>
            <w:shd w:val="clear" w:color="auto" w:fill="auto"/>
          </w:tcPr>
          <w:p w14:paraId="1759CBB1" w14:textId="77777777" w:rsidR="00320B09" w:rsidRPr="00C561DF" w:rsidRDefault="00320B09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10. Interactive whiteboards are used in class</w:t>
            </w:r>
          </w:p>
        </w:tc>
        <w:tc>
          <w:tcPr>
            <w:tcW w:w="850" w:type="dxa"/>
            <w:shd w:val="clear" w:color="auto" w:fill="auto"/>
          </w:tcPr>
          <w:p w14:paraId="6AE7F9E6" w14:textId="77777777" w:rsidR="00320B09" w:rsidRPr="00C561DF" w:rsidRDefault="00320B09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561DF">
              <w:rPr>
                <w:rFonts w:ascii="Arial" w:hAnsi="Arial" w:cs="Arial"/>
                <w:b/>
                <w:sz w:val="20"/>
                <w:szCs w:val="20"/>
              </w:rPr>
              <w:t>0.850</w:t>
            </w:r>
          </w:p>
        </w:tc>
        <w:tc>
          <w:tcPr>
            <w:tcW w:w="851" w:type="dxa"/>
            <w:shd w:val="clear" w:color="auto" w:fill="auto"/>
          </w:tcPr>
          <w:p w14:paraId="606ADA06" w14:textId="77777777" w:rsidR="00320B09" w:rsidRPr="00C561DF" w:rsidRDefault="00320B09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-0.109</w:t>
            </w:r>
          </w:p>
        </w:tc>
        <w:tc>
          <w:tcPr>
            <w:tcW w:w="850" w:type="dxa"/>
            <w:shd w:val="clear" w:color="auto" w:fill="auto"/>
          </w:tcPr>
          <w:p w14:paraId="7E3B008D" w14:textId="77777777" w:rsidR="00320B09" w:rsidRPr="00C561DF" w:rsidRDefault="00320B09" w:rsidP="00A97C39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-0.051</w:t>
            </w:r>
          </w:p>
        </w:tc>
        <w:tc>
          <w:tcPr>
            <w:tcW w:w="992" w:type="dxa"/>
            <w:shd w:val="clear" w:color="auto" w:fill="auto"/>
          </w:tcPr>
          <w:p w14:paraId="38912266" w14:textId="77777777" w:rsidR="00320B09" w:rsidRPr="00C561DF" w:rsidRDefault="00320B09" w:rsidP="00A97C3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561DF">
              <w:rPr>
                <w:rFonts w:ascii="Arial" w:hAnsi="Arial" w:cs="Arial"/>
                <w:b/>
                <w:sz w:val="20"/>
                <w:szCs w:val="20"/>
              </w:rPr>
              <w:t>0.425</w:t>
            </w:r>
          </w:p>
        </w:tc>
      </w:tr>
      <w:tr w:rsidR="00320B09" w:rsidRPr="00C561DF" w14:paraId="42745659" w14:textId="77777777" w:rsidTr="00A97C39">
        <w:trPr>
          <w:cantSplit/>
        </w:trPr>
        <w:tc>
          <w:tcPr>
            <w:tcW w:w="4967" w:type="dxa"/>
            <w:shd w:val="clear" w:color="auto" w:fill="auto"/>
          </w:tcPr>
          <w:p w14:paraId="105BA50A" w14:textId="77777777" w:rsidR="00320B09" w:rsidRPr="00C561DF" w:rsidRDefault="00320B09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11. Computer-mediated communication is used in class (e.g. e-Twinning)</w:t>
            </w:r>
          </w:p>
        </w:tc>
        <w:tc>
          <w:tcPr>
            <w:tcW w:w="850" w:type="dxa"/>
            <w:shd w:val="clear" w:color="auto" w:fill="auto"/>
          </w:tcPr>
          <w:p w14:paraId="26D71D5E" w14:textId="77777777" w:rsidR="00320B09" w:rsidRPr="00C561DF" w:rsidRDefault="00320B09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561DF">
              <w:rPr>
                <w:rFonts w:ascii="Arial" w:hAnsi="Arial" w:cs="Arial"/>
                <w:b/>
                <w:sz w:val="20"/>
                <w:szCs w:val="20"/>
              </w:rPr>
              <w:t>0.618</w:t>
            </w:r>
          </w:p>
        </w:tc>
        <w:tc>
          <w:tcPr>
            <w:tcW w:w="851" w:type="dxa"/>
            <w:shd w:val="clear" w:color="auto" w:fill="auto"/>
          </w:tcPr>
          <w:p w14:paraId="258E637C" w14:textId="77777777" w:rsidR="00320B09" w:rsidRPr="00C561DF" w:rsidRDefault="00320B09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0.098</w:t>
            </w:r>
          </w:p>
        </w:tc>
        <w:tc>
          <w:tcPr>
            <w:tcW w:w="850" w:type="dxa"/>
            <w:shd w:val="clear" w:color="auto" w:fill="auto"/>
          </w:tcPr>
          <w:p w14:paraId="628B58B2" w14:textId="77777777" w:rsidR="00320B09" w:rsidRPr="00C561DF" w:rsidRDefault="00320B09" w:rsidP="00A97C39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561DF">
              <w:rPr>
                <w:rFonts w:ascii="Arial" w:hAnsi="Arial" w:cs="Arial"/>
                <w:b/>
                <w:sz w:val="20"/>
                <w:szCs w:val="20"/>
              </w:rPr>
              <w:t>0.372</w:t>
            </w:r>
          </w:p>
        </w:tc>
        <w:tc>
          <w:tcPr>
            <w:tcW w:w="992" w:type="dxa"/>
            <w:shd w:val="clear" w:color="auto" w:fill="auto"/>
          </w:tcPr>
          <w:p w14:paraId="16D69DE7" w14:textId="77777777" w:rsidR="00320B09" w:rsidRPr="00C561DF" w:rsidRDefault="00320B09" w:rsidP="00A97C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0.154</w:t>
            </w:r>
          </w:p>
        </w:tc>
      </w:tr>
    </w:tbl>
    <w:p w14:paraId="04216D5A" w14:textId="77777777" w:rsidR="00320B09" w:rsidRPr="00C561DF" w:rsidRDefault="00320B09" w:rsidP="00320B0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16CC115" w14:textId="77777777" w:rsidR="00320B09" w:rsidRDefault="00320B09"/>
    <w:p w14:paraId="1437FCA0" w14:textId="77777777" w:rsidR="00320B09" w:rsidRDefault="00320B09"/>
    <w:p w14:paraId="42E3503B" w14:textId="77777777" w:rsidR="00320B09" w:rsidRDefault="00320B09">
      <w:pPr>
        <w:spacing w:after="160" w:line="259" w:lineRule="auto"/>
      </w:pPr>
      <w:r>
        <w:br w:type="page"/>
      </w:r>
    </w:p>
    <w:p w14:paraId="2589B390" w14:textId="77777777" w:rsidR="00320B09" w:rsidRPr="00C561DF" w:rsidRDefault="00320B09" w:rsidP="00320B0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61DF">
        <w:rPr>
          <w:rFonts w:ascii="Arial" w:hAnsi="Arial" w:cs="Arial"/>
          <w:sz w:val="20"/>
          <w:szCs w:val="20"/>
        </w:rPr>
        <w:lastRenderedPageBreak/>
        <w:t>Figure 1. Component loadings plot (TEACHERS)</w:t>
      </w:r>
    </w:p>
    <w:p w14:paraId="2EBA63C5" w14:textId="77777777" w:rsidR="00320B09" w:rsidRPr="00C561DF" w:rsidRDefault="00320B09" w:rsidP="00320B0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F9248D8" w14:textId="77777777" w:rsidR="00320B09" w:rsidRPr="00C561DF" w:rsidRDefault="00320B09" w:rsidP="00320B0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A015CDC" w14:textId="77777777" w:rsidR="00320B09" w:rsidRPr="00C561DF" w:rsidRDefault="000041F2" w:rsidP="00320B0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drawing>
          <wp:inline distT="0" distB="0" distL="0" distR="0" wp14:anchorId="3B7245A1" wp14:editId="29E60556">
            <wp:extent cx="5400040" cy="4325620"/>
            <wp:effectExtent l="0" t="0" r="1016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_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2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44E52" w14:textId="77777777" w:rsidR="00320B09" w:rsidRPr="00C561DF" w:rsidRDefault="00320B09" w:rsidP="00320B0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"/>
        </w:rPr>
      </w:pPr>
    </w:p>
    <w:p w14:paraId="2A4D76EF" w14:textId="77777777" w:rsidR="00320B09" w:rsidRDefault="00320B09"/>
    <w:p w14:paraId="78D86BD0" w14:textId="77777777" w:rsidR="00320B09" w:rsidRDefault="00320B09">
      <w:pPr>
        <w:spacing w:after="160" w:line="259" w:lineRule="auto"/>
      </w:pPr>
      <w:r>
        <w:br w:type="page"/>
      </w:r>
    </w:p>
    <w:p w14:paraId="21AD0539" w14:textId="77777777" w:rsidR="00320B09" w:rsidRPr="00C561DF" w:rsidRDefault="00320B09" w:rsidP="00320B0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61DF">
        <w:rPr>
          <w:rFonts w:ascii="Arial" w:hAnsi="Arial" w:cs="Arial"/>
          <w:sz w:val="20"/>
          <w:szCs w:val="20"/>
        </w:rPr>
        <w:lastRenderedPageBreak/>
        <w:t>Figure 2. Component loadings plot (LEARNERS)</w:t>
      </w:r>
    </w:p>
    <w:p w14:paraId="05AE1C86" w14:textId="77777777" w:rsidR="00320B09" w:rsidRPr="00C561DF" w:rsidRDefault="00320B09" w:rsidP="00320B0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0388F8BB" w14:textId="77777777" w:rsidR="00320B09" w:rsidRPr="00C561DF" w:rsidRDefault="000041F2" w:rsidP="00320B0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0"/>
          <w:szCs w:val="20"/>
        </w:rPr>
      </w:pPr>
      <w:bookmarkStart w:id="0" w:name="_GoBack"/>
      <w:r>
        <w:rPr>
          <w:rFonts w:ascii="Arial" w:hAnsi="Arial" w:cs="Arial"/>
          <w:b/>
          <w:sz w:val="20"/>
          <w:szCs w:val="20"/>
          <w:lang w:val="es-ES"/>
        </w:rPr>
        <w:drawing>
          <wp:inline distT="0" distB="0" distL="0" distR="0" wp14:anchorId="78677188" wp14:editId="337B5E93">
            <wp:extent cx="5400040" cy="4325620"/>
            <wp:effectExtent l="0" t="0" r="1016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_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2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8BACC51" w14:textId="77777777" w:rsidR="00320B09" w:rsidRPr="00C561DF" w:rsidRDefault="00320B09" w:rsidP="00320B0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  <w:lang w:val="es-ES"/>
        </w:rPr>
      </w:pPr>
    </w:p>
    <w:p w14:paraId="713D039C" w14:textId="77777777" w:rsidR="00320B09" w:rsidRDefault="00320B09">
      <w:pPr>
        <w:spacing w:after="160" w:line="259" w:lineRule="auto"/>
      </w:pPr>
      <w:r>
        <w:br w:type="page"/>
      </w:r>
    </w:p>
    <w:p w14:paraId="4CC05CC0" w14:textId="77777777" w:rsidR="00580B7C" w:rsidRPr="00C561DF" w:rsidRDefault="00580B7C" w:rsidP="00580B7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61DF">
        <w:rPr>
          <w:rFonts w:ascii="Arial" w:hAnsi="Arial" w:cs="Arial"/>
          <w:sz w:val="20"/>
          <w:szCs w:val="20"/>
        </w:rPr>
        <w:lastRenderedPageBreak/>
        <w:t xml:space="preserve">Table 3. Percentage of use of digital resources and materials. </w:t>
      </w:r>
    </w:p>
    <w:tbl>
      <w:tblPr>
        <w:tblStyle w:val="Tablaconcuadrcula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3"/>
        <w:gridCol w:w="1844"/>
        <w:gridCol w:w="1098"/>
        <w:gridCol w:w="1028"/>
        <w:gridCol w:w="1169"/>
        <w:gridCol w:w="1099"/>
      </w:tblGrid>
      <w:tr w:rsidR="00580B7C" w:rsidRPr="00C561DF" w14:paraId="498D1133" w14:textId="77777777" w:rsidTr="00A97C39">
        <w:tc>
          <w:tcPr>
            <w:tcW w:w="4537" w:type="dxa"/>
            <w:gridSpan w:val="2"/>
            <w:vMerge w:val="restart"/>
          </w:tcPr>
          <w:p w14:paraId="0AB30CF1" w14:textId="77777777" w:rsidR="00580B7C" w:rsidRPr="00C561DF" w:rsidRDefault="00580B7C" w:rsidP="00A97C39">
            <w:pPr>
              <w:rPr>
                <w:rFonts w:ascii="Arial" w:hAnsi="Arial" w:cs="Arial"/>
                <w:b/>
                <w:bCs/>
                <w:color w:val="010205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12042F34" w14:textId="77777777" w:rsidR="00580B7C" w:rsidRPr="00C561DF" w:rsidRDefault="00580B7C" w:rsidP="00A97C39">
            <w:pPr>
              <w:rPr>
                <w:rFonts w:ascii="Arial" w:hAnsi="Arial" w:cs="Arial"/>
                <w:b/>
                <w:bCs/>
                <w:color w:val="010205"/>
                <w:sz w:val="20"/>
                <w:szCs w:val="20"/>
              </w:rPr>
            </w:pPr>
            <w:r w:rsidRPr="00C561DF">
              <w:rPr>
                <w:rFonts w:ascii="Arial" w:hAnsi="Arial" w:cs="Arial"/>
                <w:b/>
                <w:bCs/>
                <w:color w:val="010205"/>
                <w:sz w:val="20"/>
                <w:szCs w:val="20"/>
              </w:rPr>
              <w:t>Primary Education</w:t>
            </w:r>
          </w:p>
        </w:tc>
        <w:tc>
          <w:tcPr>
            <w:tcW w:w="2268" w:type="dxa"/>
            <w:gridSpan w:val="2"/>
          </w:tcPr>
          <w:p w14:paraId="45939377" w14:textId="77777777" w:rsidR="00580B7C" w:rsidRPr="00C561DF" w:rsidRDefault="00580B7C" w:rsidP="00A97C39">
            <w:pPr>
              <w:rPr>
                <w:rFonts w:ascii="Arial" w:hAnsi="Arial" w:cs="Arial"/>
                <w:b/>
                <w:bCs/>
                <w:color w:val="010205"/>
                <w:sz w:val="20"/>
                <w:szCs w:val="20"/>
              </w:rPr>
            </w:pPr>
            <w:r w:rsidRPr="00C561DF">
              <w:rPr>
                <w:rFonts w:ascii="Arial" w:hAnsi="Arial" w:cs="Arial"/>
                <w:b/>
                <w:bCs/>
                <w:color w:val="010205"/>
                <w:sz w:val="20"/>
                <w:szCs w:val="20"/>
              </w:rPr>
              <w:t>Secondary Education</w:t>
            </w:r>
          </w:p>
        </w:tc>
      </w:tr>
      <w:tr w:rsidR="00580B7C" w:rsidRPr="00C561DF" w14:paraId="0B9E05F8" w14:textId="77777777" w:rsidTr="00A97C39">
        <w:tc>
          <w:tcPr>
            <w:tcW w:w="4537" w:type="dxa"/>
            <w:gridSpan w:val="2"/>
            <w:vMerge/>
          </w:tcPr>
          <w:p w14:paraId="43D9AA9E" w14:textId="77777777" w:rsidR="00580B7C" w:rsidRPr="00C561DF" w:rsidRDefault="00580B7C" w:rsidP="00A97C39">
            <w:pPr>
              <w:rPr>
                <w:rFonts w:ascii="Arial" w:hAnsi="Arial" w:cs="Arial"/>
                <w:b/>
                <w:bCs/>
                <w:color w:val="010205"/>
                <w:sz w:val="20"/>
                <w:szCs w:val="20"/>
              </w:rPr>
            </w:pPr>
          </w:p>
        </w:tc>
        <w:tc>
          <w:tcPr>
            <w:tcW w:w="1098" w:type="dxa"/>
            <w:vAlign w:val="bottom"/>
          </w:tcPr>
          <w:p w14:paraId="1073481E" w14:textId="77777777" w:rsidR="00580B7C" w:rsidRPr="00C561DF" w:rsidRDefault="00580B7C" w:rsidP="00A97C39">
            <w:pPr>
              <w:rPr>
                <w:rFonts w:ascii="Arial" w:hAnsi="Arial" w:cs="Arial"/>
                <w:b/>
                <w:bCs/>
                <w:color w:val="010205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Teachers</w:t>
            </w:r>
          </w:p>
        </w:tc>
        <w:tc>
          <w:tcPr>
            <w:tcW w:w="1028" w:type="dxa"/>
            <w:vAlign w:val="bottom"/>
          </w:tcPr>
          <w:p w14:paraId="31A25CC6" w14:textId="77777777" w:rsidR="00580B7C" w:rsidRPr="00C561DF" w:rsidRDefault="00580B7C" w:rsidP="00A97C39">
            <w:pPr>
              <w:rPr>
                <w:rFonts w:ascii="Arial" w:hAnsi="Arial" w:cs="Arial"/>
                <w:b/>
                <w:bCs/>
                <w:color w:val="010205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Learners</w:t>
            </w:r>
          </w:p>
        </w:tc>
        <w:tc>
          <w:tcPr>
            <w:tcW w:w="1169" w:type="dxa"/>
            <w:vAlign w:val="bottom"/>
          </w:tcPr>
          <w:p w14:paraId="3CCDE269" w14:textId="77777777" w:rsidR="00580B7C" w:rsidRPr="00C561DF" w:rsidRDefault="00580B7C" w:rsidP="00A97C39">
            <w:pPr>
              <w:rPr>
                <w:rFonts w:ascii="Arial" w:hAnsi="Arial" w:cs="Arial"/>
                <w:b/>
                <w:bCs/>
                <w:color w:val="010205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Teachers</w:t>
            </w:r>
          </w:p>
        </w:tc>
        <w:tc>
          <w:tcPr>
            <w:tcW w:w="1099" w:type="dxa"/>
            <w:vAlign w:val="bottom"/>
          </w:tcPr>
          <w:p w14:paraId="41739EC0" w14:textId="77777777" w:rsidR="00580B7C" w:rsidRPr="00C561DF" w:rsidRDefault="00580B7C" w:rsidP="00A97C39">
            <w:pPr>
              <w:rPr>
                <w:rFonts w:ascii="Arial" w:hAnsi="Arial" w:cs="Arial"/>
                <w:b/>
                <w:bCs/>
                <w:color w:val="010205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Learners</w:t>
            </w:r>
          </w:p>
        </w:tc>
      </w:tr>
      <w:tr w:rsidR="00580B7C" w:rsidRPr="00C561DF" w14:paraId="03717C48" w14:textId="77777777" w:rsidTr="00A97C39">
        <w:tc>
          <w:tcPr>
            <w:tcW w:w="2693" w:type="dxa"/>
            <w:vMerge w:val="restart"/>
          </w:tcPr>
          <w:p w14:paraId="4857A2E1" w14:textId="77777777" w:rsidR="00580B7C" w:rsidRPr="00C561DF" w:rsidRDefault="00580B7C" w:rsidP="00A97C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61DF">
              <w:rPr>
                <w:rFonts w:ascii="Arial" w:hAnsi="Arial" w:cs="Arial"/>
                <w:b/>
                <w:bCs/>
                <w:color w:val="010205"/>
                <w:sz w:val="20"/>
                <w:szCs w:val="20"/>
              </w:rPr>
              <w:t>7. Multimedia software is used in class</w:t>
            </w:r>
          </w:p>
        </w:tc>
        <w:tc>
          <w:tcPr>
            <w:tcW w:w="1844" w:type="dxa"/>
          </w:tcPr>
          <w:p w14:paraId="65107CE2" w14:textId="77777777" w:rsidR="00580B7C" w:rsidRPr="00C561DF" w:rsidRDefault="00580B7C" w:rsidP="00A97C39">
            <w:pPr>
              <w:rPr>
                <w:rFonts w:ascii="Arial" w:hAnsi="Arial" w:cs="Arial"/>
                <w:b/>
                <w:bCs/>
                <w:color w:val="010205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Strongly disagree/ Disagree</w:t>
            </w:r>
          </w:p>
        </w:tc>
        <w:tc>
          <w:tcPr>
            <w:tcW w:w="1098" w:type="dxa"/>
          </w:tcPr>
          <w:p w14:paraId="4493E090" w14:textId="77777777" w:rsidR="00580B7C" w:rsidRPr="00C561DF" w:rsidRDefault="00580B7C" w:rsidP="00A97C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781AD4D1" w14:textId="77777777" w:rsidR="00580B7C" w:rsidRPr="00C561DF" w:rsidRDefault="00580B7C" w:rsidP="00A97C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13,3</w:t>
            </w:r>
          </w:p>
        </w:tc>
        <w:tc>
          <w:tcPr>
            <w:tcW w:w="1169" w:type="dxa"/>
          </w:tcPr>
          <w:p w14:paraId="38635455" w14:textId="77777777" w:rsidR="00580B7C" w:rsidRPr="00C561DF" w:rsidRDefault="00580B7C" w:rsidP="00A97C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38,1</w:t>
            </w:r>
          </w:p>
        </w:tc>
        <w:tc>
          <w:tcPr>
            <w:tcW w:w="1099" w:type="dxa"/>
          </w:tcPr>
          <w:p w14:paraId="55A704D6" w14:textId="77777777" w:rsidR="00580B7C" w:rsidRPr="00C561DF" w:rsidRDefault="00580B7C" w:rsidP="00A97C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33.3</w:t>
            </w:r>
          </w:p>
        </w:tc>
      </w:tr>
      <w:tr w:rsidR="00580B7C" w:rsidRPr="00C561DF" w14:paraId="15FC0575" w14:textId="77777777" w:rsidTr="00A97C39">
        <w:tc>
          <w:tcPr>
            <w:tcW w:w="2693" w:type="dxa"/>
            <w:vMerge/>
          </w:tcPr>
          <w:p w14:paraId="33B99745" w14:textId="77777777" w:rsidR="00580B7C" w:rsidRPr="00C561DF" w:rsidRDefault="00580B7C" w:rsidP="00A97C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</w:tcPr>
          <w:p w14:paraId="71ED05FC" w14:textId="77777777" w:rsidR="00580B7C" w:rsidRPr="00C561DF" w:rsidRDefault="00580B7C" w:rsidP="00A97C39">
            <w:pPr>
              <w:rPr>
                <w:rFonts w:ascii="Arial" w:hAnsi="Arial" w:cs="Arial"/>
                <w:b/>
                <w:bCs/>
                <w:color w:val="010205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Agree/ Strongly agree</w:t>
            </w:r>
          </w:p>
        </w:tc>
        <w:tc>
          <w:tcPr>
            <w:tcW w:w="1098" w:type="dxa"/>
          </w:tcPr>
          <w:p w14:paraId="2D0B7F2C" w14:textId="77777777" w:rsidR="00580B7C" w:rsidRPr="00C561DF" w:rsidRDefault="00580B7C" w:rsidP="00A97C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28" w:type="dxa"/>
          </w:tcPr>
          <w:p w14:paraId="2D1A80BE" w14:textId="77777777" w:rsidR="00580B7C" w:rsidRPr="00C561DF" w:rsidRDefault="00580B7C" w:rsidP="00A97C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86,9</w:t>
            </w:r>
          </w:p>
        </w:tc>
        <w:tc>
          <w:tcPr>
            <w:tcW w:w="1169" w:type="dxa"/>
          </w:tcPr>
          <w:p w14:paraId="6CC9D6FB" w14:textId="77777777" w:rsidR="00580B7C" w:rsidRPr="00C561DF" w:rsidRDefault="00580B7C" w:rsidP="00A97C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61.9</w:t>
            </w:r>
          </w:p>
        </w:tc>
        <w:tc>
          <w:tcPr>
            <w:tcW w:w="1099" w:type="dxa"/>
          </w:tcPr>
          <w:p w14:paraId="164952D9" w14:textId="77777777" w:rsidR="00580B7C" w:rsidRPr="00C561DF" w:rsidRDefault="00580B7C" w:rsidP="00A97C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66.7</w:t>
            </w:r>
          </w:p>
        </w:tc>
      </w:tr>
      <w:tr w:rsidR="00580B7C" w:rsidRPr="00C561DF" w14:paraId="07C2B09D" w14:textId="77777777" w:rsidTr="00A97C39">
        <w:tc>
          <w:tcPr>
            <w:tcW w:w="2693" w:type="dxa"/>
            <w:vMerge w:val="restart"/>
          </w:tcPr>
          <w:p w14:paraId="006A1CF2" w14:textId="77777777" w:rsidR="00580B7C" w:rsidRPr="00C561DF" w:rsidRDefault="00580B7C" w:rsidP="00A97C39">
            <w:pPr>
              <w:rPr>
                <w:rFonts w:ascii="Arial" w:hAnsi="Arial" w:cs="Arial"/>
                <w:b/>
                <w:bCs/>
                <w:color w:val="010205"/>
                <w:sz w:val="20"/>
                <w:szCs w:val="20"/>
              </w:rPr>
            </w:pPr>
            <w:r w:rsidRPr="00C561DF">
              <w:rPr>
                <w:rFonts w:ascii="Arial" w:hAnsi="Arial" w:cs="Arial"/>
                <w:b/>
                <w:bCs/>
                <w:color w:val="010205"/>
                <w:sz w:val="20"/>
                <w:szCs w:val="20"/>
              </w:rPr>
              <w:t>8. Online reference materials are used in class</w:t>
            </w:r>
          </w:p>
          <w:p w14:paraId="01E50F50" w14:textId="77777777" w:rsidR="00580B7C" w:rsidRPr="00C561DF" w:rsidRDefault="00580B7C" w:rsidP="00A97C39">
            <w:pPr>
              <w:rPr>
                <w:rFonts w:ascii="Arial" w:hAnsi="Arial" w:cs="Arial"/>
                <w:b/>
                <w:bCs/>
                <w:color w:val="010205"/>
                <w:sz w:val="20"/>
                <w:szCs w:val="20"/>
              </w:rPr>
            </w:pPr>
          </w:p>
        </w:tc>
        <w:tc>
          <w:tcPr>
            <w:tcW w:w="1844" w:type="dxa"/>
          </w:tcPr>
          <w:p w14:paraId="4B8927A9" w14:textId="77777777" w:rsidR="00580B7C" w:rsidRPr="00C561DF" w:rsidRDefault="00580B7C" w:rsidP="00A97C39">
            <w:pPr>
              <w:rPr>
                <w:rFonts w:ascii="Arial" w:hAnsi="Arial" w:cs="Arial"/>
                <w:b/>
                <w:bCs/>
                <w:color w:val="010205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Strongly disagree/ Disagree</w:t>
            </w:r>
          </w:p>
        </w:tc>
        <w:tc>
          <w:tcPr>
            <w:tcW w:w="1098" w:type="dxa"/>
          </w:tcPr>
          <w:p w14:paraId="67C35B30" w14:textId="77777777" w:rsidR="00580B7C" w:rsidRPr="00C561DF" w:rsidRDefault="00580B7C" w:rsidP="00A97C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4C8E3B65" w14:textId="77777777" w:rsidR="00580B7C" w:rsidRPr="00C561DF" w:rsidRDefault="00580B7C" w:rsidP="00A97C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1169" w:type="dxa"/>
          </w:tcPr>
          <w:p w14:paraId="07896E4E" w14:textId="77777777" w:rsidR="00580B7C" w:rsidRPr="00C561DF" w:rsidRDefault="00580B7C" w:rsidP="00A97C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1099" w:type="dxa"/>
          </w:tcPr>
          <w:p w14:paraId="3E596D4B" w14:textId="77777777" w:rsidR="00580B7C" w:rsidRPr="00C561DF" w:rsidRDefault="00580B7C" w:rsidP="00A97C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11.6</w:t>
            </w:r>
          </w:p>
        </w:tc>
      </w:tr>
      <w:tr w:rsidR="00580B7C" w:rsidRPr="00C561DF" w14:paraId="32F973E0" w14:textId="77777777" w:rsidTr="00A97C39">
        <w:tc>
          <w:tcPr>
            <w:tcW w:w="2693" w:type="dxa"/>
            <w:vMerge/>
          </w:tcPr>
          <w:p w14:paraId="52FE2CC2" w14:textId="77777777" w:rsidR="00580B7C" w:rsidRPr="00C561DF" w:rsidRDefault="00580B7C" w:rsidP="00A97C39">
            <w:pPr>
              <w:rPr>
                <w:rFonts w:ascii="Arial" w:hAnsi="Arial" w:cs="Arial"/>
                <w:b/>
                <w:bCs/>
                <w:color w:val="010205"/>
                <w:sz w:val="20"/>
                <w:szCs w:val="20"/>
              </w:rPr>
            </w:pPr>
          </w:p>
        </w:tc>
        <w:tc>
          <w:tcPr>
            <w:tcW w:w="1844" w:type="dxa"/>
          </w:tcPr>
          <w:p w14:paraId="7C07F161" w14:textId="77777777" w:rsidR="00580B7C" w:rsidRPr="00C561DF" w:rsidRDefault="00580B7C" w:rsidP="00A97C39">
            <w:pPr>
              <w:rPr>
                <w:rFonts w:ascii="Arial" w:hAnsi="Arial" w:cs="Arial"/>
                <w:b/>
                <w:bCs/>
                <w:color w:val="010205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Agree/ Strongly agree</w:t>
            </w:r>
          </w:p>
        </w:tc>
        <w:tc>
          <w:tcPr>
            <w:tcW w:w="1098" w:type="dxa"/>
          </w:tcPr>
          <w:p w14:paraId="57C40D73" w14:textId="77777777" w:rsidR="00580B7C" w:rsidRPr="00C561DF" w:rsidRDefault="00580B7C" w:rsidP="00A97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28" w:type="dxa"/>
          </w:tcPr>
          <w:p w14:paraId="1744CE52" w14:textId="77777777" w:rsidR="00580B7C" w:rsidRPr="00C561DF" w:rsidRDefault="00580B7C" w:rsidP="00A97C39">
            <w:pPr>
              <w:tabs>
                <w:tab w:val="left" w:pos="55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73,6</w:t>
            </w:r>
          </w:p>
        </w:tc>
        <w:tc>
          <w:tcPr>
            <w:tcW w:w="1169" w:type="dxa"/>
          </w:tcPr>
          <w:p w14:paraId="45ABD596" w14:textId="77777777" w:rsidR="00580B7C" w:rsidRPr="00C561DF" w:rsidRDefault="00580B7C" w:rsidP="00A97C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95.3</w:t>
            </w:r>
          </w:p>
        </w:tc>
        <w:tc>
          <w:tcPr>
            <w:tcW w:w="1099" w:type="dxa"/>
          </w:tcPr>
          <w:p w14:paraId="6C2DC55D" w14:textId="77777777" w:rsidR="00580B7C" w:rsidRPr="00C561DF" w:rsidRDefault="00580B7C" w:rsidP="00A97C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88.4</w:t>
            </w:r>
          </w:p>
        </w:tc>
      </w:tr>
      <w:tr w:rsidR="00580B7C" w:rsidRPr="00C561DF" w14:paraId="4384AECF" w14:textId="77777777" w:rsidTr="00A97C39">
        <w:tc>
          <w:tcPr>
            <w:tcW w:w="2693" w:type="dxa"/>
            <w:vMerge w:val="restart"/>
          </w:tcPr>
          <w:p w14:paraId="26DF3237" w14:textId="77777777" w:rsidR="00580B7C" w:rsidRPr="00C561DF" w:rsidRDefault="00580B7C" w:rsidP="00A97C39">
            <w:pPr>
              <w:rPr>
                <w:rFonts w:ascii="Arial" w:hAnsi="Arial" w:cs="Arial"/>
                <w:b/>
                <w:bCs/>
                <w:color w:val="010205"/>
                <w:sz w:val="20"/>
                <w:szCs w:val="20"/>
              </w:rPr>
            </w:pPr>
            <w:r w:rsidRPr="00C561DF">
              <w:rPr>
                <w:rFonts w:ascii="Arial" w:hAnsi="Arial" w:cs="Arial"/>
                <w:b/>
                <w:bCs/>
                <w:color w:val="010205"/>
                <w:sz w:val="20"/>
                <w:szCs w:val="20"/>
              </w:rPr>
              <w:t>9. Blogs, wikis and webquests are used in class</w:t>
            </w:r>
          </w:p>
          <w:p w14:paraId="5B9639A7" w14:textId="77777777" w:rsidR="00580B7C" w:rsidRPr="00C561DF" w:rsidRDefault="00580B7C" w:rsidP="00A97C39">
            <w:pPr>
              <w:rPr>
                <w:rFonts w:ascii="Arial" w:hAnsi="Arial" w:cs="Arial"/>
                <w:b/>
                <w:bCs/>
                <w:color w:val="010205"/>
                <w:sz w:val="20"/>
                <w:szCs w:val="20"/>
              </w:rPr>
            </w:pPr>
          </w:p>
        </w:tc>
        <w:tc>
          <w:tcPr>
            <w:tcW w:w="1844" w:type="dxa"/>
          </w:tcPr>
          <w:p w14:paraId="2D2E950F" w14:textId="77777777" w:rsidR="00580B7C" w:rsidRPr="00C561DF" w:rsidRDefault="00580B7C" w:rsidP="00A97C39">
            <w:pPr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Strongly disagree/ Disagree</w:t>
            </w:r>
          </w:p>
        </w:tc>
        <w:tc>
          <w:tcPr>
            <w:tcW w:w="1098" w:type="dxa"/>
          </w:tcPr>
          <w:p w14:paraId="6F192EAC" w14:textId="77777777" w:rsidR="00580B7C" w:rsidRPr="00C561DF" w:rsidRDefault="00580B7C" w:rsidP="00A97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11,8</w:t>
            </w:r>
          </w:p>
        </w:tc>
        <w:tc>
          <w:tcPr>
            <w:tcW w:w="1028" w:type="dxa"/>
          </w:tcPr>
          <w:p w14:paraId="34206E9A" w14:textId="77777777" w:rsidR="00580B7C" w:rsidRPr="00C561DF" w:rsidRDefault="00580B7C" w:rsidP="00A97C39">
            <w:pPr>
              <w:tabs>
                <w:tab w:val="left" w:pos="55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33,8</w:t>
            </w:r>
          </w:p>
        </w:tc>
        <w:tc>
          <w:tcPr>
            <w:tcW w:w="1169" w:type="dxa"/>
          </w:tcPr>
          <w:p w14:paraId="5B3FD5FF" w14:textId="77777777" w:rsidR="00580B7C" w:rsidRPr="00C561DF" w:rsidRDefault="00580B7C" w:rsidP="00A97C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28.6</w:t>
            </w:r>
          </w:p>
        </w:tc>
        <w:tc>
          <w:tcPr>
            <w:tcW w:w="1099" w:type="dxa"/>
          </w:tcPr>
          <w:p w14:paraId="3B017F7D" w14:textId="77777777" w:rsidR="00580B7C" w:rsidRPr="00C561DF" w:rsidRDefault="00580B7C" w:rsidP="00A97C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11.5</w:t>
            </w:r>
          </w:p>
        </w:tc>
      </w:tr>
      <w:tr w:rsidR="00580B7C" w:rsidRPr="00C561DF" w14:paraId="46F7EE58" w14:textId="77777777" w:rsidTr="00A97C39">
        <w:tc>
          <w:tcPr>
            <w:tcW w:w="2693" w:type="dxa"/>
            <w:vMerge/>
          </w:tcPr>
          <w:p w14:paraId="54331137" w14:textId="77777777" w:rsidR="00580B7C" w:rsidRPr="00C561DF" w:rsidRDefault="00580B7C" w:rsidP="00A97C39">
            <w:pPr>
              <w:rPr>
                <w:rFonts w:ascii="Arial" w:hAnsi="Arial" w:cs="Arial"/>
                <w:b/>
                <w:bCs/>
                <w:color w:val="010205"/>
                <w:sz w:val="20"/>
                <w:szCs w:val="20"/>
              </w:rPr>
            </w:pPr>
          </w:p>
        </w:tc>
        <w:tc>
          <w:tcPr>
            <w:tcW w:w="1844" w:type="dxa"/>
          </w:tcPr>
          <w:p w14:paraId="462858E6" w14:textId="77777777" w:rsidR="00580B7C" w:rsidRPr="00C561DF" w:rsidRDefault="00580B7C" w:rsidP="00A97C39">
            <w:pPr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Agree/ Strongly agree</w:t>
            </w:r>
          </w:p>
        </w:tc>
        <w:tc>
          <w:tcPr>
            <w:tcW w:w="1098" w:type="dxa"/>
          </w:tcPr>
          <w:p w14:paraId="14E75B4E" w14:textId="77777777" w:rsidR="00580B7C" w:rsidRPr="00C561DF" w:rsidRDefault="00580B7C" w:rsidP="00A97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88,2</w:t>
            </w:r>
          </w:p>
        </w:tc>
        <w:tc>
          <w:tcPr>
            <w:tcW w:w="1028" w:type="dxa"/>
          </w:tcPr>
          <w:p w14:paraId="0AA67A75" w14:textId="77777777" w:rsidR="00580B7C" w:rsidRPr="00C561DF" w:rsidRDefault="00580B7C" w:rsidP="00A97C39">
            <w:pPr>
              <w:tabs>
                <w:tab w:val="left" w:pos="55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61DF">
              <w:rPr>
                <w:rFonts w:ascii="Arial" w:hAnsi="Arial" w:cs="Arial"/>
                <w:b/>
                <w:sz w:val="20"/>
                <w:szCs w:val="20"/>
              </w:rPr>
              <w:t>66,2</w:t>
            </w:r>
          </w:p>
        </w:tc>
        <w:tc>
          <w:tcPr>
            <w:tcW w:w="1169" w:type="dxa"/>
          </w:tcPr>
          <w:p w14:paraId="2FB49A0B" w14:textId="77777777" w:rsidR="00580B7C" w:rsidRPr="00C561DF" w:rsidRDefault="00580B7C" w:rsidP="00A97C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71.4</w:t>
            </w:r>
          </w:p>
        </w:tc>
        <w:tc>
          <w:tcPr>
            <w:tcW w:w="1099" w:type="dxa"/>
          </w:tcPr>
          <w:p w14:paraId="3E867309" w14:textId="77777777" w:rsidR="00580B7C" w:rsidRPr="00C561DF" w:rsidRDefault="00580B7C" w:rsidP="00A97C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1DF">
              <w:rPr>
                <w:rFonts w:ascii="Arial" w:hAnsi="Arial" w:cs="Arial"/>
                <w:b/>
                <w:sz w:val="20"/>
                <w:szCs w:val="20"/>
              </w:rPr>
              <w:t>88.4</w:t>
            </w:r>
          </w:p>
        </w:tc>
      </w:tr>
      <w:tr w:rsidR="00580B7C" w:rsidRPr="00C561DF" w14:paraId="31C9C1C7" w14:textId="77777777" w:rsidTr="00A97C39">
        <w:tc>
          <w:tcPr>
            <w:tcW w:w="2693" w:type="dxa"/>
            <w:vMerge w:val="restart"/>
          </w:tcPr>
          <w:p w14:paraId="307F8A26" w14:textId="77777777" w:rsidR="00580B7C" w:rsidRPr="00C561DF" w:rsidRDefault="00580B7C" w:rsidP="00A97C39">
            <w:pPr>
              <w:rPr>
                <w:rFonts w:ascii="Arial" w:hAnsi="Arial" w:cs="Arial"/>
                <w:b/>
                <w:bCs/>
                <w:color w:val="010205"/>
                <w:sz w:val="20"/>
                <w:szCs w:val="20"/>
              </w:rPr>
            </w:pPr>
            <w:r w:rsidRPr="00C561DF">
              <w:rPr>
                <w:rFonts w:ascii="Arial" w:hAnsi="Arial" w:cs="Arial"/>
                <w:b/>
                <w:bCs/>
                <w:color w:val="010205"/>
                <w:sz w:val="20"/>
                <w:szCs w:val="20"/>
              </w:rPr>
              <w:t>10. Interactive whiteboards are used in class</w:t>
            </w:r>
          </w:p>
          <w:p w14:paraId="27E3A807" w14:textId="77777777" w:rsidR="00580B7C" w:rsidRPr="00C561DF" w:rsidRDefault="00580B7C" w:rsidP="00A97C39">
            <w:pPr>
              <w:rPr>
                <w:rFonts w:ascii="Arial" w:hAnsi="Arial" w:cs="Arial"/>
                <w:b/>
                <w:bCs/>
                <w:color w:val="010205"/>
                <w:sz w:val="20"/>
                <w:szCs w:val="20"/>
              </w:rPr>
            </w:pPr>
          </w:p>
        </w:tc>
        <w:tc>
          <w:tcPr>
            <w:tcW w:w="1844" w:type="dxa"/>
          </w:tcPr>
          <w:p w14:paraId="63B1CE50" w14:textId="77777777" w:rsidR="00580B7C" w:rsidRPr="00C561DF" w:rsidRDefault="00580B7C" w:rsidP="00A97C39">
            <w:pPr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Strongly disagree/ Disagree</w:t>
            </w:r>
          </w:p>
        </w:tc>
        <w:tc>
          <w:tcPr>
            <w:tcW w:w="1098" w:type="dxa"/>
          </w:tcPr>
          <w:p w14:paraId="3744AEA0" w14:textId="77777777" w:rsidR="00580B7C" w:rsidRPr="00C561DF" w:rsidRDefault="00580B7C" w:rsidP="00A97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1028" w:type="dxa"/>
          </w:tcPr>
          <w:p w14:paraId="60EC089D" w14:textId="77777777" w:rsidR="00580B7C" w:rsidRPr="00C561DF" w:rsidRDefault="00580B7C" w:rsidP="00A97C39">
            <w:pPr>
              <w:tabs>
                <w:tab w:val="left" w:pos="55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17,7</w:t>
            </w:r>
          </w:p>
        </w:tc>
        <w:tc>
          <w:tcPr>
            <w:tcW w:w="1169" w:type="dxa"/>
          </w:tcPr>
          <w:p w14:paraId="5A135CBB" w14:textId="77777777" w:rsidR="00580B7C" w:rsidRPr="00C561DF" w:rsidRDefault="00580B7C" w:rsidP="00A97C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9.5</w:t>
            </w:r>
          </w:p>
        </w:tc>
        <w:tc>
          <w:tcPr>
            <w:tcW w:w="1099" w:type="dxa"/>
          </w:tcPr>
          <w:p w14:paraId="33D948C7" w14:textId="77777777" w:rsidR="00580B7C" w:rsidRPr="00C561DF" w:rsidRDefault="00580B7C" w:rsidP="00A97C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11.6</w:t>
            </w:r>
          </w:p>
        </w:tc>
      </w:tr>
      <w:tr w:rsidR="00580B7C" w:rsidRPr="00C561DF" w14:paraId="64F49408" w14:textId="77777777" w:rsidTr="00A97C39">
        <w:tc>
          <w:tcPr>
            <w:tcW w:w="2693" w:type="dxa"/>
            <w:vMerge/>
          </w:tcPr>
          <w:p w14:paraId="241BADB6" w14:textId="77777777" w:rsidR="00580B7C" w:rsidRPr="00C561DF" w:rsidRDefault="00580B7C" w:rsidP="00A97C39">
            <w:pPr>
              <w:rPr>
                <w:rFonts w:ascii="Arial" w:hAnsi="Arial" w:cs="Arial"/>
                <w:b/>
                <w:bCs/>
                <w:color w:val="010205"/>
                <w:sz w:val="20"/>
                <w:szCs w:val="20"/>
              </w:rPr>
            </w:pPr>
          </w:p>
        </w:tc>
        <w:tc>
          <w:tcPr>
            <w:tcW w:w="1844" w:type="dxa"/>
          </w:tcPr>
          <w:p w14:paraId="54E3DE5B" w14:textId="77777777" w:rsidR="00580B7C" w:rsidRPr="00C561DF" w:rsidRDefault="00580B7C" w:rsidP="00A97C39">
            <w:pPr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Agree/ Strongly agree</w:t>
            </w:r>
          </w:p>
        </w:tc>
        <w:tc>
          <w:tcPr>
            <w:tcW w:w="1098" w:type="dxa"/>
          </w:tcPr>
          <w:p w14:paraId="44D62E96" w14:textId="77777777" w:rsidR="00580B7C" w:rsidRPr="00C561DF" w:rsidRDefault="00580B7C" w:rsidP="00A97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94,2</w:t>
            </w:r>
          </w:p>
        </w:tc>
        <w:tc>
          <w:tcPr>
            <w:tcW w:w="1028" w:type="dxa"/>
          </w:tcPr>
          <w:p w14:paraId="67C60F0D" w14:textId="77777777" w:rsidR="00580B7C" w:rsidRPr="00C561DF" w:rsidRDefault="00580B7C" w:rsidP="00A97C39">
            <w:pPr>
              <w:tabs>
                <w:tab w:val="left" w:pos="55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82,4</w:t>
            </w:r>
          </w:p>
        </w:tc>
        <w:tc>
          <w:tcPr>
            <w:tcW w:w="1169" w:type="dxa"/>
          </w:tcPr>
          <w:p w14:paraId="343C4867" w14:textId="77777777" w:rsidR="00580B7C" w:rsidRPr="00C561DF" w:rsidRDefault="00580B7C" w:rsidP="00A97C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90.4</w:t>
            </w:r>
          </w:p>
        </w:tc>
        <w:tc>
          <w:tcPr>
            <w:tcW w:w="1099" w:type="dxa"/>
          </w:tcPr>
          <w:p w14:paraId="07B279BA" w14:textId="77777777" w:rsidR="00580B7C" w:rsidRPr="00C561DF" w:rsidRDefault="00580B7C" w:rsidP="00A97C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88.4</w:t>
            </w:r>
          </w:p>
        </w:tc>
      </w:tr>
      <w:tr w:rsidR="00580B7C" w:rsidRPr="00C561DF" w14:paraId="38DA13A0" w14:textId="77777777" w:rsidTr="00A97C39">
        <w:tc>
          <w:tcPr>
            <w:tcW w:w="2693" w:type="dxa"/>
            <w:vMerge w:val="restart"/>
          </w:tcPr>
          <w:p w14:paraId="15DFF158" w14:textId="77777777" w:rsidR="00580B7C" w:rsidRPr="00C561DF" w:rsidRDefault="00580B7C" w:rsidP="00A97C39">
            <w:pPr>
              <w:rPr>
                <w:rFonts w:ascii="Arial" w:hAnsi="Arial" w:cs="Arial"/>
                <w:b/>
                <w:bCs/>
                <w:color w:val="010205"/>
                <w:sz w:val="20"/>
                <w:szCs w:val="20"/>
              </w:rPr>
            </w:pPr>
            <w:r w:rsidRPr="00C561DF">
              <w:rPr>
                <w:rFonts w:ascii="Arial" w:hAnsi="Arial" w:cs="Arial"/>
                <w:b/>
                <w:bCs/>
                <w:color w:val="010205"/>
                <w:sz w:val="20"/>
                <w:szCs w:val="20"/>
              </w:rPr>
              <w:t>11. Computer-mediated communication is used in class (e.g., e-Twinning)</w:t>
            </w:r>
          </w:p>
          <w:p w14:paraId="4B3A68CD" w14:textId="77777777" w:rsidR="00580B7C" w:rsidRPr="00C561DF" w:rsidRDefault="00580B7C" w:rsidP="00A97C39">
            <w:pPr>
              <w:rPr>
                <w:rFonts w:ascii="Arial" w:hAnsi="Arial" w:cs="Arial"/>
                <w:b/>
                <w:bCs/>
                <w:color w:val="010205"/>
                <w:sz w:val="20"/>
                <w:szCs w:val="20"/>
              </w:rPr>
            </w:pPr>
          </w:p>
        </w:tc>
        <w:tc>
          <w:tcPr>
            <w:tcW w:w="1844" w:type="dxa"/>
          </w:tcPr>
          <w:p w14:paraId="1AD36448" w14:textId="77777777" w:rsidR="00580B7C" w:rsidRPr="00C561DF" w:rsidRDefault="00580B7C" w:rsidP="00A97C39">
            <w:pPr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Strongly disagree/ Disagree</w:t>
            </w:r>
          </w:p>
        </w:tc>
        <w:tc>
          <w:tcPr>
            <w:tcW w:w="1098" w:type="dxa"/>
          </w:tcPr>
          <w:p w14:paraId="3ABACF89" w14:textId="77777777" w:rsidR="00580B7C" w:rsidRPr="00C561DF" w:rsidRDefault="00580B7C" w:rsidP="00A97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028" w:type="dxa"/>
          </w:tcPr>
          <w:p w14:paraId="2BB88925" w14:textId="77777777" w:rsidR="00580B7C" w:rsidRPr="00C561DF" w:rsidRDefault="00580B7C" w:rsidP="00A97C39">
            <w:pPr>
              <w:tabs>
                <w:tab w:val="left" w:pos="55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83,2</w:t>
            </w:r>
          </w:p>
        </w:tc>
        <w:tc>
          <w:tcPr>
            <w:tcW w:w="1169" w:type="dxa"/>
          </w:tcPr>
          <w:p w14:paraId="61722A21" w14:textId="77777777" w:rsidR="00580B7C" w:rsidRPr="00C561DF" w:rsidRDefault="00580B7C" w:rsidP="00A97C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52.3</w:t>
            </w:r>
          </w:p>
        </w:tc>
        <w:tc>
          <w:tcPr>
            <w:tcW w:w="1099" w:type="dxa"/>
          </w:tcPr>
          <w:p w14:paraId="73C71E15" w14:textId="77777777" w:rsidR="00580B7C" w:rsidRPr="00C561DF" w:rsidRDefault="00580B7C" w:rsidP="00A97C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47.8</w:t>
            </w:r>
          </w:p>
        </w:tc>
      </w:tr>
      <w:tr w:rsidR="00580B7C" w:rsidRPr="00C561DF" w14:paraId="4E6CE109" w14:textId="77777777" w:rsidTr="00A97C39">
        <w:tc>
          <w:tcPr>
            <w:tcW w:w="2693" w:type="dxa"/>
            <w:vMerge/>
          </w:tcPr>
          <w:p w14:paraId="212FAEAE" w14:textId="77777777" w:rsidR="00580B7C" w:rsidRPr="00C561DF" w:rsidRDefault="00580B7C" w:rsidP="00A97C39">
            <w:pPr>
              <w:rPr>
                <w:rFonts w:ascii="Arial" w:hAnsi="Arial" w:cs="Arial"/>
                <w:b/>
                <w:bCs/>
                <w:color w:val="010205"/>
                <w:sz w:val="20"/>
                <w:szCs w:val="20"/>
              </w:rPr>
            </w:pPr>
          </w:p>
        </w:tc>
        <w:tc>
          <w:tcPr>
            <w:tcW w:w="1844" w:type="dxa"/>
          </w:tcPr>
          <w:p w14:paraId="3D4CFC9D" w14:textId="77777777" w:rsidR="00580B7C" w:rsidRPr="00C561DF" w:rsidRDefault="00580B7C" w:rsidP="00A97C39">
            <w:pPr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Agree/ Strongly agree</w:t>
            </w:r>
          </w:p>
        </w:tc>
        <w:tc>
          <w:tcPr>
            <w:tcW w:w="1098" w:type="dxa"/>
          </w:tcPr>
          <w:p w14:paraId="4D83DDBD" w14:textId="77777777" w:rsidR="00580B7C" w:rsidRPr="00C561DF" w:rsidRDefault="00580B7C" w:rsidP="00A97C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35,3</w:t>
            </w:r>
          </w:p>
        </w:tc>
        <w:tc>
          <w:tcPr>
            <w:tcW w:w="1028" w:type="dxa"/>
          </w:tcPr>
          <w:p w14:paraId="56DE792B" w14:textId="77777777" w:rsidR="00580B7C" w:rsidRPr="00C561DF" w:rsidRDefault="00580B7C" w:rsidP="00A97C39">
            <w:pPr>
              <w:tabs>
                <w:tab w:val="left" w:pos="55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61DF">
              <w:rPr>
                <w:rFonts w:ascii="Arial" w:hAnsi="Arial" w:cs="Arial"/>
                <w:b/>
                <w:sz w:val="20"/>
                <w:szCs w:val="20"/>
              </w:rPr>
              <w:t>16,2</w:t>
            </w:r>
          </w:p>
        </w:tc>
        <w:tc>
          <w:tcPr>
            <w:tcW w:w="1169" w:type="dxa"/>
          </w:tcPr>
          <w:p w14:paraId="2FDB5AD6" w14:textId="77777777" w:rsidR="00580B7C" w:rsidRPr="00C561DF" w:rsidRDefault="00580B7C" w:rsidP="00A97C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47.6</w:t>
            </w:r>
          </w:p>
        </w:tc>
        <w:tc>
          <w:tcPr>
            <w:tcW w:w="1099" w:type="dxa"/>
          </w:tcPr>
          <w:p w14:paraId="0D389305" w14:textId="77777777" w:rsidR="00580B7C" w:rsidRPr="00C561DF" w:rsidRDefault="00580B7C" w:rsidP="00A97C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1DF">
              <w:rPr>
                <w:rFonts w:ascii="Arial" w:hAnsi="Arial" w:cs="Arial"/>
                <w:b/>
                <w:sz w:val="20"/>
                <w:szCs w:val="20"/>
              </w:rPr>
              <w:t>52.3</w:t>
            </w:r>
          </w:p>
        </w:tc>
      </w:tr>
    </w:tbl>
    <w:p w14:paraId="4201F547" w14:textId="77777777" w:rsidR="00580B7C" w:rsidRPr="00C561DF" w:rsidRDefault="00580B7C" w:rsidP="00580B7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02B8AEB" w14:textId="77777777" w:rsidR="00580B7C" w:rsidRDefault="00580B7C">
      <w:pPr>
        <w:spacing w:after="160" w:line="259" w:lineRule="auto"/>
      </w:pPr>
      <w:r>
        <w:br w:type="page"/>
      </w:r>
    </w:p>
    <w:p w14:paraId="017D4951" w14:textId="77777777" w:rsidR="005726F5" w:rsidRPr="00C561DF" w:rsidRDefault="005726F5" w:rsidP="005726F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61DF">
        <w:rPr>
          <w:rFonts w:ascii="Arial" w:hAnsi="Arial" w:cs="Arial"/>
          <w:sz w:val="20"/>
          <w:szCs w:val="20"/>
        </w:rPr>
        <w:lastRenderedPageBreak/>
        <w:t xml:space="preserve">Table  4. Mean, standard deviation and differences between primary and secondary students. </w:t>
      </w:r>
    </w:p>
    <w:tbl>
      <w:tblPr>
        <w:tblW w:w="921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7"/>
        <w:gridCol w:w="977"/>
        <w:gridCol w:w="709"/>
        <w:gridCol w:w="997"/>
        <w:gridCol w:w="709"/>
      </w:tblGrid>
      <w:tr w:rsidR="005726F5" w:rsidRPr="00C561DF" w14:paraId="7B3C4541" w14:textId="77777777" w:rsidTr="00A97C39">
        <w:trPr>
          <w:cantSplit/>
        </w:trPr>
        <w:tc>
          <w:tcPr>
            <w:tcW w:w="5827" w:type="dxa"/>
            <w:shd w:val="clear" w:color="auto" w:fill="auto"/>
          </w:tcPr>
          <w:p w14:paraId="3E726A23" w14:textId="77777777" w:rsidR="005726F5" w:rsidRPr="00C561DF" w:rsidRDefault="005726F5" w:rsidP="00A97C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465EA605" w14:textId="77777777" w:rsidR="005726F5" w:rsidRPr="00C561DF" w:rsidRDefault="005726F5" w:rsidP="00A97C39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Year 6 in P.E. / Year 4</w:t>
            </w:r>
            <w:r w:rsidRPr="00C561DF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C561DF">
              <w:rPr>
                <w:rFonts w:ascii="Arial" w:hAnsi="Arial" w:cs="Arial"/>
                <w:sz w:val="20"/>
                <w:szCs w:val="20"/>
              </w:rPr>
              <w:t>in S.E.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813E2F0" w14:textId="77777777" w:rsidR="005726F5" w:rsidRPr="00C561DF" w:rsidRDefault="005726F5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Mean</w:t>
            </w:r>
          </w:p>
        </w:tc>
        <w:tc>
          <w:tcPr>
            <w:tcW w:w="997" w:type="dxa"/>
            <w:shd w:val="clear" w:color="auto" w:fill="auto"/>
            <w:vAlign w:val="bottom"/>
          </w:tcPr>
          <w:p w14:paraId="6DF5D1D9" w14:textId="77777777" w:rsidR="005726F5" w:rsidRPr="00C561DF" w:rsidRDefault="005726F5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Standard deviation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A8068AC" w14:textId="77777777" w:rsidR="005726F5" w:rsidRPr="00C561DF" w:rsidRDefault="005726F5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Sign</w:t>
            </w:r>
          </w:p>
        </w:tc>
      </w:tr>
      <w:tr w:rsidR="005726F5" w:rsidRPr="00C561DF" w14:paraId="2BEE0ECE" w14:textId="77777777" w:rsidTr="00A97C39">
        <w:trPr>
          <w:cantSplit/>
        </w:trPr>
        <w:tc>
          <w:tcPr>
            <w:tcW w:w="5827" w:type="dxa"/>
            <w:vMerge w:val="restart"/>
            <w:shd w:val="clear" w:color="auto" w:fill="auto"/>
          </w:tcPr>
          <w:p w14:paraId="5239C659" w14:textId="77777777" w:rsidR="005726F5" w:rsidRPr="00C561DF" w:rsidRDefault="005726F5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1. Authetic materials for bilingual teaching are used</w:t>
            </w:r>
          </w:p>
        </w:tc>
        <w:tc>
          <w:tcPr>
            <w:tcW w:w="977" w:type="dxa"/>
            <w:shd w:val="clear" w:color="auto" w:fill="auto"/>
          </w:tcPr>
          <w:p w14:paraId="0D7B285D" w14:textId="77777777" w:rsidR="005726F5" w:rsidRPr="00C561DF" w:rsidRDefault="005726F5" w:rsidP="00A97C39">
            <w:pPr>
              <w:autoSpaceDE w:val="0"/>
              <w:autoSpaceDN w:val="0"/>
              <w:adjustRightInd w:val="0"/>
              <w:ind w:righ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 xml:space="preserve"> PE</w:t>
            </w:r>
          </w:p>
        </w:tc>
        <w:tc>
          <w:tcPr>
            <w:tcW w:w="709" w:type="dxa"/>
            <w:shd w:val="clear" w:color="auto" w:fill="auto"/>
          </w:tcPr>
          <w:p w14:paraId="48C83E11" w14:textId="77777777" w:rsidR="005726F5" w:rsidRPr="00C561DF" w:rsidRDefault="005726F5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2.49</w:t>
            </w:r>
          </w:p>
        </w:tc>
        <w:tc>
          <w:tcPr>
            <w:tcW w:w="997" w:type="dxa"/>
            <w:shd w:val="clear" w:color="auto" w:fill="auto"/>
          </w:tcPr>
          <w:p w14:paraId="4501FA8D" w14:textId="77777777" w:rsidR="005726F5" w:rsidRPr="00C561DF" w:rsidRDefault="005726F5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1.015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77F5CE08" w14:textId="77777777" w:rsidR="005726F5" w:rsidRPr="00C561DF" w:rsidRDefault="005726F5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561DF">
              <w:rPr>
                <w:rFonts w:ascii="Arial" w:hAnsi="Arial" w:cs="Arial"/>
                <w:b/>
                <w:i/>
                <w:sz w:val="20"/>
                <w:szCs w:val="20"/>
              </w:rPr>
              <w:t>0.001</w:t>
            </w:r>
          </w:p>
        </w:tc>
      </w:tr>
      <w:tr w:rsidR="005726F5" w:rsidRPr="00C561DF" w14:paraId="3B93FAA0" w14:textId="77777777" w:rsidTr="00A97C39">
        <w:trPr>
          <w:cantSplit/>
        </w:trPr>
        <w:tc>
          <w:tcPr>
            <w:tcW w:w="5827" w:type="dxa"/>
            <w:vMerge/>
            <w:shd w:val="clear" w:color="auto" w:fill="auto"/>
          </w:tcPr>
          <w:p w14:paraId="66BABF16" w14:textId="77777777" w:rsidR="005726F5" w:rsidRPr="00C561DF" w:rsidRDefault="005726F5" w:rsidP="00A97C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14:paraId="2541AF6C" w14:textId="77777777" w:rsidR="005726F5" w:rsidRPr="00C561DF" w:rsidRDefault="005726F5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SE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3F38272" w14:textId="77777777" w:rsidR="005726F5" w:rsidRPr="00C561DF" w:rsidRDefault="005726F5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3.14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14:paraId="0FE042CF" w14:textId="77777777" w:rsidR="005726F5" w:rsidRPr="00C561DF" w:rsidRDefault="005726F5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0.809</w:t>
            </w:r>
          </w:p>
        </w:tc>
        <w:tc>
          <w:tcPr>
            <w:tcW w:w="709" w:type="dxa"/>
            <w:vMerge/>
            <w:shd w:val="clear" w:color="auto" w:fill="auto"/>
          </w:tcPr>
          <w:p w14:paraId="296FA830" w14:textId="77777777" w:rsidR="005726F5" w:rsidRPr="00C561DF" w:rsidRDefault="005726F5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6F5" w:rsidRPr="00C561DF" w14:paraId="25711141" w14:textId="77777777" w:rsidTr="00A97C39">
        <w:trPr>
          <w:cantSplit/>
        </w:trPr>
        <w:tc>
          <w:tcPr>
            <w:tcW w:w="5827" w:type="dxa"/>
            <w:vMerge w:val="restart"/>
            <w:shd w:val="clear" w:color="auto" w:fill="auto"/>
          </w:tcPr>
          <w:p w14:paraId="3702A704" w14:textId="77777777" w:rsidR="005726F5" w:rsidRPr="00C561DF" w:rsidRDefault="005726F5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2. Authetic materials for bilingual teaching are adapted</w:t>
            </w:r>
          </w:p>
        </w:tc>
        <w:tc>
          <w:tcPr>
            <w:tcW w:w="977" w:type="dxa"/>
            <w:shd w:val="clear" w:color="auto" w:fill="auto"/>
          </w:tcPr>
          <w:p w14:paraId="7BCE0497" w14:textId="77777777" w:rsidR="005726F5" w:rsidRPr="00C561DF" w:rsidRDefault="005726F5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PE</w:t>
            </w:r>
          </w:p>
        </w:tc>
        <w:tc>
          <w:tcPr>
            <w:tcW w:w="709" w:type="dxa"/>
            <w:shd w:val="clear" w:color="auto" w:fill="auto"/>
          </w:tcPr>
          <w:p w14:paraId="29930147" w14:textId="77777777" w:rsidR="005726F5" w:rsidRPr="00C561DF" w:rsidRDefault="005726F5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2.81</w:t>
            </w:r>
          </w:p>
        </w:tc>
        <w:tc>
          <w:tcPr>
            <w:tcW w:w="997" w:type="dxa"/>
            <w:shd w:val="clear" w:color="auto" w:fill="auto"/>
          </w:tcPr>
          <w:p w14:paraId="07A4D457" w14:textId="77777777" w:rsidR="005726F5" w:rsidRPr="00C561DF" w:rsidRDefault="005726F5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0.868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5972D563" w14:textId="77777777" w:rsidR="005726F5" w:rsidRPr="00C561DF" w:rsidRDefault="005726F5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0.841</w:t>
            </w:r>
          </w:p>
        </w:tc>
      </w:tr>
      <w:tr w:rsidR="005726F5" w:rsidRPr="00C561DF" w14:paraId="7A599D3B" w14:textId="77777777" w:rsidTr="00A97C39">
        <w:trPr>
          <w:cantSplit/>
        </w:trPr>
        <w:tc>
          <w:tcPr>
            <w:tcW w:w="5827" w:type="dxa"/>
            <w:vMerge/>
            <w:shd w:val="clear" w:color="auto" w:fill="auto"/>
          </w:tcPr>
          <w:p w14:paraId="7DAFBFBA" w14:textId="77777777" w:rsidR="005726F5" w:rsidRPr="00C561DF" w:rsidRDefault="005726F5" w:rsidP="00A97C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14:paraId="5A5B4FF5" w14:textId="77777777" w:rsidR="005726F5" w:rsidRPr="00C561DF" w:rsidRDefault="005726F5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SE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C1760E9" w14:textId="77777777" w:rsidR="005726F5" w:rsidRPr="00C561DF" w:rsidRDefault="005726F5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2.84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14:paraId="27EDD4F7" w14:textId="77777777" w:rsidR="005726F5" w:rsidRPr="00C561DF" w:rsidRDefault="005726F5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0.980</w:t>
            </w:r>
          </w:p>
        </w:tc>
        <w:tc>
          <w:tcPr>
            <w:tcW w:w="709" w:type="dxa"/>
            <w:vMerge/>
            <w:shd w:val="clear" w:color="auto" w:fill="auto"/>
          </w:tcPr>
          <w:p w14:paraId="6A0FC731" w14:textId="77777777" w:rsidR="005726F5" w:rsidRPr="00C561DF" w:rsidRDefault="005726F5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6F5" w:rsidRPr="00C561DF" w14:paraId="6FECCEF7" w14:textId="77777777" w:rsidTr="00A97C39">
        <w:trPr>
          <w:cantSplit/>
        </w:trPr>
        <w:tc>
          <w:tcPr>
            <w:tcW w:w="5827" w:type="dxa"/>
            <w:vMerge w:val="restart"/>
            <w:shd w:val="clear" w:color="auto" w:fill="auto"/>
          </w:tcPr>
          <w:p w14:paraId="5AF1D8FE" w14:textId="77777777" w:rsidR="005726F5" w:rsidRPr="00C561DF" w:rsidRDefault="005726F5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3. Bilingual teaching materials are interesting and innovative</w:t>
            </w:r>
          </w:p>
        </w:tc>
        <w:tc>
          <w:tcPr>
            <w:tcW w:w="977" w:type="dxa"/>
            <w:shd w:val="clear" w:color="auto" w:fill="auto"/>
          </w:tcPr>
          <w:p w14:paraId="0B1E6C28" w14:textId="77777777" w:rsidR="005726F5" w:rsidRPr="00C561DF" w:rsidRDefault="005726F5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PE</w:t>
            </w:r>
          </w:p>
        </w:tc>
        <w:tc>
          <w:tcPr>
            <w:tcW w:w="709" w:type="dxa"/>
            <w:shd w:val="clear" w:color="auto" w:fill="auto"/>
          </w:tcPr>
          <w:p w14:paraId="2927F2E1" w14:textId="77777777" w:rsidR="005726F5" w:rsidRPr="00C561DF" w:rsidRDefault="005726F5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2.62</w:t>
            </w:r>
          </w:p>
        </w:tc>
        <w:tc>
          <w:tcPr>
            <w:tcW w:w="997" w:type="dxa"/>
            <w:shd w:val="clear" w:color="auto" w:fill="auto"/>
          </w:tcPr>
          <w:p w14:paraId="7C9D6BFD" w14:textId="77777777" w:rsidR="005726F5" w:rsidRPr="00C561DF" w:rsidRDefault="005726F5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0.962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3E44C956" w14:textId="77777777" w:rsidR="005726F5" w:rsidRPr="00C561DF" w:rsidRDefault="005726F5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561DF">
              <w:rPr>
                <w:rFonts w:ascii="Arial" w:hAnsi="Arial" w:cs="Arial"/>
                <w:b/>
                <w:i/>
                <w:sz w:val="20"/>
                <w:szCs w:val="20"/>
              </w:rPr>
              <w:t>0.020</w:t>
            </w:r>
          </w:p>
        </w:tc>
      </w:tr>
      <w:tr w:rsidR="005726F5" w:rsidRPr="00C561DF" w14:paraId="4B0B25CE" w14:textId="77777777" w:rsidTr="00A97C39">
        <w:trPr>
          <w:cantSplit/>
        </w:trPr>
        <w:tc>
          <w:tcPr>
            <w:tcW w:w="5827" w:type="dxa"/>
            <w:vMerge/>
            <w:shd w:val="clear" w:color="auto" w:fill="auto"/>
          </w:tcPr>
          <w:p w14:paraId="6ACCDB0E" w14:textId="77777777" w:rsidR="005726F5" w:rsidRPr="00C561DF" w:rsidRDefault="005726F5" w:rsidP="00A97C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14:paraId="4FFC95B5" w14:textId="77777777" w:rsidR="005726F5" w:rsidRPr="00C561DF" w:rsidRDefault="005726F5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SE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80810B4" w14:textId="77777777" w:rsidR="005726F5" w:rsidRPr="00C561DF" w:rsidRDefault="005726F5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2.96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14:paraId="58759BF6" w14:textId="77777777" w:rsidR="005726F5" w:rsidRPr="00C561DF" w:rsidRDefault="005726F5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0.695</w:t>
            </w:r>
          </w:p>
        </w:tc>
        <w:tc>
          <w:tcPr>
            <w:tcW w:w="709" w:type="dxa"/>
            <w:vMerge/>
            <w:shd w:val="clear" w:color="auto" w:fill="auto"/>
          </w:tcPr>
          <w:p w14:paraId="32ED0CA7" w14:textId="77777777" w:rsidR="005726F5" w:rsidRPr="00C561DF" w:rsidRDefault="005726F5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726F5" w:rsidRPr="00C561DF" w14:paraId="7B102223" w14:textId="77777777" w:rsidTr="00A97C39">
        <w:trPr>
          <w:cantSplit/>
        </w:trPr>
        <w:tc>
          <w:tcPr>
            <w:tcW w:w="5827" w:type="dxa"/>
            <w:vMerge w:val="restart"/>
            <w:shd w:val="clear" w:color="auto" w:fill="auto"/>
          </w:tcPr>
          <w:p w14:paraId="05B62017" w14:textId="77777777" w:rsidR="005726F5" w:rsidRPr="00C561DF" w:rsidRDefault="005726F5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4. Bilingual teachers work in collaboration to prepare and deliver the bilingual teaching materials in class</w:t>
            </w:r>
          </w:p>
        </w:tc>
        <w:tc>
          <w:tcPr>
            <w:tcW w:w="977" w:type="dxa"/>
            <w:shd w:val="clear" w:color="auto" w:fill="auto"/>
          </w:tcPr>
          <w:p w14:paraId="36F9B413" w14:textId="77777777" w:rsidR="005726F5" w:rsidRPr="00C561DF" w:rsidRDefault="005726F5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PE</w:t>
            </w:r>
          </w:p>
        </w:tc>
        <w:tc>
          <w:tcPr>
            <w:tcW w:w="709" w:type="dxa"/>
            <w:shd w:val="clear" w:color="auto" w:fill="auto"/>
          </w:tcPr>
          <w:p w14:paraId="247E0CB4" w14:textId="77777777" w:rsidR="005726F5" w:rsidRPr="00C561DF" w:rsidRDefault="005726F5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2.54</w:t>
            </w:r>
          </w:p>
        </w:tc>
        <w:tc>
          <w:tcPr>
            <w:tcW w:w="997" w:type="dxa"/>
            <w:shd w:val="clear" w:color="auto" w:fill="auto"/>
          </w:tcPr>
          <w:p w14:paraId="12BA1A07" w14:textId="77777777" w:rsidR="005726F5" w:rsidRPr="00C561DF" w:rsidRDefault="005726F5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1.177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088540B5" w14:textId="77777777" w:rsidR="005726F5" w:rsidRPr="00C561DF" w:rsidRDefault="005726F5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561DF">
              <w:rPr>
                <w:rFonts w:ascii="Arial" w:hAnsi="Arial" w:cs="Arial"/>
                <w:b/>
                <w:i/>
                <w:sz w:val="20"/>
                <w:szCs w:val="20"/>
              </w:rPr>
              <w:t>0.001</w:t>
            </w:r>
          </w:p>
        </w:tc>
      </w:tr>
      <w:tr w:rsidR="005726F5" w:rsidRPr="00C561DF" w14:paraId="7570EEFB" w14:textId="77777777" w:rsidTr="00A97C39">
        <w:trPr>
          <w:cantSplit/>
        </w:trPr>
        <w:tc>
          <w:tcPr>
            <w:tcW w:w="5827" w:type="dxa"/>
            <w:vMerge/>
            <w:shd w:val="clear" w:color="auto" w:fill="auto"/>
          </w:tcPr>
          <w:p w14:paraId="34FA965F" w14:textId="77777777" w:rsidR="005726F5" w:rsidRPr="00C561DF" w:rsidRDefault="005726F5" w:rsidP="00A97C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14:paraId="0C678585" w14:textId="77777777" w:rsidR="005726F5" w:rsidRPr="00C561DF" w:rsidRDefault="005726F5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SE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A79EBF8" w14:textId="77777777" w:rsidR="005726F5" w:rsidRPr="00C561DF" w:rsidRDefault="005726F5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3.20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14:paraId="325E9330" w14:textId="77777777" w:rsidR="005726F5" w:rsidRPr="00C561DF" w:rsidRDefault="005726F5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0.719</w:t>
            </w:r>
          </w:p>
        </w:tc>
        <w:tc>
          <w:tcPr>
            <w:tcW w:w="709" w:type="dxa"/>
            <w:vMerge/>
            <w:shd w:val="clear" w:color="auto" w:fill="auto"/>
          </w:tcPr>
          <w:p w14:paraId="71416948" w14:textId="77777777" w:rsidR="005726F5" w:rsidRPr="00C561DF" w:rsidRDefault="005726F5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726F5" w:rsidRPr="00C561DF" w14:paraId="4126C4A4" w14:textId="77777777" w:rsidTr="00A97C39">
        <w:trPr>
          <w:cantSplit/>
        </w:trPr>
        <w:tc>
          <w:tcPr>
            <w:tcW w:w="5827" w:type="dxa"/>
            <w:vMerge w:val="restart"/>
            <w:shd w:val="clear" w:color="auto" w:fill="auto"/>
          </w:tcPr>
          <w:p w14:paraId="088D0EE5" w14:textId="77777777" w:rsidR="005726F5" w:rsidRPr="00C561DF" w:rsidRDefault="005726F5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5. The bilingual teaching materials used follow communicative principles</w:t>
            </w:r>
          </w:p>
        </w:tc>
        <w:tc>
          <w:tcPr>
            <w:tcW w:w="977" w:type="dxa"/>
            <w:shd w:val="clear" w:color="auto" w:fill="auto"/>
          </w:tcPr>
          <w:p w14:paraId="26811679" w14:textId="77777777" w:rsidR="005726F5" w:rsidRPr="00C561DF" w:rsidRDefault="005726F5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PE</w:t>
            </w:r>
          </w:p>
        </w:tc>
        <w:tc>
          <w:tcPr>
            <w:tcW w:w="709" w:type="dxa"/>
            <w:shd w:val="clear" w:color="auto" w:fill="auto"/>
          </w:tcPr>
          <w:p w14:paraId="4147EB09" w14:textId="77777777" w:rsidR="005726F5" w:rsidRPr="00C561DF" w:rsidRDefault="005726F5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2.59</w:t>
            </w:r>
          </w:p>
        </w:tc>
        <w:tc>
          <w:tcPr>
            <w:tcW w:w="997" w:type="dxa"/>
            <w:shd w:val="clear" w:color="auto" w:fill="auto"/>
          </w:tcPr>
          <w:p w14:paraId="7F109241" w14:textId="77777777" w:rsidR="005726F5" w:rsidRPr="00C561DF" w:rsidRDefault="005726F5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1.096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39C7CD96" w14:textId="77777777" w:rsidR="005726F5" w:rsidRPr="00C561DF" w:rsidRDefault="005726F5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561DF">
              <w:rPr>
                <w:rFonts w:ascii="Arial" w:hAnsi="Arial" w:cs="Arial"/>
                <w:b/>
                <w:i/>
                <w:sz w:val="20"/>
                <w:szCs w:val="20"/>
              </w:rPr>
              <w:t>0.002</w:t>
            </w:r>
          </w:p>
        </w:tc>
      </w:tr>
      <w:tr w:rsidR="005726F5" w:rsidRPr="00C561DF" w14:paraId="333413A1" w14:textId="77777777" w:rsidTr="00A97C39">
        <w:trPr>
          <w:cantSplit/>
        </w:trPr>
        <w:tc>
          <w:tcPr>
            <w:tcW w:w="5827" w:type="dxa"/>
            <w:vMerge/>
            <w:shd w:val="clear" w:color="auto" w:fill="auto"/>
          </w:tcPr>
          <w:p w14:paraId="0752968E" w14:textId="77777777" w:rsidR="005726F5" w:rsidRPr="00C561DF" w:rsidRDefault="005726F5" w:rsidP="00A97C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14:paraId="06668A4D" w14:textId="77777777" w:rsidR="005726F5" w:rsidRPr="00C561DF" w:rsidRDefault="005726F5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SE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6D44EBE" w14:textId="77777777" w:rsidR="005726F5" w:rsidRPr="00C561DF" w:rsidRDefault="005726F5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3.07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14:paraId="39DD8D4A" w14:textId="77777777" w:rsidR="005726F5" w:rsidRPr="00C561DF" w:rsidRDefault="005726F5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0.649</w:t>
            </w:r>
          </w:p>
        </w:tc>
        <w:tc>
          <w:tcPr>
            <w:tcW w:w="709" w:type="dxa"/>
            <w:vMerge/>
            <w:shd w:val="clear" w:color="auto" w:fill="auto"/>
          </w:tcPr>
          <w:p w14:paraId="0382278E" w14:textId="77777777" w:rsidR="005726F5" w:rsidRPr="00C561DF" w:rsidRDefault="005726F5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726F5" w:rsidRPr="00C561DF" w14:paraId="4E836A04" w14:textId="77777777" w:rsidTr="00A97C39">
        <w:trPr>
          <w:cantSplit/>
        </w:trPr>
        <w:tc>
          <w:tcPr>
            <w:tcW w:w="5827" w:type="dxa"/>
            <w:vMerge w:val="restart"/>
            <w:shd w:val="clear" w:color="auto" w:fill="auto"/>
          </w:tcPr>
          <w:p w14:paraId="6FE1E54C" w14:textId="77777777" w:rsidR="005726F5" w:rsidRPr="00C561DF" w:rsidRDefault="005726F5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6. Attention to diversity is always taken into account when bilingual teaching materials are being designed</w:t>
            </w:r>
          </w:p>
        </w:tc>
        <w:tc>
          <w:tcPr>
            <w:tcW w:w="977" w:type="dxa"/>
            <w:shd w:val="clear" w:color="auto" w:fill="auto"/>
          </w:tcPr>
          <w:p w14:paraId="48267E55" w14:textId="77777777" w:rsidR="005726F5" w:rsidRPr="00C561DF" w:rsidRDefault="005726F5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PE</w:t>
            </w:r>
          </w:p>
        </w:tc>
        <w:tc>
          <w:tcPr>
            <w:tcW w:w="709" w:type="dxa"/>
            <w:shd w:val="clear" w:color="auto" w:fill="auto"/>
          </w:tcPr>
          <w:p w14:paraId="07C9681C" w14:textId="77777777" w:rsidR="005726F5" w:rsidRPr="00C561DF" w:rsidRDefault="005726F5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2.22</w:t>
            </w:r>
          </w:p>
        </w:tc>
        <w:tc>
          <w:tcPr>
            <w:tcW w:w="997" w:type="dxa"/>
            <w:shd w:val="clear" w:color="auto" w:fill="auto"/>
          </w:tcPr>
          <w:p w14:paraId="54ABBCDB" w14:textId="77777777" w:rsidR="005726F5" w:rsidRPr="00C561DF" w:rsidRDefault="005726F5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1.063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5B7910B9" w14:textId="77777777" w:rsidR="005726F5" w:rsidRPr="00C561DF" w:rsidRDefault="005726F5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561DF">
              <w:rPr>
                <w:rFonts w:ascii="Arial" w:hAnsi="Arial" w:cs="Arial"/>
                <w:b/>
                <w:i/>
                <w:sz w:val="20"/>
                <w:szCs w:val="20"/>
              </w:rPr>
              <w:t>0.001</w:t>
            </w:r>
          </w:p>
        </w:tc>
      </w:tr>
      <w:tr w:rsidR="005726F5" w:rsidRPr="00C561DF" w14:paraId="52E742C8" w14:textId="77777777" w:rsidTr="00A97C39">
        <w:trPr>
          <w:cantSplit/>
        </w:trPr>
        <w:tc>
          <w:tcPr>
            <w:tcW w:w="5827" w:type="dxa"/>
            <w:vMerge/>
            <w:shd w:val="clear" w:color="auto" w:fill="auto"/>
          </w:tcPr>
          <w:p w14:paraId="2286E902" w14:textId="77777777" w:rsidR="005726F5" w:rsidRPr="00C561DF" w:rsidRDefault="005726F5" w:rsidP="00A97C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14:paraId="2CA5A521" w14:textId="77777777" w:rsidR="005726F5" w:rsidRPr="00C561DF" w:rsidRDefault="005726F5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SE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9BCADB1" w14:textId="77777777" w:rsidR="005726F5" w:rsidRPr="00C561DF" w:rsidRDefault="005726F5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2.88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14:paraId="06603CD1" w14:textId="77777777" w:rsidR="005726F5" w:rsidRPr="00C561DF" w:rsidRDefault="005726F5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0.738</w:t>
            </w:r>
          </w:p>
        </w:tc>
        <w:tc>
          <w:tcPr>
            <w:tcW w:w="709" w:type="dxa"/>
            <w:vMerge/>
            <w:shd w:val="clear" w:color="auto" w:fill="auto"/>
          </w:tcPr>
          <w:p w14:paraId="3509C56A" w14:textId="77777777" w:rsidR="005726F5" w:rsidRPr="00C561DF" w:rsidRDefault="005726F5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726F5" w:rsidRPr="00C561DF" w14:paraId="0411102A" w14:textId="77777777" w:rsidTr="00A97C39">
        <w:trPr>
          <w:cantSplit/>
        </w:trPr>
        <w:tc>
          <w:tcPr>
            <w:tcW w:w="5827" w:type="dxa"/>
            <w:vMerge w:val="restart"/>
            <w:shd w:val="clear" w:color="auto" w:fill="auto"/>
          </w:tcPr>
          <w:p w14:paraId="0CF9D33E" w14:textId="77777777" w:rsidR="005726F5" w:rsidRPr="00C561DF" w:rsidRDefault="005726F5" w:rsidP="00A97C39">
            <w:pPr>
              <w:autoSpaceDE w:val="0"/>
              <w:autoSpaceDN w:val="0"/>
              <w:adjustRightInd w:val="0"/>
              <w:ind w:righ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 xml:space="preserve"> 7. Multimedia software is used in class</w:t>
            </w:r>
          </w:p>
        </w:tc>
        <w:tc>
          <w:tcPr>
            <w:tcW w:w="977" w:type="dxa"/>
            <w:shd w:val="clear" w:color="auto" w:fill="auto"/>
          </w:tcPr>
          <w:p w14:paraId="6729AA2B" w14:textId="77777777" w:rsidR="005726F5" w:rsidRPr="00C561DF" w:rsidRDefault="005726F5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PE</w:t>
            </w:r>
          </w:p>
        </w:tc>
        <w:tc>
          <w:tcPr>
            <w:tcW w:w="709" w:type="dxa"/>
            <w:shd w:val="clear" w:color="auto" w:fill="auto"/>
          </w:tcPr>
          <w:p w14:paraId="447219C0" w14:textId="77777777" w:rsidR="005726F5" w:rsidRPr="00C561DF" w:rsidRDefault="005726F5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3.29</w:t>
            </w:r>
          </w:p>
        </w:tc>
        <w:tc>
          <w:tcPr>
            <w:tcW w:w="997" w:type="dxa"/>
            <w:shd w:val="clear" w:color="auto" w:fill="auto"/>
          </w:tcPr>
          <w:p w14:paraId="6852A454" w14:textId="77777777" w:rsidR="005726F5" w:rsidRPr="00C561DF" w:rsidRDefault="005726F5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0.734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45771297" w14:textId="77777777" w:rsidR="005726F5" w:rsidRPr="00C561DF" w:rsidRDefault="005726F5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561DF">
              <w:rPr>
                <w:rFonts w:ascii="Arial" w:hAnsi="Arial" w:cs="Arial"/>
                <w:b/>
                <w:i/>
                <w:sz w:val="20"/>
                <w:szCs w:val="20"/>
              </w:rPr>
              <w:t>0.011</w:t>
            </w:r>
          </w:p>
        </w:tc>
      </w:tr>
      <w:tr w:rsidR="005726F5" w:rsidRPr="00C561DF" w14:paraId="2B745F27" w14:textId="77777777" w:rsidTr="00A97C39">
        <w:trPr>
          <w:cantSplit/>
        </w:trPr>
        <w:tc>
          <w:tcPr>
            <w:tcW w:w="5827" w:type="dxa"/>
            <w:vMerge/>
            <w:shd w:val="clear" w:color="auto" w:fill="auto"/>
          </w:tcPr>
          <w:p w14:paraId="1DA5BE8D" w14:textId="77777777" w:rsidR="005726F5" w:rsidRPr="00C561DF" w:rsidRDefault="005726F5" w:rsidP="00A97C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14:paraId="7A8BEFE6" w14:textId="77777777" w:rsidR="005726F5" w:rsidRPr="00C561DF" w:rsidRDefault="005726F5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SE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57F5219" w14:textId="77777777" w:rsidR="005726F5" w:rsidRPr="00C561DF" w:rsidRDefault="005726F5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3.59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14:paraId="607D798C" w14:textId="77777777" w:rsidR="005726F5" w:rsidRPr="00C561DF" w:rsidRDefault="005726F5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0.626</w:t>
            </w:r>
          </w:p>
        </w:tc>
        <w:tc>
          <w:tcPr>
            <w:tcW w:w="709" w:type="dxa"/>
            <w:vMerge/>
            <w:shd w:val="clear" w:color="auto" w:fill="auto"/>
          </w:tcPr>
          <w:p w14:paraId="48ACE259" w14:textId="77777777" w:rsidR="005726F5" w:rsidRPr="00C561DF" w:rsidRDefault="005726F5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726F5" w:rsidRPr="00C561DF" w14:paraId="1E0031CB" w14:textId="77777777" w:rsidTr="00A97C39">
        <w:trPr>
          <w:cantSplit/>
        </w:trPr>
        <w:tc>
          <w:tcPr>
            <w:tcW w:w="5827" w:type="dxa"/>
            <w:vMerge w:val="restart"/>
            <w:shd w:val="clear" w:color="auto" w:fill="auto"/>
          </w:tcPr>
          <w:p w14:paraId="2A732772" w14:textId="77777777" w:rsidR="005726F5" w:rsidRPr="00C561DF" w:rsidRDefault="005726F5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8. Online reference materials are used in class</w:t>
            </w:r>
          </w:p>
        </w:tc>
        <w:tc>
          <w:tcPr>
            <w:tcW w:w="977" w:type="dxa"/>
            <w:shd w:val="clear" w:color="auto" w:fill="auto"/>
          </w:tcPr>
          <w:p w14:paraId="1EBD16CF" w14:textId="77777777" w:rsidR="005726F5" w:rsidRPr="00C561DF" w:rsidRDefault="005726F5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PE</w:t>
            </w:r>
          </w:p>
        </w:tc>
        <w:tc>
          <w:tcPr>
            <w:tcW w:w="709" w:type="dxa"/>
            <w:shd w:val="clear" w:color="auto" w:fill="auto"/>
          </w:tcPr>
          <w:p w14:paraId="5720C73C" w14:textId="77777777" w:rsidR="005726F5" w:rsidRPr="00C561DF" w:rsidRDefault="005726F5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2.93</w:t>
            </w:r>
          </w:p>
        </w:tc>
        <w:tc>
          <w:tcPr>
            <w:tcW w:w="997" w:type="dxa"/>
            <w:shd w:val="clear" w:color="auto" w:fill="auto"/>
          </w:tcPr>
          <w:p w14:paraId="1F881FF1" w14:textId="77777777" w:rsidR="005726F5" w:rsidRPr="00C561DF" w:rsidRDefault="005726F5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0.869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443E1D8B" w14:textId="77777777" w:rsidR="005726F5" w:rsidRPr="00C561DF" w:rsidRDefault="005726F5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561DF">
              <w:rPr>
                <w:rFonts w:ascii="Arial" w:hAnsi="Arial" w:cs="Arial"/>
                <w:b/>
                <w:i/>
                <w:sz w:val="20"/>
                <w:szCs w:val="20"/>
              </w:rPr>
              <w:t>0.001</w:t>
            </w:r>
          </w:p>
        </w:tc>
      </w:tr>
      <w:tr w:rsidR="005726F5" w:rsidRPr="00C561DF" w14:paraId="7A7CC436" w14:textId="77777777" w:rsidTr="00A97C39">
        <w:trPr>
          <w:cantSplit/>
        </w:trPr>
        <w:tc>
          <w:tcPr>
            <w:tcW w:w="5827" w:type="dxa"/>
            <w:vMerge/>
            <w:shd w:val="clear" w:color="auto" w:fill="auto"/>
          </w:tcPr>
          <w:p w14:paraId="0882F97D" w14:textId="77777777" w:rsidR="005726F5" w:rsidRPr="00C561DF" w:rsidRDefault="005726F5" w:rsidP="00A97C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14:paraId="23A9E17E" w14:textId="77777777" w:rsidR="005726F5" w:rsidRPr="00C561DF" w:rsidRDefault="005726F5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SE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73C5146" w14:textId="77777777" w:rsidR="005726F5" w:rsidRPr="00C561DF" w:rsidRDefault="005726F5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3.43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14:paraId="7006D49A" w14:textId="77777777" w:rsidR="005726F5" w:rsidRPr="00C561DF" w:rsidRDefault="005726F5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0.696</w:t>
            </w:r>
          </w:p>
        </w:tc>
        <w:tc>
          <w:tcPr>
            <w:tcW w:w="709" w:type="dxa"/>
            <w:vMerge/>
            <w:shd w:val="clear" w:color="auto" w:fill="auto"/>
          </w:tcPr>
          <w:p w14:paraId="5117008B" w14:textId="77777777" w:rsidR="005726F5" w:rsidRPr="00C561DF" w:rsidRDefault="005726F5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726F5" w:rsidRPr="00C561DF" w14:paraId="7B40CA7B" w14:textId="77777777" w:rsidTr="00A97C39">
        <w:trPr>
          <w:cantSplit/>
        </w:trPr>
        <w:tc>
          <w:tcPr>
            <w:tcW w:w="5827" w:type="dxa"/>
            <w:vMerge w:val="restart"/>
            <w:shd w:val="clear" w:color="auto" w:fill="auto"/>
          </w:tcPr>
          <w:p w14:paraId="1F804527" w14:textId="77777777" w:rsidR="005726F5" w:rsidRPr="00C561DF" w:rsidRDefault="005726F5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9. Blogs wikis and webquests are used in class</w:t>
            </w:r>
          </w:p>
        </w:tc>
        <w:tc>
          <w:tcPr>
            <w:tcW w:w="977" w:type="dxa"/>
            <w:shd w:val="clear" w:color="auto" w:fill="auto"/>
          </w:tcPr>
          <w:p w14:paraId="16E9B4A0" w14:textId="77777777" w:rsidR="005726F5" w:rsidRPr="00C561DF" w:rsidRDefault="005726F5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PE</w:t>
            </w:r>
          </w:p>
        </w:tc>
        <w:tc>
          <w:tcPr>
            <w:tcW w:w="709" w:type="dxa"/>
            <w:shd w:val="clear" w:color="auto" w:fill="auto"/>
          </w:tcPr>
          <w:p w14:paraId="1EC30E3B" w14:textId="77777777" w:rsidR="005726F5" w:rsidRPr="00C561DF" w:rsidRDefault="005726F5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2.81</w:t>
            </w:r>
          </w:p>
        </w:tc>
        <w:tc>
          <w:tcPr>
            <w:tcW w:w="997" w:type="dxa"/>
            <w:shd w:val="clear" w:color="auto" w:fill="auto"/>
          </w:tcPr>
          <w:p w14:paraId="3C05B870" w14:textId="77777777" w:rsidR="005726F5" w:rsidRPr="00C561DF" w:rsidRDefault="005726F5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1.055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428173B5" w14:textId="77777777" w:rsidR="005726F5" w:rsidRPr="00C561DF" w:rsidRDefault="005726F5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561DF">
              <w:rPr>
                <w:rFonts w:ascii="Arial" w:hAnsi="Arial" w:cs="Arial"/>
                <w:b/>
                <w:i/>
                <w:sz w:val="20"/>
                <w:szCs w:val="20"/>
              </w:rPr>
              <w:t>0.004</w:t>
            </w:r>
          </w:p>
        </w:tc>
      </w:tr>
      <w:tr w:rsidR="005726F5" w:rsidRPr="00C561DF" w14:paraId="7620D44E" w14:textId="77777777" w:rsidTr="00A97C39">
        <w:trPr>
          <w:cantSplit/>
        </w:trPr>
        <w:tc>
          <w:tcPr>
            <w:tcW w:w="5827" w:type="dxa"/>
            <w:vMerge/>
            <w:shd w:val="clear" w:color="auto" w:fill="auto"/>
          </w:tcPr>
          <w:p w14:paraId="7FA4C7D1" w14:textId="77777777" w:rsidR="005726F5" w:rsidRPr="00C561DF" w:rsidRDefault="005726F5" w:rsidP="00A97C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14:paraId="6F9295EF" w14:textId="77777777" w:rsidR="005726F5" w:rsidRPr="00C561DF" w:rsidRDefault="005726F5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SE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58ED926" w14:textId="77777777" w:rsidR="005726F5" w:rsidRPr="00C561DF" w:rsidRDefault="005726F5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3.28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14:paraId="342D733A" w14:textId="77777777" w:rsidR="005726F5" w:rsidRPr="00C561DF" w:rsidRDefault="005726F5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0.784</w:t>
            </w:r>
          </w:p>
        </w:tc>
        <w:tc>
          <w:tcPr>
            <w:tcW w:w="709" w:type="dxa"/>
            <w:vMerge/>
            <w:shd w:val="clear" w:color="auto" w:fill="auto"/>
          </w:tcPr>
          <w:p w14:paraId="4EAA4B8A" w14:textId="77777777" w:rsidR="005726F5" w:rsidRPr="00C561DF" w:rsidRDefault="005726F5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726F5" w:rsidRPr="00C561DF" w14:paraId="367B620E" w14:textId="77777777" w:rsidTr="00A97C39">
        <w:trPr>
          <w:cantSplit/>
        </w:trPr>
        <w:tc>
          <w:tcPr>
            <w:tcW w:w="5827" w:type="dxa"/>
            <w:vMerge w:val="restart"/>
            <w:shd w:val="clear" w:color="auto" w:fill="auto"/>
          </w:tcPr>
          <w:p w14:paraId="647DB91B" w14:textId="77777777" w:rsidR="005726F5" w:rsidRPr="00C561DF" w:rsidRDefault="005726F5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10. Interactive whiteboards are used in class</w:t>
            </w:r>
          </w:p>
        </w:tc>
        <w:tc>
          <w:tcPr>
            <w:tcW w:w="977" w:type="dxa"/>
            <w:shd w:val="clear" w:color="auto" w:fill="auto"/>
          </w:tcPr>
          <w:p w14:paraId="46333BEA" w14:textId="77777777" w:rsidR="005726F5" w:rsidRPr="00C561DF" w:rsidRDefault="005726F5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PE</w:t>
            </w:r>
          </w:p>
        </w:tc>
        <w:tc>
          <w:tcPr>
            <w:tcW w:w="709" w:type="dxa"/>
            <w:shd w:val="clear" w:color="auto" w:fill="auto"/>
          </w:tcPr>
          <w:p w14:paraId="368E6A8F" w14:textId="77777777" w:rsidR="005726F5" w:rsidRPr="00C561DF" w:rsidRDefault="005726F5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3.79</w:t>
            </w:r>
          </w:p>
        </w:tc>
        <w:tc>
          <w:tcPr>
            <w:tcW w:w="997" w:type="dxa"/>
            <w:shd w:val="clear" w:color="auto" w:fill="auto"/>
          </w:tcPr>
          <w:p w14:paraId="109AAEAB" w14:textId="77777777" w:rsidR="005726F5" w:rsidRPr="00C561DF" w:rsidRDefault="005726F5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0.505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192B8AE0" w14:textId="77777777" w:rsidR="005726F5" w:rsidRPr="00C561DF" w:rsidRDefault="005726F5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561DF">
              <w:rPr>
                <w:rFonts w:ascii="Arial" w:hAnsi="Arial" w:cs="Arial"/>
                <w:b/>
                <w:i/>
                <w:sz w:val="20"/>
                <w:szCs w:val="20"/>
              </w:rPr>
              <w:t>0.009</w:t>
            </w:r>
          </w:p>
        </w:tc>
      </w:tr>
      <w:tr w:rsidR="005726F5" w:rsidRPr="00C561DF" w14:paraId="23860986" w14:textId="77777777" w:rsidTr="00A97C39">
        <w:trPr>
          <w:cantSplit/>
        </w:trPr>
        <w:tc>
          <w:tcPr>
            <w:tcW w:w="5827" w:type="dxa"/>
            <w:vMerge/>
            <w:shd w:val="clear" w:color="auto" w:fill="auto"/>
          </w:tcPr>
          <w:p w14:paraId="366D9325" w14:textId="77777777" w:rsidR="005726F5" w:rsidRPr="00C561DF" w:rsidRDefault="005726F5" w:rsidP="00A97C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14:paraId="24B2C70A" w14:textId="77777777" w:rsidR="005726F5" w:rsidRPr="00C561DF" w:rsidRDefault="005726F5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SE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98A80E1" w14:textId="77777777" w:rsidR="005726F5" w:rsidRPr="00C561DF" w:rsidRDefault="005726F5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3.48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14:paraId="517F250F" w14:textId="77777777" w:rsidR="005726F5" w:rsidRPr="00C561DF" w:rsidRDefault="005726F5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0.851</w:t>
            </w:r>
          </w:p>
        </w:tc>
        <w:tc>
          <w:tcPr>
            <w:tcW w:w="709" w:type="dxa"/>
            <w:vMerge/>
            <w:shd w:val="clear" w:color="auto" w:fill="auto"/>
          </w:tcPr>
          <w:p w14:paraId="15BD8AE4" w14:textId="77777777" w:rsidR="005726F5" w:rsidRPr="00C561DF" w:rsidRDefault="005726F5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726F5" w:rsidRPr="00C561DF" w14:paraId="77A6C2DC" w14:textId="77777777" w:rsidTr="00A97C39">
        <w:trPr>
          <w:cantSplit/>
        </w:trPr>
        <w:tc>
          <w:tcPr>
            <w:tcW w:w="5827" w:type="dxa"/>
            <w:vMerge w:val="restart"/>
            <w:shd w:val="clear" w:color="auto" w:fill="auto"/>
          </w:tcPr>
          <w:p w14:paraId="68281219" w14:textId="77777777" w:rsidR="005726F5" w:rsidRPr="00C561DF" w:rsidRDefault="005726F5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11. Computer-mediated communication is used in class (e.g.. e-Twinning)</w:t>
            </w:r>
          </w:p>
        </w:tc>
        <w:tc>
          <w:tcPr>
            <w:tcW w:w="977" w:type="dxa"/>
            <w:shd w:val="clear" w:color="auto" w:fill="auto"/>
          </w:tcPr>
          <w:p w14:paraId="644B40AA" w14:textId="77777777" w:rsidR="005726F5" w:rsidRPr="00C561DF" w:rsidRDefault="005726F5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PE</w:t>
            </w:r>
          </w:p>
        </w:tc>
        <w:tc>
          <w:tcPr>
            <w:tcW w:w="709" w:type="dxa"/>
            <w:shd w:val="clear" w:color="auto" w:fill="auto"/>
          </w:tcPr>
          <w:p w14:paraId="35FCB611" w14:textId="77777777" w:rsidR="005726F5" w:rsidRPr="00C561DF" w:rsidRDefault="005726F5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1.44</w:t>
            </w:r>
          </w:p>
        </w:tc>
        <w:tc>
          <w:tcPr>
            <w:tcW w:w="997" w:type="dxa"/>
            <w:shd w:val="clear" w:color="auto" w:fill="auto"/>
          </w:tcPr>
          <w:p w14:paraId="3AE16AC4" w14:textId="77777777" w:rsidR="005726F5" w:rsidRPr="00C561DF" w:rsidRDefault="005726F5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0.870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74C9AAB4" w14:textId="77777777" w:rsidR="005726F5" w:rsidRPr="00C561DF" w:rsidRDefault="005726F5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561DF">
              <w:rPr>
                <w:rFonts w:ascii="Arial" w:hAnsi="Arial" w:cs="Arial"/>
                <w:b/>
                <w:i/>
                <w:sz w:val="20"/>
                <w:szCs w:val="20"/>
              </w:rPr>
              <w:t>0.001</w:t>
            </w:r>
          </w:p>
        </w:tc>
      </w:tr>
      <w:tr w:rsidR="005726F5" w:rsidRPr="00C561DF" w14:paraId="12FF6050" w14:textId="77777777" w:rsidTr="00A97C39">
        <w:trPr>
          <w:cantSplit/>
        </w:trPr>
        <w:tc>
          <w:tcPr>
            <w:tcW w:w="5827" w:type="dxa"/>
            <w:vMerge/>
            <w:shd w:val="clear" w:color="auto" w:fill="auto"/>
          </w:tcPr>
          <w:p w14:paraId="538E5B58" w14:textId="77777777" w:rsidR="005726F5" w:rsidRPr="00C561DF" w:rsidRDefault="005726F5" w:rsidP="00A97C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10205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14:paraId="17532EB1" w14:textId="77777777" w:rsidR="005726F5" w:rsidRPr="00C561DF" w:rsidRDefault="005726F5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color w:val="264A60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SE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D32E91B" w14:textId="77777777" w:rsidR="005726F5" w:rsidRPr="00C561DF" w:rsidRDefault="005726F5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C561DF">
              <w:rPr>
                <w:rFonts w:ascii="Arial" w:hAnsi="Arial" w:cs="Arial"/>
                <w:color w:val="010205"/>
                <w:sz w:val="20"/>
                <w:szCs w:val="20"/>
              </w:rPr>
              <w:t>2.52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14:paraId="5525A279" w14:textId="77777777" w:rsidR="005726F5" w:rsidRPr="00C561DF" w:rsidRDefault="005726F5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color w:val="010205"/>
                <w:sz w:val="20"/>
                <w:szCs w:val="20"/>
              </w:rPr>
            </w:pPr>
            <w:r w:rsidRPr="00C561DF">
              <w:rPr>
                <w:rFonts w:ascii="Arial" w:hAnsi="Arial" w:cs="Arial"/>
                <w:color w:val="010205"/>
                <w:sz w:val="20"/>
                <w:szCs w:val="20"/>
              </w:rPr>
              <w:t>1.093</w:t>
            </w:r>
          </w:p>
        </w:tc>
        <w:tc>
          <w:tcPr>
            <w:tcW w:w="709" w:type="dxa"/>
            <w:vMerge/>
            <w:shd w:val="clear" w:color="auto" w:fill="auto"/>
          </w:tcPr>
          <w:p w14:paraId="1FD6EAEE" w14:textId="77777777" w:rsidR="005726F5" w:rsidRPr="00C561DF" w:rsidRDefault="005726F5" w:rsidP="00A97C39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ascii="Arial" w:hAnsi="Arial" w:cs="Arial"/>
                <w:color w:val="010205"/>
                <w:sz w:val="20"/>
                <w:szCs w:val="20"/>
              </w:rPr>
            </w:pPr>
          </w:p>
        </w:tc>
      </w:tr>
    </w:tbl>
    <w:p w14:paraId="6A1EAB36" w14:textId="77777777" w:rsidR="005726F5" w:rsidRPr="00C561DF" w:rsidRDefault="005726F5" w:rsidP="005726F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59B21C4" w14:textId="77777777" w:rsidR="005726F5" w:rsidRDefault="005726F5">
      <w:pPr>
        <w:spacing w:after="160" w:line="259" w:lineRule="auto"/>
      </w:pPr>
      <w:r>
        <w:br w:type="page"/>
      </w:r>
    </w:p>
    <w:p w14:paraId="1B6B2C4E" w14:textId="77777777" w:rsidR="00826D85" w:rsidRPr="00C561DF" w:rsidRDefault="00826D85" w:rsidP="00826D85">
      <w:pPr>
        <w:jc w:val="both"/>
        <w:outlineLvl w:val="0"/>
        <w:rPr>
          <w:rFonts w:ascii="Arial" w:hAnsi="Arial" w:cs="Arial"/>
          <w:sz w:val="20"/>
          <w:szCs w:val="20"/>
        </w:rPr>
      </w:pPr>
      <w:r w:rsidRPr="00C561DF">
        <w:rPr>
          <w:rFonts w:ascii="Arial" w:hAnsi="Arial" w:cs="Arial"/>
          <w:sz w:val="20"/>
          <w:szCs w:val="20"/>
        </w:rPr>
        <w:lastRenderedPageBreak/>
        <w:t>Tabla 5. Cross matrix from class observation and semi-structured interviews.</w:t>
      </w:r>
    </w:p>
    <w:p w14:paraId="798F667A" w14:textId="77777777" w:rsidR="00826D85" w:rsidRPr="00C561DF" w:rsidRDefault="00826D85" w:rsidP="00826D8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358" w:type="dxa"/>
        <w:jc w:val="righ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95"/>
        <w:gridCol w:w="1835"/>
        <w:gridCol w:w="1984"/>
        <w:gridCol w:w="1843"/>
        <w:gridCol w:w="1701"/>
      </w:tblGrid>
      <w:tr w:rsidR="00826D85" w:rsidRPr="00C561DF" w14:paraId="2C1F813E" w14:textId="77777777" w:rsidTr="00A97C39">
        <w:trPr>
          <w:trHeight w:val="348"/>
          <w:jc w:val="right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5B54BA" w14:textId="77777777" w:rsidR="00826D85" w:rsidRPr="00C561DF" w:rsidRDefault="00826D85" w:rsidP="00A97C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CE2789" w14:textId="77777777" w:rsidR="00826D85" w:rsidRPr="00C561DF" w:rsidRDefault="00826D85" w:rsidP="00A97C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b/>
                <w:bCs/>
                <w:sz w:val="20"/>
                <w:szCs w:val="20"/>
              </w:rPr>
              <w:t>Primary Education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CF5C95" w14:textId="77777777" w:rsidR="00826D85" w:rsidRPr="00C561DF" w:rsidRDefault="00826D85" w:rsidP="00A97C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b/>
                <w:bCs/>
                <w:sz w:val="20"/>
                <w:szCs w:val="20"/>
              </w:rPr>
              <w:t>Secondary Education</w:t>
            </w:r>
          </w:p>
        </w:tc>
      </w:tr>
      <w:tr w:rsidR="00826D85" w:rsidRPr="00C561DF" w14:paraId="1D1ADE7F" w14:textId="77777777" w:rsidTr="00A97C39">
        <w:trPr>
          <w:trHeight w:val="358"/>
          <w:jc w:val="right"/>
        </w:trPr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ADFB71" w14:textId="77777777" w:rsidR="00826D85" w:rsidRPr="00C561DF" w:rsidRDefault="00826D85" w:rsidP="00A97C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9408AC" w14:textId="77777777" w:rsidR="00826D85" w:rsidRPr="00C561DF" w:rsidRDefault="00826D85" w:rsidP="00A97C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STUDENTS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1D9A88" w14:textId="77777777" w:rsidR="00826D85" w:rsidRPr="00C561DF" w:rsidRDefault="00826D85" w:rsidP="00A97C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TEACHERS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BE2A66" w14:textId="77777777" w:rsidR="00826D85" w:rsidRPr="00C561DF" w:rsidRDefault="00826D85" w:rsidP="00A97C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STUDENTS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6D6079" w14:textId="77777777" w:rsidR="00826D85" w:rsidRPr="00C561DF" w:rsidRDefault="00826D85" w:rsidP="00A97C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TEACHERS</w:t>
            </w:r>
          </w:p>
        </w:tc>
      </w:tr>
      <w:tr w:rsidR="00826D85" w:rsidRPr="00C561DF" w14:paraId="705F7071" w14:textId="77777777" w:rsidTr="00A97C39">
        <w:trPr>
          <w:trHeight w:val="495"/>
          <w:jc w:val="right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D66E21" w14:textId="77777777" w:rsidR="00826D85" w:rsidRPr="00C561DF" w:rsidRDefault="00826D85" w:rsidP="00A97C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Authentic materials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4BA01B" w14:textId="77777777" w:rsidR="00826D85" w:rsidRPr="00C561DF" w:rsidRDefault="00826D85" w:rsidP="00A97C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 xml:space="preserve">           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4A2DE3" w14:textId="77777777" w:rsidR="00826D85" w:rsidRPr="00C561DF" w:rsidRDefault="00826D85" w:rsidP="00A97C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CF1D88" w14:textId="77777777" w:rsidR="00826D85" w:rsidRPr="00C561DF" w:rsidRDefault="00826D85" w:rsidP="00A97C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They use both authentic and adapted materials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ACA97E" w14:textId="77777777" w:rsidR="00826D85" w:rsidRPr="00C561DF" w:rsidRDefault="00826D85" w:rsidP="00A97C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EF44BA" w14:textId="77777777" w:rsidR="00826D85" w:rsidRPr="00C561DF" w:rsidRDefault="00826D85" w:rsidP="00A97C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2C7A60" w14:textId="77777777" w:rsidR="00826D85" w:rsidRPr="00C561DF" w:rsidRDefault="00826D85" w:rsidP="00A97C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All kinds of materials are used</w:t>
            </w:r>
          </w:p>
        </w:tc>
      </w:tr>
      <w:tr w:rsidR="00826D85" w:rsidRPr="00C561DF" w14:paraId="4F3A82A0" w14:textId="77777777" w:rsidTr="00A97C39">
        <w:trPr>
          <w:trHeight w:val="683"/>
          <w:jc w:val="right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698867" w14:textId="77777777" w:rsidR="00826D85" w:rsidRPr="00C561DF" w:rsidRDefault="00826D85" w:rsidP="00A97C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Adapted or hand-made materials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A299E2" w14:textId="77777777" w:rsidR="00826D85" w:rsidRPr="00C561DF" w:rsidRDefault="00826D85" w:rsidP="00A97C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Non-linguistic-area worksheets and notebook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2B00" w14:textId="77777777" w:rsidR="00826D85" w:rsidRPr="00C561DF" w:rsidRDefault="00826D85" w:rsidP="00A97C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65CF" w14:textId="77777777" w:rsidR="00826D85" w:rsidRPr="00C561DF" w:rsidRDefault="00826D85" w:rsidP="00A97C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D85" w:rsidRPr="00C561DF" w14:paraId="3B42DD93" w14:textId="77777777" w:rsidTr="00A97C39">
        <w:trPr>
          <w:trHeight w:val="695"/>
          <w:jc w:val="right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B21875" w14:textId="77777777" w:rsidR="00826D85" w:rsidRPr="00C561DF" w:rsidRDefault="00826D85" w:rsidP="00A97C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Books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60FC4C" w14:textId="77777777" w:rsidR="00826D85" w:rsidRPr="00C561DF" w:rsidRDefault="00826D85" w:rsidP="00A97C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In the foreign language  class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BBC781" w14:textId="77777777" w:rsidR="00826D85" w:rsidRPr="00C561DF" w:rsidRDefault="00826D85" w:rsidP="00A97C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In the foreign language class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E155D0" w14:textId="77777777" w:rsidR="00826D85" w:rsidRPr="00C561DF" w:rsidRDefault="00826D85" w:rsidP="00A97C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 xml:space="preserve">In the foreign language class </w:t>
            </w:r>
          </w:p>
          <w:p w14:paraId="09A5DE03" w14:textId="77777777" w:rsidR="00826D85" w:rsidRPr="00C561DF" w:rsidRDefault="00826D85" w:rsidP="00A97C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Non-linguistic-area books if they find any</w:t>
            </w:r>
          </w:p>
        </w:tc>
      </w:tr>
      <w:tr w:rsidR="00826D85" w:rsidRPr="00C561DF" w14:paraId="56AC06E0" w14:textId="77777777" w:rsidTr="00A97C39">
        <w:trPr>
          <w:trHeight w:val="552"/>
          <w:jc w:val="right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3B2AFE" w14:textId="77777777" w:rsidR="00826D85" w:rsidRPr="00C561DF" w:rsidRDefault="00826D85" w:rsidP="00A97C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Online reference materials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ED1CE6" w14:textId="77777777" w:rsidR="00826D85" w:rsidRPr="00C561DF" w:rsidRDefault="00826D85" w:rsidP="00A97C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Only 1 school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7AA077" w14:textId="77777777" w:rsidR="00826D85" w:rsidRPr="00C561DF" w:rsidRDefault="00826D85" w:rsidP="00A97C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Some schools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6AA0EA" w14:textId="77777777" w:rsidR="00826D85" w:rsidRPr="00C561DF" w:rsidRDefault="00826D85" w:rsidP="00A97C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All of them use online reference materials</w:t>
            </w:r>
          </w:p>
        </w:tc>
      </w:tr>
      <w:tr w:rsidR="00826D85" w:rsidRPr="00C561DF" w14:paraId="60CDC823" w14:textId="77777777" w:rsidTr="00A97C39">
        <w:trPr>
          <w:trHeight w:val="703"/>
          <w:jc w:val="right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90B65D" w14:textId="77777777" w:rsidR="00826D85" w:rsidRPr="00C561DF" w:rsidRDefault="00826D85" w:rsidP="00A97C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Blogs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B0D258" w14:textId="77777777" w:rsidR="00826D85" w:rsidRPr="00C561DF" w:rsidRDefault="00826D85" w:rsidP="00A97C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 xml:space="preserve">        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825B87" w14:textId="77777777" w:rsidR="00826D85" w:rsidRPr="00C561DF" w:rsidRDefault="00826D85" w:rsidP="00A97C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Some schools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FE108D" w14:textId="77777777" w:rsidR="00826D85" w:rsidRPr="00C561DF" w:rsidRDefault="00826D85" w:rsidP="00A97C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Some of them have blogs, others use websites or wikis</w:t>
            </w:r>
          </w:p>
        </w:tc>
      </w:tr>
      <w:tr w:rsidR="00826D85" w:rsidRPr="00C561DF" w14:paraId="2A4C8178" w14:textId="77777777" w:rsidTr="00A97C39">
        <w:trPr>
          <w:trHeight w:val="829"/>
          <w:jc w:val="right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83DB87" w14:textId="77777777" w:rsidR="00826D85" w:rsidRPr="00C561DF" w:rsidRDefault="00826D85" w:rsidP="00A97C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Interactive whiteboard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89AAB3" w14:textId="77777777" w:rsidR="00826D85" w:rsidRPr="00C561DF" w:rsidRDefault="00826D85" w:rsidP="00A97C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2 schools, but mainly as a projector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667B02" w14:textId="77777777" w:rsidR="00826D85" w:rsidRPr="00C561DF" w:rsidRDefault="00826D85" w:rsidP="00A97C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Mainly as a projector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89B75E" w14:textId="77777777" w:rsidR="00826D85" w:rsidRPr="00C561DF" w:rsidRDefault="00826D85" w:rsidP="00A97C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1DF">
              <w:rPr>
                <w:rFonts w:ascii="Arial" w:hAnsi="Arial" w:cs="Arial"/>
                <w:sz w:val="20"/>
                <w:szCs w:val="20"/>
              </w:rPr>
              <w:t>All of them use interactive whiteboards but mainly as a projector</w:t>
            </w:r>
          </w:p>
        </w:tc>
      </w:tr>
    </w:tbl>
    <w:p w14:paraId="540F96C9" w14:textId="77777777" w:rsidR="00826D85" w:rsidRPr="00C561DF" w:rsidRDefault="00826D85" w:rsidP="00826D85">
      <w:pPr>
        <w:jc w:val="both"/>
        <w:rPr>
          <w:rFonts w:ascii="Arial" w:hAnsi="Arial" w:cs="Arial"/>
          <w:sz w:val="20"/>
          <w:szCs w:val="20"/>
        </w:rPr>
      </w:pPr>
    </w:p>
    <w:p w14:paraId="75186DB7" w14:textId="77777777" w:rsidR="00826D85" w:rsidRDefault="00826D85">
      <w:pPr>
        <w:spacing w:after="160" w:line="259" w:lineRule="auto"/>
      </w:pPr>
      <w:r>
        <w:br w:type="page"/>
      </w:r>
    </w:p>
    <w:p w14:paraId="4535F75F" w14:textId="77777777" w:rsidR="00826D85" w:rsidRPr="00C561DF" w:rsidRDefault="00826D85" w:rsidP="00826D85">
      <w:pPr>
        <w:jc w:val="both"/>
        <w:rPr>
          <w:rFonts w:ascii="Arial" w:hAnsi="Arial" w:cs="Arial"/>
          <w:sz w:val="20"/>
          <w:szCs w:val="20"/>
        </w:rPr>
      </w:pPr>
    </w:p>
    <w:p w14:paraId="425FD4F3" w14:textId="77777777" w:rsidR="00826D85" w:rsidRPr="00C561DF" w:rsidRDefault="00826D85" w:rsidP="00826D85">
      <w:pPr>
        <w:jc w:val="both"/>
        <w:rPr>
          <w:rFonts w:ascii="Arial" w:hAnsi="Arial" w:cs="Arial"/>
          <w:sz w:val="20"/>
          <w:szCs w:val="20"/>
        </w:rPr>
      </w:pPr>
      <w:r w:rsidRPr="00C561DF">
        <w:rPr>
          <w:rFonts w:ascii="Arial" w:hAnsi="Arial" w:cs="Arial"/>
          <w:sz w:val="20"/>
          <w:szCs w:val="20"/>
        </w:rPr>
        <w:t>Table 6. Pearson correlations. Extramural activities (primary school level).</w:t>
      </w:r>
    </w:p>
    <w:tbl>
      <w:tblPr>
        <w:tblpPr w:leftFromText="141" w:rightFromText="141" w:vertAnchor="text" w:tblpY="1"/>
        <w:tblOverlap w:val="never"/>
        <w:tblW w:w="8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5"/>
        <w:gridCol w:w="709"/>
        <w:gridCol w:w="1134"/>
        <w:gridCol w:w="1559"/>
        <w:gridCol w:w="708"/>
        <w:gridCol w:w="851"/>
        <w:gridCol w:w="1276"/>
        <w:gridCol w:w="851"/>
      </w:tblGrid>
      <w:tr w:rsidR="00826D85" w:rsidRPr="00C561DF" w14:paraId="3BDE1499" w14:textId="77777777" w:rsidTr="00A97C39">
        <w:trPr>
          <w:cantSplit/>
        </w:trPr>
        <w:tc>
          <w:tcPr>
            <w:tcW w:w="1565" w:type="dxa"/>
            <w:shd w:val="clear" w:color="auto" w:fill="FFFFFF" w:themeFill="background1"/>
            <w:vAlign w:val="bottom"/>
          </w:tcPr>
          <w:p w14:paraId="71793528" w14:textId="77777777" w:rsidR="00826D85" w:rsidRPr="00C561DF" w:rsidRDefault="00826D85" w:rsidP="00A97C39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E0E0E0"/>
            <w:vAlign w:val="bottom"/>
          </w:tcPr>
          <w:p w14:paraId="51F9394A" w14:textId="77777777" w:rsidR="00826D85" w:rsidRPr="00C561DF" w:rsidRDefault="00826D85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s-ES"/>
              </w:rPr>
            </w:pPr>
            <w:r w:rsidRPr="00C561DF">
              <w:rPr>
                <w:rFonts w:ascii="Arial" w:hAnsi="Arial" w:cs="Arial"/>
                <w:color w:val="264A60"/>
                <w:sz w:val="18"/>
                <w:szCs w:val="18"/>
                <w:lang w:val="es-ES"/>
              </w:rPr>
              <w:t>Books</w:t>
            </w:r>
          </w:p>
        </w:tc>
        <w:tc>
          <w:tcPr>
            <w:tcW w:w="1134" w:type="dxa"/>
            <w:shd w:val="clear" w:color="auto" w:fill="E0E0E0"/>
            <w:vAlign w:val="bottom"/>
          </w:tcPr>
          <w:p w14:paraId="6117AC2A" w14:textId="77777777" w:rsidR="00826D85" w:rsidRPr="00C561DF" w:rsidRDefault="00826D85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s-ES"/>
              </w:rPr>
            </w:pPr>
            <w:r w:rsidRPr="00C561DF">
              <w:rPr>
                <w:rFonts w:ascii="Arial" w:hAnsi="Arial" w:cs="Arial"/>
                <w:color w:val="264A60"/>
                <w:sz w:val="18"/>
                <w:szCs w:val="18"/>
                <w:lang w:val="es-ES"/>
              </w:rPr>
              <w:t>Magazines</w:t>
            </w:r>
          </w:p>
        </w:tc>
        <w:tc>
          <w:tcPr>
            <w:tcW w:w="1559" w:type="dxa"/>
            <w:shd w:val="clear" w:color="auto" w:fill="E0E0E0"/>
            <w:vAlign w:val="bottom"/>
          </w:tcPr>
          <w:p w14:paraId="6434B0C1" w14:textId="77777777" w:rsidR="00826D85" w:rsidRPr="00C561DF" w:rsidRDefault="00826D85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s-ES"/>
              </w:rPr>
            </w:pPr>
            <w:r w:rsidRPr="00C561DF">
              <w:rPr>
                <w:rFonts w:ascii="Arial" w:hAnsi="Arial" w:cs="Arial"/>
                <w:color w:val="264A60"/>
                <w:sz w:val="18"/>
                <w:szCs w:val="18"/>
                <w:lang w:val="es-ES"/>
              </w:rPr>
              <w:t>TV Shows</w:t>
            </w:r>
          </w:p>
        </w:tc>
        <w:tc>
          <w:tcPr>
            <w:tcW w:w="708" w:type="dxa"/>
            <w:shd w:val="clear" w:color="auto" w:fill="E0E0E0"/>
            <w:vAlign w:val="bottom"/>
          </w:tcPr>
          <w:p w14:paraId="546DD2B9" w14:textId="77777777" w:rsidR="00826D85" w:rsidRPr="00C561DF" w:rsidRDefault="00826D85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s-ES"/>
              </w:rPr>
            </w:pPr>
            <w:r w:rsidRPr="00C561DF">
              <w:rPr>
                <w:rFonts w:ascii="Arial" w:hAnsi="Arial" w:cs="Arial"/>
                <w:color w:val="264A60"/>
                <w:sz w:val="18"/>
                <w:szCs w:val="18"/>
                <w:lang w:val="es-ES"/>
              </w:rPr>
              <w:t>Films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0E0E0"/>
            <w:vAlign w:val="bottom"/>
          </w:tcPr>
          <w:p w14:paraId="1439F1A8" w14:textId="77777777" w:rsidR="00826D85" w:rsidRPr="00C561DF" w:rsidRDefault="00826D85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s-ES"/>
              </w:rPr>
            </w:pPr>
            <w:r w:rsidRPr="00C561DF">
              <w:rPr>
                <w:rFonts w:ascii="Arial" w:hAnsi="Arial" w:cs="Arial"/>
                <w:color w:val="264A60"/>
                <w:sz w:val="18"/>
                <w:szCs w:val="18"/>
                <w:lang w:val="es-ES"/>
              </w:rPr>
              <w:t>Internet</w:t>
            </w:r>
          </w:p>
        </w:tc>
        <w:tc>
          <w:tcPr>
            <w:tcW w:w="1276" w:type="dxa"/>
            <w:shd w:val="clear" w:color="auto" w:fill="E0E0E0"/>
            <w:vAlign w:val="bottom"/>
          </w:tcPr>
          <w:p w14:paraId="0DF86378" w14:textId="77777777" w:rsidR="00826D85" w:rsidRPr="00C561DF" w:rsidRDefault="00826D85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s-ES"/>
              </w:rPr>
            </w:pPr>
            <w:r w:rsidRPr="00C561DF">
              <w:rPr>
                <w:rFonts w:ascii="Arial" w:hAnsi="Arial" w:cs="Arial"/>
                <w:color w:val="264A60"/>
                <w:sz w:val="18"/>
                <w:szCs w:val="18"/>
                <w:lang w:val="es-ES"/>
              </w:rPr>
              <w:t>Videogames</w:t>
            </w:r>
          </w:p>
        </w:tc>
        <w:tc>
          <w:tcPr>
            <w:tcW w:w="851" w:type="dxa"/>
            <w:shd w:val="clear" w:color="auto" w:fill="E0E0E0"/>
            <w:vAlign w:val="bottom"/>
          </w:tcPr>
          <w:p w14:paraId="0D0CB73B" w14:textId="77777777" w:rsidR="00826D85" w:rsidRPr="00C561DF" w:rsidRDefault="00826D85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s-ES"/>
              </w:rPr>
            </w:pPr>
            <w:r w:rsidRPr="00C561DF">
              <w:rPr>
                <w:rFonts w:ascii="Arial" w:hAnsi="Arial" w:cs="Arial"/>
                <w:color w:val="264A60"/>
                <w:sz w:val="18"/>
                <w:szCs w:val="18"/>
                <w:lang w:val="es-ES"/>
              </w:rPr>
              <w:t>Songs</w:t>
            </w:r>
          </w:p>
        </w:tc>
      </w:tr>
      <w:tr w:rsidR="00826D85" w:rsidRPr="00C561DF" w14:paraId="36F426EC" w14:textId="77777777" w:rsidTr="00A97C39">
        <w:trPr>
          <w:cantSplit/>
        </w:trPr>
        <w:tc>
          <w:tcPr>
            <w:tcW w:w="1565" w:type="dxa"/>
            <w:shd w:val="clear" w:color="auto" w:fill="E0E0E0"/>
          </w:tcPr>
          <w:p w14:paraId="51C8F3F8" w14:textId="77777777" w:rsidR="00826D85" w:rsidRPr="00C561DF" w:rsidRDefault="00826D85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s-ES"/>
              </w:rPr>
            </w:pPr>
            <w:r w:rsidRPr="00C561DF">
              <w:rPr>
                <w:rFonts w:ascii="Arial" w:hAnsi="Arial" w:cs="Arial"/>
                <w:color w:val="264A60"/>
                <w:sz w:val="18"/>
                <w:szCs w:val="18"/>
                <w:lang w:val="es-ES"/>
              </w:rPr>
              <w:t>Books</w:t>
            </w:r>
          </w:p>
        </w:tc>
        <w:tc>
          <w:tcPr>
            <w:tcW w:w="709" w:type="dxa"/>
            <w:shd w:val="clear" w:color="auto" w:fill="FFFFFF" w:themeFill="background1"/>
          </w:tcPr>
          <w:p w14:paraId="25444863" w14:textId="77777777" w:rsidR="00826D85" w:rsidRPr="00C561DF" w:rsidRDefault="00826D85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</w:pPr>
            <w:r w:rsidRPr="00C561DF"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4799C8E5" w14:textId="77777777" w:rsidR="00826D85" w:rsidRPr="00C561DF" w:rsidRDefault="00826D85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</w:pPr>
            <w:r w:rsidRPr="00C561DF"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  <w:t>-0.095</w:t>
            </w:r>
          </w:p>
        </w:tc>
        <w:tc>
          <w:tcPr>
            <w:tcW w:w="1559" w:type="dxa"/>
            <w:shd w:val="clear" w:color="auto" w:fill="FFFFFF" w:themeFill="background1"/>
          </w:tcPr>
          <w:p w14:paraId="71BCC53E" w14:textId="77777777" w:rsidR="00826D85" w:rsidRPr="00C561DF" w:rsidRDefault="00826D85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b/>
                <w:color w:val="010205"/>
                <w:sz w:val="18"/>
                <w:szCs w:val="18"/>
                <w:lang w:val="es-ES"/>
              </w:rPr>
            </w:pPr>
            <w:r w:rsidRPr="00C561DF">
              <w:rPr>
                <w:rFonts w:ascii="Arial" w:hAnsi="Arial" w:cs="Arial"/>
                <w:b/>
                <w:color w:val="010205"/>
                <w:sz w:val="18"/>
                <w:szCs w:val="18"/>
                <w:lang w:val="es-ES"/>
              </w:rPr>
              <w:t>0.780</w:t>
            </w:r>
            <w:r w:rsidRPr="00C561DF">
              <w:rPr>
                <w:rFonts w:ascii="Arial" w:hAnsi="Arial" w:cs="Arial"/>
                <w:b/>
                <w:color w:val="010205"/>
                <w:sz w:val="18"/>
                <w:szCs w:val="18"/>
                <w:vertAlign w:val="superscript"/>
                <w:lang w:val="es-ES"/>
              </w:rPr>
              <w:t>**</w:t>
            </w:r>
          </w:p>
        </w:tc>
        <w:tc>
          <w:tcPr>
            <w:tcW w:w="708" w:type="dxa"/>
            <w:shd w:val="clear" w:color="auto" w:fill="FFFFFF" w:themeFill="background1"/>
          </w:tcPr>
          <w:p w14:paraId="71E7C35F" w14:textId="77777777" w:rsidR="00826D85" w:rsidRPr="00C561DF" w:rsidRDefault="00826D85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</w:pPr>
            <w:r w:rsidRPr="00C561DF"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  <w:t>0.070</w:t>
            </w:r>
          </w:p>
        </w:tc>
        <w:tc>
          <w:tcPr>
            <w:tcW w:w="851" w:type="dxa"/>
            <w:shd w:val="clear" w:color="auto" w:fill="E6E6E6"/>
          </w:tcPr>
          <w:p w14:paraId="633F0A6C" w14:textId="77777777" w:rsidR="00826D85" w:rsidRPr="00C561DF" w:rsidRDefault="00826D85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b/>
                <w:color w:val="010205"/>
                <w:sz w:val="20"/>
                <w:szCs w:val="20"/>
                <w:lang w:val="es-ES"/>
              </w:rPr>
            </w:pPr>
            <w:r w:rsidRPr="00C561DF">
              <w:rPr>
                <w:rFonts w:ascii="Arial" w:hAnsi="Arial" w:cs="Arial"/>
                <w:b/>
                <w:color w:val="010205"/>
                <w:sz w:val="20"/>
                <w:szCs w:val="20"/>
                <w:lang w:val="es-ES"/>
              </w:rPr>
              <w:t>0.358</w:t>
            </w:r>
            <w:r w:rsidRPr="00C561DF">
              <w:rPr>
                <w:rFonts w:ascii="Arial" w:hAnsi="Arial" w:cs="Arial"/>
                <w:b/>
                <w:color w:val="010205"/>
                <w:sz w:val="20"/>
                <w:szCs w:val="20"/>
                <w:vertAlign w:val="superscript"/>
                <w:lang w:val="es-ES"/>
              </w:rPr>
              <w:t>**</w:t>
            </w:r>
          </w:p>
        </w:tc>
        <w:tc>
          <w:tcPr>
            <w:tcW w:w="1276" w:type="dxa"/>
            <w:shd w:val="clear" w:color="auto" w:fill="FFFFFF" w:themeFill="background1"/>
          </w:tcPr>
          <w:p w14:paraId="047FB545" w14:textId="77777777" w:rsidR="00826D85" w:rsidRPr="00C561DF" w:rsidRDefault="00826D85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</w:pPr>
            <w:r w:rsidRPr="00C561DF"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  <w:t>0.131</w:t>
            </w:r>
          </w:p>
        </w:tc>
        <w:tc>
          <w:tcPr>
            <w:tcW w:w="851" w:type="dxa"/>
            <w:shd w:val="clear" w:color="auto" w:fill="FFFFFF" w:themeFill="background1"/>
          </w:tcPr>
          <w:p w14:paraId="3259B7FD" w14:textId="77777777" w:rsidR="00826D85" w:rsidRPr="00C561DF" w:rsidRDefault="00826D85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b/>
                <w:color w:val="010205"/>
                <w:sz w:val="20"/>
                <w:szCs w:val="20"/>
                <w:lang w:val="es-ES"/>
              </w:rPr>
            </w:pPr>
            <w:r w:rsidRPr="00C561DF">
              <w:rPr>
                <w:rFonts w:ascii="Arial" w:hAnsi="Arial" w:cs="Arial"/>
                <w:b/>
                <w:color w:val="010205"/>
                <w:sz w:val="20"/>
                <w:szCs w:val="20"/>
                <w:lang w:val="es-ES"/>
              </w:rPr>
              <w:t>0.614</w:t>
            </w:r>
            <w:r w:rsidRPr="00C561DF">
              <w:rPr>
                <w:rFonts w:ascii="Arial" w:hAnsi="Arial" w:cs="Arial"/>
                <w:b/>
                <w:color w:val="010205"/>
                <w:sz w:val="20"/>
                <w:szCs w:val="20"/>
                <w:vertAlign w:val="superscript"/>
                <w:lang w:val="es-ES"/>
              </w:rPr>
              <w:t>**</w:t>
            </w:r>
          </w:p>
        </w:tc>
      </w:tr>
      <w:tr w:rsidR="00826D85" w:rsidRPr="00C561DF" w14:paraId="7FDAF93E" w14:textId="77777777" w:rsidTr="00A97C39">
        <w:trPr>
          <w:cantSplit/>
        </w:trPr>
        <w:tc>
          <w:tcPr>
            <w:tcW w:w="1565" w:type="dxa"/>
            <w:shd w:val="clear" w:color="auto" w:fill="E0E0E0"/>
          </w:tcPr>
          <w:p w14:paraId="4F86068C" w14:textId="77777777" w:rsidR="00826D85" w:rsidRPr="00C561DF" w:rsidRDefault="00826D85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s-ES"/>
              </w:rPr>
            </w:pPr>
            <w:r w:rsidRPr="00C561DF">
              <w:rPr>
                <w:rFonts w:ascii="Arial" w:hAnsi="Arial" w:cs="Arial"/>
                <w:color w:val="264A60"/>
                <w:sz w:val="18"/>
                <w:szCs w:val="18"/>
                <w:lang w:val="es-ES"/>
              </w:rPr>
              <w:t>Magazines</w:t>
            </w:r>
          </w:p>
        </w:tc>
        <w:tc>
          <w:tcPr>
            <w:tcW w:w="709" w:type="dxa"/>
            <w:shd w:val="clear" w:color="auto" w:fill="FFFFFF" w:themeFill="background1"/>
          </w:tcPr>
          <w:p w14:paraId="63B60864" w14:textId="77777777" w:rsidR="00826D85" w:rsidRPr="00C561DF" w:rsidRDefault="00826D85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96CD4DF" w14:textId="77777777" w:rsidR="00826D85" w:rsidRPr="00C561DF" w:rsidRDefault="00826D85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</w:pPr>
            <w:r w:rsidRPr="00C561DF"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14:paraId="3F2F421C" w14:textId="77777777" w:rsidR="00826D85" w:rsidRPr="00C561DF" w:rsidRDefault="00826D85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</w:pPr>
            <w:r w:rsidRPr="00C561DF"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  <w:t>-0.082</w:t>
            </w:r>
          </w:p>
        </w:tc>
        <w:tc>
          <w:tcPr>
            <w:tcW w:w="708" w:type="dxa"/>
            <w:shd w:val="clear" w:color="auto" w:fill="FFFFFF" w:themeFill="background1"/>
          </w:tcPr>
          <w:p w14:paraId="1307F082" w14:textId="77777777" w:rsidR="00826D85" w:rsidRPr="00C561DF" w:rsidRDefault="00826D85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</w:pPr>
            <w:r w:rsidRPr="00C561DF"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  <w:t>0.204</w:t>
            </w:r>
          </w:p>
        </w:tc>
        <w:tc>
          <w:tcPr>
            <w:tcW w:w="851" w:type="dxa"/>
            <w:shd w:val="clear" w:color="auto" w:fill="E6E6E6"/>
          </w:tcPr>
          <w:p w14:paraId="32A277E1" w14:textId="77777777" w:rsidR="00826D85" w:rsidRPr="00C561DF" w:rsidRDefault="00826D85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561DF">
              <w:rPr>
                <w:rFonts w:ascii="Arial" w:hAnsi="Arial" w:cs="Arial"/>
                <w:sz w:val="18"/>
                <w:szCs w:val="18"/>
                <w:lang w:val="es-ES"/>
              </w:rPr>
              <w:t>-0.199</w:t>
            </w:r>
          </w:p>
        </w:tc>
        <w:tc>
          <w:tcPr>
            <w:tcW w:w="1276" w:type="dxa"/>
            <w:shd w:val="clear" w:color="auto" w:fill="FFFFFF" w:themeFill="background1"/>
          </w:tcPr>
          <w:p w14:paraId="1DDDC59D" w14:textId="77777777" w:rsidR="00826D85" w:rsidRPr="00C561DF" w:rsidRDefault="00826D85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</w:pPr>
            <w:r w:rsidRPr="00C561DF"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  <w:t>-0.125</w:t>
            </w:r>
          </w:p>
        </w:tc>
        <w:tc>
          <w:tcPr>
            <w:tcW w:w="851" w:type="dxa"/>
            <w:shd w:val="clear" w:color="auto" w:fill="FFFFFF" w:themeFill="background1"/>
          </w:tcPr>
          <w:p w14:paraId="5FF2C777" w14:textId="77777777" w:rsidR="00826D85" w:rsidRPr="00C561DF" w:rsidRDefault="00826D85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</w:pPr>
            <w:r w:rsidRPr="00C561DF"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  <w:t>-0.087</w:t>
            </w:r>
          </w:p>
        </w:tc>
      </w:tr>
      <w:tr w:rsidR="00826D85" w:rsidRPr="00C561DF" w14:paraId="1DAF6D0D" w14:textId="77777777" w:rsidTr="00A97C39">
        <w:trPr>
          <w:cantSplit/>
        </w:trPr>
        <w:tc>
          <w:tcPr>
            <w:tcW w:w="1565" w:type="dxa"/>
            <w:shd w:val="clear" w:color="auto" w:fill="E0E0E0"/>
          </w:tcPr>
          <w:p w14:paraId="0E98B7A3" w14:textId="77777777" w:rsidR="00826D85" w:rsidRPr="00C561DF" w:rsidRDefault="00826D85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s-ES"/>
              </w:rPr>
            </w:pPr>
            <w:r w:rsidRPr="00C561DF">
              <w:rPr>
                <w:rFonts w:ascii="Arial" w:hAnsi="Arial" w:cs="Arial"/>
                <w:color w:val="264A60"/>
                <w:sz w:val="18"/>
                <w:szCs w:val="18"/>
                <w:lang w:val="es-ES"/>
              </w:rPr>
              <w:t>TV Shows</w:t>
            </w:r>
          </w:p>
        </w:tc>
        <w:tc>
          <w:tcPr>
            <w:tcW w:w="709" w:type="dxa"/>
            <w:shd w:val="clear" w:color="auto" w:fill="FFFFFF" w:themeFill="background1"/>
          </w:tcPr>
          <w:p w14:paraId="13C9A24A" w14:textId="77777777" w:rsidR="00826D85" w:rsidRPr="00C561DF" w:rsidRDefault="00826D85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9639B98" w14:textId="77777777" w:rsidR="00826D85" w:rsidRPr="00C561DF" w:rsidRDefault="00826D85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D54DE3A" w14:textId="77777777" w:rsidR="00826D85" w:rsidRPr="00C561DF" w:rsidRDefault="00826D85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</w:pPr>
            <w:r w:rsidRPr="00C561DF"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14:paraId="7BDE1FE6" w14:textId="77777777" w:rsidR="00826D85" w:rsidRPr="00C561DF" w:rsidRDefault="00826D85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</w:pPr>
            <w:r w:rsidRPr="00C561DF"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  <w:t>0.083</w:t>
            </w:r>
          </w:p>
        </w:tc>
        <w:tc>
          <w:tcPr>
            <w:tcW w:w="851" w:type="dxa"/>
            <w:shd w:val="clear" w:color="auto" w:fill="E6E6E6"/>
          </w:tcPr>
          <w:p w14:paraId="137AA9AD" w14:textId="77777777" w:rsidR="00826D85" w:rsidRPr="00C561DF" w:rsidRDefault="00826D85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</w:pPr>
            <w:r w:rsidRPr="00C561DF"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  <w:t>0.243</w:t>
            </w:r>
          </w:p>
        </w:tc>
        <w:tc>
          <w:tcPr>
            <w:tcW w:w="1276" w:type="dxa"/>
            <w:shd w:val="clear" w:color="auto" w:fill="FFFFFF" w:themeFill="background1"/>
          </w:tcPr>
          <w:p w14:paraId="63CC13B5" w14:textId="77777777" w:rsidR="00826D85" w:rsidRPr="00C561DF" w:rsidRDefault="00826D85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</w:pPr>
            <w:r w:rsidRPr="00C561DF"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  <w:t>0.182</w:t>
            </w:r>
          </w:p>
        </w:tc>
        <w:tc>
          <w:tcPr>
            <w:tcW w:w="851" w:type="dxa"/>
            <w:shd w:val="clear" w:color="auto" w:fill="FFFFFF" w:themeFill="background1"/>
          </w:tcPr>
          <w:p w14:paraId="271CF9FF" w14:textId="77777777" w:rsidR="00826D85" w:rsidRPr="00C561DF" w:rsidRDefault="00826D85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b/>
                <w:color w:val="010205"/>
                <w:sz w:val="20"/>
                <w:szCs w:val="20"/>
                <w:lang w:val="es-ES"/>
              </w:rPr>
            </w:pPr>
            <w:r w:rsidRPr="00C561DF">
              <w:rPr>
                <w:rFonts w:ascii="Arial" w:hAnsi="Arial" w:cs="Arial"/>
                <w:b/>
                <w:color w:val="010205"/>
                <w:sz w:val="20"/>
                <w:szCs w:val="20"/>
                <w:lang w:val="es-ES"/>
              </w:rPr>
              <w:t>0.525</w:t>
            </w:r>
            <w:r w:rsidRPr="00C561DF">
              <w:rPr>
                <w:rFonts w:ascii="Arial" w:hAnsi="Arial" w:cs="Arial"/>
                <w:b/>
                <w:color w:val="010205"/>
                <w:sz w:val="20"/>
                <w:szCs w:val="20"/>
                <w:vertAlign w:val="superscript"/>
                <w:lang w:val="es-ES"/>
              </w:rPr>
              <w:t>**</w:t>
            </w:r>
          </w:p>
        </w:tc>
      </w:tr>
      <w:tr w:rsidR="00826D85" w:rsidRPr="00C561DF" w14:paraId="36FF4E6B" w14:textId="77777777" w:rsidTr="00A97C39">
        <w:trPr>
          <w:cantSplit/>
        </w:trPr>
        <w:tc>
          <w:tcPr>
            <w:tcW w:w="1565" w:type="dxa"/>
            <w:shd w:val="clear" w:color="auto" w:fill="E0E0E0"/>
          </w:tcPr>
          <w:p w14:paraId="6DF75526" w14:textId="77777777" w:rsidR="00826D85" w:rsidRPr="00C561DF" w:rsidRDefault="00826D85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s-ES"/>
              </w:rPr>
            </w:pPr>
            <w:r w:rsidRPr="00C561DF">
              <w:rPr>
                <w:rFonts w:ascii="Arial" w:hAnsi="Arial" w:cs="Arial"/>
                <w:color w:val="264A60"/>
                <w:sz w:val="18"/>
                <w:szCs w:val="18"/>
                <w:lang w:val="es-ES"/>
              </w:rPr>
              <w:t>Films</w:t>
            </w:r>
          </w:p>
        </w:tc>
        <w:tc>
          <w:tcPr>
            <w:tcW w:w="709" w:type="dxa"/>
            <w:shd w:val="clear" w:color="auto" w:fill="FFFFFF" w:themeFill="background1"/>
          </w:tcPr>
          <w:p w14:paraId="448A934F" w14:textId="77777777" w:rsidR="00826D85" w:rsidRPr="00C561DF" w:rsidRDefault="00826D85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34204F6" w14:textId="77777777" w:rsidR="00826D85" w:rsidRPr="00C561DF" w:rsidRDefault="00826D85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6C4FAE0" w14:textId="77777777" w:rsidR="00826D85" w:rsidRPr="00C561DF" w:rsidRDefault="00826D85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DD95558" w14:textId="77777777" w:rsidR="00826D85" w:rsidRPr="00C561DF" w:rsidRDefault="00826D85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</w:pPr>
            <w:r w:rsidRPr="00C561DF"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6E6E6"/>
          </w:tcPr>
          <w:p w14:paraId="05ABCF03" w14:textId="77777777" w:rsidR="00826D85" w:rsidRPr="00C561DF" w:rsidRDefault="00826D85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b/>
                <w:color w:val="010205"/>
                <w:sz w:val="20"/>
                <w:szCs w:val="20"/>
                <w:lang w:val="es-ES"/>
              </w:rPr>
            </w:pPr>
            <w:r w:rsidRPr="00C561DF">
              <w:rPr>
                <w:rFonts w:ascii="Arial" w:hAnsi="Arial" w:cs="Arial"/>
                <w:b/>
                <w:color w:val="010205"/>
                <w:sz w:val="20"/>
                <w:szCs w:val="20"/>
                <w:lang w:val="es-ES"/>
              </w:rPr>
              <w:t>0.342</w:t>
            </w:r>
            <w:r w:rsidRPr="00C561DF">
              <w:rPr>
                <w:rFonts w:ascii="Arial" w:hAnsi="Arial" w:cs="Arial"/>
                <w:b/>
                <w:color w:val="010205"/>
                <w:sz w:val="20"/>
                <w:szCs w:val="20"/>
                <w:vertAlign w:val="superscript"/>
                <w:lang w:val="es-ES"/>
              </w:rPr>
              <w:t>**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3168DA" w14:textId="77777777" w:rsidR="00826D85" w:rsidRPr="00C561DF" w:rsidRDefault="00826D85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</w:pPr>
            <w:r w:rsidRPr="00C561DF"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  <w:t>-0.102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9046F8" w14:textId="77777777" w:rsidR="00826D85" w:rsidRPr="00C561DF" w:rsidRDefault="00826D85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b/>
                <w:color w:val="010205"/>
                <w:sz w:val="20"/>
                <w:szCs w:val="20"/>
                <w:lang w:val="es-ES"/>
              </w:rPr>
            </w:pPr>
            <w:r w:rsidRPr="00C561DF">
              <w:rPr>
                <w:rFonts w:ascii="Arial" w:hAnsi="Arial" w:cs="Arial"/>
                <w:b/>
                <w:color w:val="010205"/>
                <w:sz w:val="20"/>
                <w:szCs w:val="20"/>
                <w:lang w:val="es-ES"/>
              </w:rPr>
              <w:t>0.258</w:t>
            </w:r>
            <w:r w:rsidRPr="00C561DF">
              <w:rPr>
                <w:rFonts w:ascii="Arial" w:hAnsi="Arial" w:cs="Arial"/>
                <w:b/>
                <w:color w:val="010205"/>
                <w:sz w:val="20"/>
                <w:szCs w:val="20"/>
                <w:vertAlign w:val="superscript"/>
                <w:lang w:val="es-ES"/>
              </w:rPr>
              <w:t>*</w:t>
            </w:r>
          </w:p>
        </w:tc>
      </w:tr>
      <w:tr w:rsidR="00826D85" w:rsidRPr="00C561DF" w14:paraId="6761B3EC" w14:textId="77777777" w:rsidTr="00A97C39">
        <w:trPr>
          <w:cantSplit/>
        </w:trPr>
        <w:tc>
          <w:tcPr>
            <w:tcW w:w="1565" w:type="dxa"/>
            <w:shd w:val="clear" w:color="auto" w:fill="E0E0E0"/>
          </w:tcPr>
          <w:p w14:paraId="7B702CCB" w14:textId="77777777" w:rsidR="00826D85" w:rsidRPr="00C561DF" w:rsidRDefault="00826D85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s-ES"/>
              </w:rPr>
            </w:pPr>
            <w:r w:rsidRPr="00C561DF">
              <w:rPr>
                <w:rFonts w:ascii="Arial" w:hAnsi="Arial" w:cs="Arial"/>
                <w:color w:val="264A60"/>
                <w:sz w:val="18"/>
                <w:szCs w:val="18"/>
                <w:lang w:val="es-ES"/>
              </w:rPr>
              <w:t>Internet</w:t>
            </w:r>
          </w:p>
        </w:tc>
        <w:tc>
          <w:tcPr>
            <w:tcW w:w="709" w:type="dxa"/>
            <w:shd w:val="clear" w:color="auto" w:fill="FFFFFF" w:themeFill="background1"/>
          </w:tcPr>
          <w:p w14:paraId="1973645B" w14:textId="77777777" w:rsidR="00826D85" w:rsidRPr="00C561DF" w:rsidRDefault="00826D85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ADDAD3A" w14:textId="77777777" w:rsidR="00826D85" w:rsidRPr="00C561DF" w:rsidRDefault="00826D85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54B96CA" w14:textId="77777777" w:rsidR="00826D85" w:rsidRPr="00C561DF" w:rsidRDefault="00826D85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FE47BA7" w14:textId="77777777" w:rsidR="00826D85" w:rsidRPr="00C561DF" w:rsidRDefault="00826D85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  <w:shd w:val="clear" w:color="auto" w:fill="E6E6E6"/>
          </w:tcPr>
          <w:p w14:paraId="5B689F51" w14:textId="77777777" w:rsidR="00826D85" w:rsidRPr="00C561DF" w:rsidRDefault="00826D85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</w:pPr>
            <w:r w:rsidRPr="00C561DF"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  <w:t>1</w:t>
            </w:r>
          </w:p>
        </w:tc>
        <w:tc>
          <w:tcPr>
            <w:tcW w:w="1276" w:type="dxa"/>
            <w:shd w:val="clear" w:color="auto" w:fill="E6E6E6"/>
          </w:tcPr>
          <w:p w14:paraId="57B4C49C" w14:textId="77777777" w:rsidR="00826D85" w:rsidRPr="00C561DF" w:rsidRDefault="00826D85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561DF">
              <w:rPr>
                <w:rFonts w:ascii="Arial" w:hAnsi="Arial" w:cs="Arial"/>
                <w:sz w:val="18"/>
                <w:szCs w:val="18"/>
                <w:lang w:val="es-ES"/>
              </w:rPr>
              <w:t>-0.097</w:t>
            </w:r>
          </w:p>
        </w:tc>
        <w:tc>
          <w:tcPr>
            <w:tcW w:w="851" w:type="dxa"/>
            <w:shd w:val="clear" w:color="auto" w:fill="E6E6E6"/>
          </w:tcPr>
          <w:p w14:paraId="4CE77AE0" w14:textId="77777777" w:rsidR="00826D85" w:rsidRPr="00C561DF" w:rsidRDefault="00826D85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b/>
                <w:color w:val="010205"/>
                <w:sz w:val="20"/>
                <w:szCs w:val="20"/>
                <w:lang w:val="es-ES"/>
              </w:rPr>
            </w:pPr>
            <w:r w:rsidRPr="00C561DF">
              <w:rPr>
                <w:rFonts w:ascii="Arial" w:hAnsi="Arial" w:cs="Arial"/>
                <w:b/>
                <w:color w:val="010205"/>
                <w:sz w:val="20"/>
                <w:szCs w:val="20"/>
                <w:lang w:val="es-ES"/>
              </w:rPr>
              <w:t>0.480</w:t>
            </w:r>
            <w:r w:rsidRPr="00C561DF">
              <w:rPr>
                <w:rFonts w:ascii="Arial" w:hAnsi="Arial" w:cs="Arial"/>
                <w:b/>
                <w:color w:val="010205"/>
                <w:sz w:val="20"/>
                <w:szCs w:val="20"/>
                <w:vertAlign w:val="superscript"/>
                <w:lang w:val="es-ES"/>
              </w:rPr>
              <w:t>**</w:t>
            </w:r>
          </w:p>
        </w:tc>
      </w:tr>
      <w:tr w:rsidR="00826D85" w:rsidRPr="00C561DF" w14:paraId="1C565595" w14:textId="77777777" w:rsidTr="00A97C39">
        <w:trPr>
          <w:cantSplit/>
        </w:trPr>
        <w:tc>
          <w:tcPr>
            <w:tcW w:w="1565" w:type="dxa"/>
            <w:shd w:val="clear" w:color="auto" w:fill="E0E0E0"/>
          </w:tcPr>
          <w:p w14:paraId="2A4048B1" w14:textId="77777777" w:rsidR="00826D85" w:rsidRPr="00C561DF" w:rsidRDefault="00826D85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s-ES"/>
              </w:rPr>
            </w:pPr>
            <w:r w:rsidRPr="00C561DF">
              <w:rPr>
                <w:rFonts w:ascii="Arial" w:hAnsi="Arial" w:cs="Arial"/>
                <w:color w:val="264A60"/>
                <w:sz w:val="18"/>
                <w:szCs w:val="18"/>
                <w:lang w:val="es-ES"/>
              </w:rPr>
              <w:t>Videogames</w:t>
            </w:r>
          </w:p>
        </w:tc>
        <w:tc>
          <w:tcPr>
            <w:tcW w:w="709" w:type="dxa"/>
            <w:shd w:val="clear" w:color="auto" w:fill="FFFFFF" w:themeFill="background1"/>
          </w:tcPr>
          <w:p w14:paraId="7F316D9D" w14:textId="77777777" w:rsidR="00826D85" w:rsidRPr="00C561DF" w:rsidRDefault="00826D85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6470C89" w14:textId="77777777" w:rsidR="00826D85" w:rsidRPr="00C561DF" w:rsidRDefault="00826D85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EB897D9" w14:textId="77777777" w:rsidR="00826D85" w:rsidRPr="00C561DF" w:rsidRDefault="00826D85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AA61C86" w14:textId="77777777" w:rsidR="00826D85" w:rsidRPr="00C561DF" w:rsidRDefault="00826D85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1A11F77" w14:textId="77777777" w:rsidR="00826D85" w:rsidRPr="00C561DF" w:rsidRDefault="00826D85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D40E975" w14:textId="77777777" w:rsidR="00826D85" w:rsidRPr="00C561DF" w:rsidRDefault="00826D85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</w:pPr>
            <w:r w:rsidRPr="00C561DF"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14:paraId="0E48DD16" w14:textId="77777777" w:rsidR="00826D85" w:rsidRPr="00C561DF" w:rsidRDefault="00826D85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</w:pPr>
            <w:r w:rsidRPr="00C561DF"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  <w:t>0.194</w:t>
            </w:r>
          </w:p>
        </w:tc>
      </w:tr>
      <w:tr w:rsidR="00826D85" w:rsidRPr="00C561DF" w14:paraId="71B29E56" w14:textId="77777777" w:rsidTr="00A97C39">
        <w:trPr>
          <w:cantSplit/>
        </w:trPr>
        <w:tc>
          <w:tcPr>
            <w:tcW w:w="1565" w:type="dxa"/>
            <w:shd w:val="clear" w:color="auto" w:fill="E0E0E0"/>
          </w:tcPr>
          <w:p w14:paraId="371DFEA2" w14:textId="77777777" w:rsidR="00826D85" w:rsidRPr="00C561DF" w:rsidRDefault="00826D85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s-ES"/>
              </w:rPr>
            </w:pPr>
            <w:r w:rsidRPr="00C561DF">
              <w:rPr>
                <w:rFonts w:ascii="Arial" w:hAnsi="Arial" w:cs="Arial"/>
                <w:color w:val="264A60"/>
                <w:sz w:val="18"/>
                <w:szCs w:val="18"/>
                <w:lang w:val="es-ES"/>
              </w:rPr>
              <w:t>Songs</w:t>
            </w:r>
          </w:p>
        </w:tc>
        <w:tc>
          <w:tcPr>
            <w:tcW w:w="709" w:type="dxa"/>
            <w:shd w:val="clear" w:color="auto" w:fill="FFFFFF" w:themeFill="background1"/>
          </w:tcPr>
          <w:p w14:paraId="14BE6DF6" w14:textId="77777777" w:rsidR="00826D85" w:rsidRPr="00C561DF" w:rsidRDefault="00826D85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88D396D" w14:textId="77777777" w:rsidR="00826D85" w:rsidRPr="00C561DF" w:rsidRDefault="00826D85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CE0FA3F" w14:textId="77777777" w:rsidR="00826D85" w:rsidRPr="00C561DF" w:rsidRDefault="00826D85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DECE8BA" w14:textId="77777777" w:rsidR="00826D85" w:rsidRPr="00C561DF" w:rsidRDefault="00826D85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4A8F6FE" w14:textId="77777777" w:rsidR="00826D85" w:rsidRPr="00C561DF" w:rsidRDefault="00826D85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1185CCC" w14:textId="77777777" w:rsidR="00826D85" w:rsidRPr="00C561DF" w:rsidRDefault="00826D85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EACAE96" w14:textId="77777777" w:rsidR="00826D85" w:rsidRPr="00C561DF" w:rsidRDefault="00826D85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</w:pPr>
            <w:r w:rsidRPr="00C561DF"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  <w:t>1</w:t>
            </w:r>
          </w:p>
        </w:tc>
      </w:tr>
    </w:tbl>
    <w:p w14:paraId="6C712E2B" w14:textId="77777777" w:rsidR="00826D85" w:rsidRPr="00C561DF" w:rsidRDefault="00826D85" w:rsidP="00826D85">
      <w:pPr>
        <w:jc w:val="both"/>
        <w:rPr>
          <w:rFonts w:ascii="Arial" w:hAnsi="Arial" w:cs="Arial"/>
          <w:sz w:val="18"/>
          <w:szCs w:val="18"/>
          <w:lang w:val="es-ES"/>
        </w:rPr>
      </w:pPr>
      <w:r w:rsidRPr="00C561DF">
        <w:rPr>
          <w:rFonts w:ascii="Arial" w:hAnsi="Arial" w:cs="Arial"/>
          <w:color w:val="010205"/>
          <w:sz w:val="18"/>
          <w:szCs w:val="18"/>
          <w:lang w:val="es-ES"/>
        </w:rPr>
        <w:t>*</w:t>
      </w:r>
      <w:r w:rsidRPr="00C561DF">
        <w:rPr>
          <w:rFonts w:ascii="Arial" w:hAnsi="Arial" w:cs="Arial"/>
          <w:sz w:val="18"/>
          <w:szCs w:val="18"/>
          <w:lang w:val="es-ES"/>
        </w:rPr>
        <w:t xml:space="preserve">* Significant correlation at 0.01 (bilateral). </w:t>
      </w:r>
    </w:p>
    <w:p w14:paraId="4D051B3C" w14:textId="77777777" w:rsidR="00826D85" w:rsidRPr="00C561DF" w:rsidRDefault="00826D85" w:rsidP="00826D85">
      <w:pPr>
        <w:jc w:val="both"/>
        <w:rPr>
          <w:rFonts w:ascii="Arial" w:hAnsi="Arial" w:cs="Arial"/>
          <w:sz w:val="18"/>
          <w:szCs w:val="18"/>
        </w:rPr>
      </w:pPr>
      <w:r w:rsidRPr="00C561DF">
        <w:rPr>
          <w:rFonts w:ascii="Arial" w:hAnsi="Arial" w:cs="Arial"/>
          <w:sz w:val="18"/>
          <w:szCs w:val="18"/>
        </w:rPr>
        <w:t>* Significant correlation at 0.05 (bilateral).</w:t>
      </w:r>
    </w:p>
    <w:p w14:paraId="57F2B120" w14:textId="77777777" w:rsidR="00361819" w:rsidRDefault="00361819">
      <w:pPr>
        <w:spacing w:after="160" w:line="259" w:lineRule="auto"/>
      </w:pPr>
      <w:r>
        <w:br w:type="page"/>
      </w:r>
    </w:p>
    <w:p w14:paraId="1481FAC9" w14:textId="77777777" w:rsidR="001C7EB6" w:rsidRPr="00C561DF" w:rsidRDefault="001C7EB6" w:rsidP="001C7EB6">
      <w:pPr>
        <w:jc w:val="both"/>
        <w:rPr>
          <w:rFonts w:ascii="Arial" w:hAnsi="Arial" w:cs="Arial"/>
          <w:sz w:val="20"/>
          <w:szCs w:val="20"/>
        </w:rPr>
      </w:pPr>
      <w:r w:rsidRPr="00C561DF">
        <w:rPr>
          <w:rFonts w:ascii="Arial" w:hAnsi="Arial" w:cs="Arial"/>
          <w:sz w:val="20"/>
          <w:szCs w:val="20"/>
        </w:rPr>
        <w:lastRenderedPageBreak/>
        <w:t>Table 7. Pearson correlations. Secondary Education extramural activities.</w:t>
      </w:r>
    </w:p>
    <w:tbl>
      <w:tblPr>
        <w:tblW w:w="8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5"/>
        <w:gridCol w:w="709"/>
        <w:gridCol w:w="1134"/>
        <w:gridCol w:w="1559"/>
        <w:gridCol w:w="709"/>
        <w:gridCol w:w="850"/>
        <w:gridCol w:w="1276"/>
        <w:gridCol w:w="851"/>
      </w:tblGrid>
      <w:tr w:rsidR="001C7EB6" w:rsidRPr="00C561DF" w14:paraId="144B9417" w14:textId="77777777" w:rsidTr="00A97C39">
        <w:trPr>
          <w:cantSplit/>
        </w:trPr>
        <w:tc>
          <w:tcPr>
            <w:tcW w:w="1565" w:type="dxa"/>
            <w:shd w:val="clear" w:color="auto" w:fill="FFFFFF" w:themeFill="background1"/>
            <w:vAlign w:val="bottom"/>
          </w:tcPr>
          <w:p w14:paraId="597EA28C" w14:textId="77777777" w:rsidR="001C7EB6" w:rsidRPr="00C561DF" w:rsidRDefault="001C7EB6" w:rsidP="00A97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E6E6E6"/>
            <w:vAlign w:val="bottom"/>
          </w:tcPr>
          <w:p w14:paraId="6A2EB12B" w14:textId="77777777" w:rsidR="001C7EB6" w:rsidRPr="00C561DF" w:rsidRDefault="001C7EB6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s-ES"/>
              </w:rPr>
            </w:pPr>
            <w:r w:rsidRPr="00C561DF">
              <w:rPr>
                <w:rFonts w:ascii="Arial" w:hAnsi="Arial" w:cs="Arial"/>
                <w:color w:val="264A60"/>
                <w:sz w:val="18"/>
                <w:szCs w:val="18"/>
                <w:lang w:val="es-ES"/>
              </w:rPr>
              <w:t>Books</w:t>
            </w:r>
          </w:p>
        </w:tc>
        <w:tc>
          <w:tcPr>
            <w:tcW w:w="1134" w:type="dxa"/>
            <w:shd w:val="clear" w:color="auto" w:fill="E6E6E6"/>
            <w:vAlign w:val="bottom"/>
          </w:tcPr>
          <w:p w14:paraId="1C4FB66F" w14:textId="77777777" w:rsidR="001C7EB6" w:rsidRPr="00C561DF" w:rsidRDefault="001C7EB6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s-ES"/>
              </w:rPr>
            </w:pPr>
            <w:r w:rsidRPr="00C561DF">
              <w:rPr>
                <w:rFonts w:ascii="Arial" w:hAnsi="Arial" w:cs="Arial"/>
                <w:color w:val="264A60"/>
                <w:sz w:val="18"/>
                <w:szCs w:val="18"/>
                <w:lang w:val="es-ES"/>
              </w:rPr>
              <w:t>Magazines</w:t>
            </w:r>
          </w:p>
        </w:tc>
        <w:tc>
          <w:tcPr>
            <w:tcW w:w="1559" w:type="dxa"/>
            <w:shd w:val="clear" w:color="auto" w:fill="E6E6E6"/>
            <w:vAlign w:val="bottom"/>
          </w:tcPr>
          <w:p w14:paraId="391684CF" w14:textId="77777777" w:rsidR="001C7EB6" w:rsidRPr="00C561DF" w:rsidRDefault="001C7EB6" w:rsidP="00A97C39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s-ES"/>
              </w:rPr>
            </w:pPr>
          </w:p>
          <w:p w14:paraId="2FF1D3CA" w14:textId="77777777" w:rsidR="001C7EB6" w:rsidRPr="00C561DF" w:rsidRDefault="001C7EB6" w:rsidP="00A97C39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s-ES"/>
              </w:rPr>
            </w:pPr>
            <w:r w:rsidRPr="00C561DF">
              <w:rPr>
                <w:rFonts w:ascii="Arial" w:hAnsi="Arial" w:cs="Arial"/>
                <w:color w:val="264A60"/>
                <w:sz w:val="18"/>
                <w:szCs w:val="18"/>
                <w:lang w:val="es-ES"/>
              </w:rPr>
              <w:t>TV Shows</w:t>
            </w:r>
          </w:p>
        </w:tc>
        <w:tc>
          <w:tcPr>
            <w:tcW w:w="709" w:type="dxa"/>
            <w:shd w:val="clear" w:color="auto" w:fill="E6E6E6"/>
            <w:vAlign w:val="bottom"/>
          </w:tcPr>
          <w:p w14:paraId="6B56B702" w14:textId="77777777" w:rsidR="001C7EB6" w:rsidRPr="00C561DF" w:rsidRDefault="001C7EB6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s-ES"/>
              </w:rPr>
            </w:pPr>
            <w:r w:rsidRPr="00C561DF">
              <w:rPr>
                <w:rFonts w:ascii="Arial" w:hAnsi="Arial" w:cs="Arial"/>
                <w:color w:val="264A60"/>
                <w:sz w:val="18"/>
                <w:szCs w:val="18"/>
                <w:lang w:val="es-ES"/>
              </w:rPr>
              <w:t>Films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6E6E6"/>
            <w:vAlign w:val="bottom"/>
          </w:tcPr>
          <w:p w14:paraId="78B7C4A1" w14:textId="77777777" w:rsidR="001C7EB6" w:rsidRPr="00C561DF" w:rsidRDefault="001C7EB6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s-ES"/>
              </w:rPr>
            </w:pPr>
            <w:r w:rsidRPr="00C561DF">
              <w:rPr>
                <w:rFonts w:ascii="Arial" w:hAnsi="Arial" w:cs="Arial"/>
                <w:color w:val="264A60"/>
                <w:sz w:val="18"/>
                <w:szCs w:val="18"/>
                <w:lang w:val="es-ES"/>
              </w:rPr>
              <w:t>Internet</w:t>
            </w:r>
          </w:p>
        </w:tc>
        <w:tc>
          <w:tcPr>
            <w:tcW w:w="1276" w:type="dxa"/>
            <w:shd w:val="clear" w:color="auto" w:fill="E6E6E6"/>
            <w:vAlign w:val="bottom"/>
          </w:tcPr>
          <w:p w14:paraId="3CFF4CE6" w14:textId="77777777" w:rsidR="001C7EB6" w:rsidRPr="00C561DF" w:rsidRDefault="001C7EB6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s-ES"/>
              </w:rPr>
            </w:pPr>
            <w:r w:rsidRPr="00C561DF">
              <w:rPr>
                <w:rFonts w:ascii="Arial" w:hAnsi="Arial" w:cs="Arial"/>
                <w:color w:val="264A60"/>
                <w:sz w:val="18"/>
                <w:szCs w:val="18"/>
                <w:lang w:val="es-ES"/>
              </w:rPr>
              <w:t>Video Games</w:t>
            </w:r>
          </w:p>
        </w:tc>
        <w:tc>
          <w:tcPr>
            <w:tcW w:w="851" w:type="dxa"/>
            <w:shd w:val="clear" w:color="auto" w:fill="E6E6E6"/>
            <w:vAlign w:val="bottom"/>
          </w:tcPr>
          <w:p w14:paraId="2935E980" w14:textId="77777777" w:rsidR="001C7EB6" w:rsidRPr="00C561DF" w:rsidRDefault="001C7EB6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s-ES"/>
              </w:rPr>
            </w:pPr>
            <w:r w:rsidRPr="00C561DF">
              <w:rPr>
                <w:rFonts w:ascii="Arial" w:hAnsi="Arial" w:cs="Arial"/>
                <w:color w:val="264A60"/>
                <w:sz w:val="18"/>
                <w:szCs w:val="18"/>
                <w:lang w:val="es-ES"/>
              </w:rPr>
              <w:t>Songs</w:t>
            </w:r>
          </w:p>
        </w:tc>
      </w:tr>
      <w:tr w:rsidR="001C7EB6" w:rsidRPr="00C561DF" w14:paraId="21640E4F" w14:textId="77777777" w:rsidTr="00A97C39">
        <w:trPr>
          <w:cantSplit/>
        </w:trPr>
        <w:tc>
          <w:tcPr>
            <w:tcW w:w="1565" w:type="dxa"/>
            <w:shd w:val="clear" w:color="auto" w:fill="E0E0E0"/>
          </w:tcPr>
          <w:p w14:paraId="327CFFDC" w14:textId="77777777" w:rsidR="001C7EB6" w:rsidRPr="00C561DF" w:rsidRDefault="001C7EB6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s-ES"/>
              </w:rPr>
            </w:pPr>
            <w:r w:rsidRPr="00C561DF">
              <w:rPr>
                <w:rFonts w:ascii="Arial" w:hAnsi="Arial" w:cs="Arial"/>
                <w:color w:val="264A60"/>
                <w:sz w:val="18"/>
                <w:szCs w:val="18"/>
                <w:lang w:val="es-ES"/>
              </w:rPr>
              <w:t>Books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0707C08" w14:textId="77777777" w:rsidR="001C7EB6" w:rsidRPr="00C561DF" w:rsidRDefault="001C7EB6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</w:pPr>
            <w:r w:rsidRPr="00C561DF"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65301F7" w14:textId="77777777" w:rsidR="001C7EB6" w:rsidRPr="00C561DF" w:rsidRDefault="001C7EB6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color w:val="010205"/>
                <w:sz w:val="18"/>
                <w:szCs w:val="18"/>
                <w:lang w:val="es-ES"/>
              </w:rPr>
            </w:pPr>
            <w:r w:rsidRPr="00C561DF">
              <w:rPr>
                <w:rFonts w:ascii="Arial" w:hAnsi="Arial" w:cs="Arial"/>
                <w:b/>
                <w:color w:val="010205"/>
                <w:sz w:val="18"/>
                <w:szCs w:val="18"/>
                <w:lang w:val="es-ES"/>
              </w:rPr>
              <w:t>,511</w:t>
            </w:r>
            <w:r w:rsidRPr="00C561DF">
              <w:rPr>
                <w:rFonts w:ascii="Arial" w:hAnsi="Arial" w:cs="Arial"/>
                <w:b/>
                <w:color w:val="010205"/>
                <w:sz w:val="18"/>
                <w:szCs w:val="18"/>
                <w:vertAlign w:val="superscript"/>
                <w:lang w:val="es-ES"/>
              </w:rPr>
              <w:t>**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97F505F" w14:textId="77777777" w:rsidR="001C7EB6" w:rsidRPr="00C561DF" w:rsidRDefault="001C7EB6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</w:pPr>
            <w:r w:rsidRPr="00C561DF"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  <w:t>,252</w:t>
            </w:r>
            <w:r w:rsidRPr="00C561DF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s-ES"/>
              </w:rPr>
              <w:t>*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43B4A9D" w14:textId="77777777" w:rsidR="001C7EB6" w:rsidRPr="00C561DF" w:rsidRDefault="001C7EB6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color w:val="010205"/>
                <w:sz w:val="18"/>
                <w:szCs w:val="18"/>
                <w:lang w:val="es-ES"/>
              </w:rPr>
            </w:pPr>
            <w:r w:rsidRPr="00C561DF">
              <w:rPr>
                <w:rFonts w:ascii="Arial" w:hAnsi="Arial" w:cs="Arial"/>
                <w:b/>
                <w:color w:val="010205"/>
                <w:sz w:val="18"/>
                <w:szCs w:val="18"/>
                <w:lang w:val="es-ES"/>
              </w:rPr>
              <w:t>,413</w:t>
            </w:r>
            <w:r w:rsidRPr="00C561DF">
              <w:rPr>
                <w:rFonts w:ascii="Arial" w:hAnsi="Arial" w:cs="Arial"/>
                <w:b/>
                <w:color w:val="010205"/>
                <w:sz w:val="18"/>
                <w:szCs w:val="18"/>
                <w:vertAlign w:val="superscript"/>
                <w:lang w:val="es-ES"/>
              </w:rPr>
              <w:t>**</w:t>
            </w:r>
          </w:p>
        </w:tc>
        <w:tc>
          <w:tcPr>
            <w:tcW w:w="850" w:type="dxa"/>
            <w:shd w:val="clear" w:color="auto" w:fill="E6E6E6"/>
            <w:vAlign w:val="center"/>
          </w:tcPr>
          <w:p w14:paraId="01AA5DC7" w14:textId="77777777" w:rsidR="001C7EB6" w:rsidRPr="00C561DF" w:rsidRDefault="001C7EB6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color w:val="010205"/>
                <w:sz w:val="18"/>
                <w:szCs w:val="18"/>
                <w:lang w:val="es-ES"/>
              </w:rPr>
            </w:pPr>
            <w:r w:rsidRPr="00C561DF">
              <w:rPr>
                <w:rFonts w:ascii="Arial" w:hAnsi="Arial" w:cs="Arial"/>
                <w:b/>
                <w:color w:val="010205"/>
                <w:sz w:val="18"/>
                <w:szCs w:val="18"/>
                <w:lang w:val="es-ES"/>
              </w:rPr>
              <w:t>,308</w:t>
            </w:r>
            <w:r w:rsidRPr="00C561DF">
              <w:rPr>
                <w:rFonts w:ascii="Arial" w:hAnsi="Arial" w:cs="Arial"/>
                <w:b/>
                <w:color w:val="010205"/>
                <w:sz w:val="18"/>
                <w:szCs w:val="18"/>
                <w:vertAlign w:val="superscript"/>
                <w:lang w:val="es-ES"/>
              </w:rPr>
              <w:t>**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FDC4E9E" w14:textId="77777777" w:rsidR="001C7EB6" w:rsidRPr="00C561DF" w:rsidRDefault="001C7EB6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</w:pPr>
            <w:r w:rsidRPr="00C561DF"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  <w:t>-,006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1C0ED80" w14:textId="77777777" w:rsidR="001C7EB6" w:rsidRPr="00C561DF" w:rsidRDefault="001C7EB6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</w:pPr>
            <w:r w:rsidRPr="00C561DF"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  <w:t>-,015</w:t>
            </w:r>
          </w:p>
        </w:tc>
      </w:tr>
      <w:tr w:rsidR="001C7EB6" w:rsidRPr="00C561DF" w14:paraId="1EB110C2" w14:textId="77777777" w:rsidTr="00A97C39">
        <w:trPr>
          <w:cantSplit/>
        </w:trPr>
        <w:tc>
          <w:tcPr>
            <w:tcW w:w="1565" w:type="dxa"/>
            <w:shd w:val="clear" w:color="auto" w:fill="E0E0E0"/>
          </w:tcPr>
          <w:p w14:paraId="1685B921" w14:textId="77777777" w:rsidR="001C7EB6" w:rsidRPr="00C561DF" w:rsidRDefault="001C7EB6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s-ES"/>
              </w:rPr>
            </w:pPr>
            <w:r w:rsidRPr="00C561DF">
              <w:rPr>
                <w:rFonts w:ascii="Arial" w:hAnsi="Arial" w:cs="Arial"/>
                <w:color w:val="264A60"/>
                <w:sz w:val="18"/>
                <w:szCs w:val="18"/>
                <w:lang w:val="es-ES"/>
              </w:rPr>
              <w:t>Magazines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31BE4F5" w14:textId="77777777" w:rsidR="001C7EB6" w:rsidRPr="00C561DF" w:rsidRDefault="001C7EB6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color w:val="010205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02B46CD" w14:textId="77777777" w:rsidR="001C7EB6" w:rsidRPr="00C561DF" w:rsidRDefault="001C7EB6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</w:pPr>
            <w:r w:rsidRPr="00C561DF"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747D801" w14:textId="77777777" w:rsidR="001C7EB6" w:rsidRPr="00C561DF" w:rsidRDefault="001C7EB6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</w:pPr>
            <w:r w:rsidRPr="00C561DF"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  <w:t>,152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A365450" w14:textId="77777777" w:rsidR="001C7EB6" w:rsidRPr="00C561DF" w:rsidRDefault="001C7EB6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color w:val="010205"/>
                <w:sz w:val="18"/>
                <w:szCs w:val="18"/>
                <w:lang w:val="es-ES"/>
              </w:rPr>
            </w:pPr>
            <w:r w:rsidRPr="00C561DF">
              <w:rPr>
                <w:rFonts w:ascii="Arial" w:hAnsi="Arial" w:cs="Arial"/>
                <w:b/>
                <w:color w:val="010205"/>
                <w:sz w:val="18"/>
                <w:szCs w:val="18"/>
                <w:lang w:val="es-ES"/>
              </w:rPr>
              <w:t>,365</w:t>
            </w:r>
            <w:r w:rsidRPr="00C561DF">
              <w:rPr>
                <w:rFonts w:ascii="Arial" w:hAnsi="Arial" w:cs="Arial"/>
                <w:b/>
                <w:color w:val="010205"/>
                <w:sz w:val="18"/>
                <w:szCs w:val="18"/>
                <w:vertAlign w:val="superscript"/>
                <w:lang w:val="es-ES"/>
              </w:rPr>
              <w:t>**</w:t>
            </w:r>
          </w:p>
        </w:tc>
        <w:tc>
          <w:tcPr>
            <w:tcW w:w="850" w:type="dxa"/>
            <w:shd w:val="clear" w:color="auto" w:fill="E6E6E6"/>
            <w:vAlign w:val="center"/>
          </w:tcPr>
          <w:p w14:paraId="514D60E0" w14:textId="77777777" w:rsidR="001C7EB6" w:rsidRPr="00C561DF" w:rsidRDefault="001C7EB6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color w:val="010205"/>
                <w:sz w:val="18"/>
                <w:szCs w:val="18"/>
                <w:lang w:val="es-ES"/>
              </w:rPr>
            </w:pPr>
            <w:r w:rsidRPr="00C561DF">
              <w:rPr>
                <w:rFonts w:ascii="Arial" w:hAnsi="Arial" w:cs="Arial"/>
                <w:b/>
                <w:color w:val="010205"/>
                <w:sz w:val="18"/>
                <w:szCs w:val="18"/>
                <w:lang w:val="es-ES"/>
              </w:rPr>
              <w:t>,534</w:t>
            </w:r>
            <w:r w:rsidRPr="00C561DF">
              <w:rPr>
                <w:rFonts w:ascii="Arial" w:hAnsi="Arial" w:cs="Arial"/>
                <w:b/>
                <w:color w:val="010205"/>
                <w:sz w:val="18"/>
                <w:szCs w:val="18"/>
                <w:vertAlign w:val="superscript"/>
                <w:lang w:val="es-ES"/>
              </w:rPr>
              <w:t>**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08A5F4C" w14:textId="77777777" w:rsidR="001C7EB6" w:rsidRPr="00C561DF" w:rsidRDefault="001C7EB6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color w:val="010205"/>
                <w:sz w:val="18"/>
                <w:szCs w:val="18"/>
                <w:lang w:val="es-ES"/>
              </w:rPr>
            </w:pPr>
            <w:r w:rsidRPr="00C561DF">
              <w:rPr>
                <w:rFonts w:ascii="Arial" w:hAnsi="Arial" w:cs="Arial"/>
                <w:b/>
                <w:color w:val="010205"/>
                <w:sz w:val="18"/>
                <w:szCs w:val="18"/>
                <w:lang w:val="es-ES"/>
              </w:rPr>
              <w:t>,302</w:t>
            </w:r>
            <w:r w:rsidRPr="00C561DF">
              <w:rPr>
                <w:rFonts w:ascii="Arial" w:hAnsi="Arial" w:cs="Arial"/>
                <w:b/>
                <w:color w:val="010205"/>
                <w:sz w:val="18"/>
                <w:szCs w:val="18"/>
                <w:vertAlign w:val="superscript"/>
                <w:lang w:val="es-ES"/>
              </w:rPr>
              <w:t>**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776ABFD" w14:textId="77777777" w:rsidR="001C7EB6" w:rsidRPr="00C561DF" w:rsidRDefault="001C7EB6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color w:val="010205"/>
                <w:sz w:val="18"/>
                <w:szCs w:val="18"/>
                <w:lang w:val="es-ES"/>
              </w:rPr>
            </w:pPr>
            <w:r w:rsidRPr="00C561DF">
              <w:rPr>
                <w:rFonts w:ascii="Arial" w:hAnsi="Arial" w:cs="Arial"/>
                <w:b/>
                <w:color w:val="010205"/>
                <w:sz w:val="18"/>
                <w:szCs w:val="18"/>
                <w:lang w:val="es-ES"/>
              </w:rPr>
              <w:t>,401</w:t>
            </w:r>
            <w:r w:rsidRPr="00C561DF">
              <w:rPr>
                <w:rFonts w:ascii="Arial" w:hAnsi="Arial" w:cs="Arial"/>
                <w:b/>
                <w:color w:val="010205"/>
                <w:sz w:val="18"/>
                <w:szCs w:val="18"/>
                <w:vertAlign w:val="superscript"/>
                <w:lang w:val="es-ES"/>
              </w:rPr>
              <w:t>**</w:t>
            </w:r>
          </w:p>
        </w:tc>
      </w:tr>
      <w:tr w:rsidR="001C7EB6" w:rsidRPr="00C561DF" w14:paraId="27E74170" w14:textId="77777777" w:rsidTr="00A97C39">
        <w:trPr>
          <w:cantSplit/>
        </w:trPr>
        <w:tc>
          <w:tcPr>
            <w:tcW w:w="1565" w:type="dxa"/>
            <w:shd w:val="clear" w:color="auto" w:fill="E0E0E0"/>
          </w:tcPr>
          <w:p w14:paraId="09DCA218" w14:textId="77777777" w:rsidR="001C7EB6" w:rsidRPr="00C561DF" w:rsidRDefault="001C7EB6" w:rsidP="00A97C39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Arial" w:hAnsi="Arial" w:cs="Arial"/>
                <w:color w:val="264A60"/>
                <w:sz w:val="18"/>
                <w:szCs w:val="18"/>
                <w:lang w:val="es-ES"/>
              </w:rPr>
            </w:pPr>
            <w:r w:rsidRPr="00C561DF">
              <w:rPr>
                <w:rFonts w:ascii="Arial" w:hAnsi="Arial" w:cs="Arial"/>
                <w:color w:val="264A60"/>
                <w:sz w:val="18"/>
                <w:szCs w:val="18"/>
                <w:lang w:val="es-ES"/>
              </w:rPr>
              <w:t xml:space="preserve"> TV Shows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0432E5C" w14:textId="77777777" w:rsidR="001C7EB6" w:rsidRPr="00C561DF" w:rsidRDefault="001C7EB6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C566FBD" w14:textId="77777777" w:rsidR="001C7EB6" w:rsidRPr="00C561DF" w:rsidRDefault="001C7EB6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B098A49" w14:textId="77777777" w:rsidR="001C7EB6" w:rsidRPr="00C561DF" w:rsidRDefault="001C7EB6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</w:pPr>
            <w:r w:rsidRPr="00C561DF"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80B108D" w14:textId="77777777" w:rsidR="001C7EB6" w:rsidRPr="00C561DF" w:rsidRDefault="001C7EB6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</w:pPr>
            <w:r w:rsidRPr="00C561DF"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  <w:t>,096</w:t>
            </w:r>
          </w:p>
        </w:tc>
        <w:tc>
          <w:tcPr>
            <w:tcW w:w="850" w:type="dxa"/>
            <w:shd w:val="clear" w:color="auto" w:fill="E6E6E6"/>
            <w:vAlign w:val="center"/>
          </w:tcPr>
          <w:p w14:paraId="1B86B8C8" w14:textId="77777777" w:rsidR="001C7EB6" w:rsidRPr="00C561DF" w:rsidRDefault="001C7EB6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</w:pPr>
            <w:r w:rsidRPr="00C561DF"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  <w:t>,097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A6B960B" w14:textId="77777777" w:rsidR="001C7EB6" w:rsidRPr="00C561DF" w:rsidRDefault="001C7EB6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</w:pPr>
            <w:r w:rsidRPr="00C561DF"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  <w:t>,182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C67DF1E" w14:textId="77777777" w:rsidR="001C7EB6" w:rsidRPr="00C561DF" w:rsidRDefault="001C7EB6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</w:pPr>
            <w:r w:rsidRPr="00C561DF"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  <w:t>,083</w:t>
            </w:r>
          </w:p>
        </w:tc>
      </w:tr>
      <w:tr w:rsidR="001C7EB6" w:rsidRPr="00C561DF" w14:paraId="28397D67" w14:textId="77777777" w:rsidTr="00A97C39">
        <w:trPr>
          <w:cantSplit/>
        </w:trPr>
        <w:tc>
          <w:tcPr>
            <w:tcW w:w="1565" w:type="dxa"/>
            <w:shd w:val="clear" w:color="auto" w:fill="E0E0E0"/>
          </w:tcPr>
          <w:p w14:paraId="6DC640B9" w14:textId="77777777" w:rsidR="001C7EB6" w:rsidRPr="00C561DF" w:rsidRDefault="001C7EB6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s-ES"/>
              </w:rPr>
            </w:pPr>
            <w:r w:rsidRPr="00C561DF">
              <w:rPr>
                <w:rFonts w:ascii="Arial" w:hAnsi="Arial" w:cs="Arial"/>
                <w:color w:val="264A60"/>
                <w:sz w:val="18"/>
                <w:szCs w:val="18"/>
                <w:lang w:val="es-ES"/>
              </w:rPr>
              <w:t>Films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9ADEDA5" w14:textId="77777777" w:rsidR="001C7EB6" w:rsidRPr="00C561DF" w:rsidRDefault="001C7EB6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color w:val="010205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082B745" w14:textId="77777777" w:rsidR="001C7EB6" w:rsidRPr="00C561DF" w:rsidRDefault="001C7EB6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color w:val="010205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1BDB439" w14:textId="77777777" w:rsidR="001C7EB6" w:rsidRPr="00C561DF" w:rsidRDefault="001C7EB6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5B7C69A" w14:textId="77777777" w:rsidR="001C7EB6" w:rsidRPr="00C561DF" w:rsidRDefault="001C7EB6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</w:pPr>
            <w:r w:rsidRPr="00C561DF"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  <w:t>1</w:t>
            </w:r>
          </w:p>
        </w:tc>
        <w:tc>
          <w:tcPr>
            <w:tcW w:w="850" w:type="dxa"/>
            <w:shd w:val="clear" w:color="auto" w:fill="E6E6E6"/>
            <w:vAlign w:val="center"/>
          </w:tcPr>
          <w:p w14:paraId="164AB7E6" w14:textId="77777777" w:rsidR="001C7EB6" w:rsidRPr="00C561DF" w:rsidRDefault="001C7EB6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</w:pPr>
            <w:r w:rsidRPr="00C561DF"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  <w:t>,185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7D9DA3" w14:textId="77777777" w:rsidR="001C7EB6" w:rsidRPr="00C561DF" w:rsidRDefault="001C7EB6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</w:pPr>
            <w:r w:rsidRPr="00C561DF"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  <w:t>-,099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156110" w14:textId="77777777" w:rsidR="001C7EB6" w:rsidRPr="00C561DF" w:rsidRDefault="001C7EB6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</w:pPr>
            <w:r w:rsidRPr="00C561DF"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  <w:t>-,052</w:t>
            </w:r>
          </w:p>
        </w:tc>
      </w:tr>
      <w:tr w:rsidR="001C7EB6" w:rsidRPr="00C561DF" w14:paraId="799B7D43" w14:textId="77777777" w:rsidTr="00A97C39">
        <w:trPr>
          <w:cantSplit/>
        </w:trPr>
        <w:tc>
          <w:tcPr>
            <w:tcW w:w="1565" w:type="dxa"/>
            <w:shd w:val="clear" w:color="auto" w:fill="E0E0E0"/>
          </w:tcPr>
          <w:p w14:paraId="408CA30C" w14:textId="77777777" w:rsidR="001C7EB6" w:rsidRPr="00C561DF" w:rsidRDefault="001C7EB6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s-ES"/>
              </w:rPr>
            </w:pPr>
            <w:r w:rsidRPr="00C561DF">
              <w:rPr>
                <w:rFonts w:ascii="Arial" w:hAnsi="Arial" w:cs="Arial"/>
                <w:color w:val="264A60"/>
                <w:sz w:val="18"/>
                <w:szCs w:val="18"/>
                <w:lang w:val="es-ES"/>
              </w:rPr>
              <w:t>Internet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E57D9E6" w14:textId="77777777" w:rsidR="001C7EB6" w:rsidRPr="00C561DF" w:rsidRDefault="001C7EB6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color w:val="010205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B4F44E4" w14:textId="77777777" w:rsidR="001C7EB6" w:rsidRPr="00C561DF" w:rsidRDefault="001C7EB6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color w:val="010205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B12ADE0" w14:textId="77777777" w:rsidR="001C7EB6" w:rsidRPr="00C561DF" w:rsidRDefault="001C7EB6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6A55C6A" w14:textId="77777777" w:rsidR="001C7EB6" w:rsidRPr="00C561DF" w:rsidRDefault="001C7EB6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0D73A07" w14:textId="77777777" w:rsidR="001C7EB6" w:rsidRPr="00C561DF" w:rsidRDefault="001C7EB6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</w:pPr>
            <w:r w:rsidRPr="00C561DF"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  <w:t>1</w:t>
            </w:r>
          </w:p>
        </w:tc>
        <w:tc>
          <w:tcPr>
            <w:tcW w:w="1276" w:type="dxa"/>
            <w:shd w:val="clear" w:color="auto" w:fill="E6E6E6"/>
            <w:vAlign w:val="center"/>
          </w:tcPr>
          <w:p w14:paraId="6BDA117B" w14:textId="77777777" w:rsidR="001C7EB6" w:rsidRPr="00C561DF" w:rsidRDefault="001C7EB6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color w:val="010205"/>
                <w:sz w:val="18"/>
                <w:szCs w:val="18"/>
                <w:lang w:val="es-ES"/>
              </w:rPr>
            </w:pPr>
            <w:r w:rsidRPr="00C561DF">
              <w:rPr>
                <w:rFonts w:ascii="Arial" w:hAnsi="Arial" w:cs="Arial"/>
                <w:b/>
                <w:color w:val="010205"/>
                <w:sz w:val="18"/>
                <w:szCs w:val="18"/>
                <w:lang w:val="es-ES"/>
              </w:rPr>
              <w:t>,427</w:t>
            </w:r>
            <w:r w:rsidRPr="00C561DF">
              <w:rPr>
                <w:rFonts w:ascii="Arial" w:hAnsi="Arial" w:cs="Arial"/>
                <w:b/>
                <w:color w:val="010205"/>
                <w:sz w:val="18"/>
                <w:szCs w:val="18"/>
                <w:vertAlign w:val="superscript"/>
                <w:lang w:val="es-ES"/>
              </w:rPr>
              <w:t>**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27DD8DF3" w14:textId="77777777" w:rsidR="001C7EB6" w:rsidRPr="00C561DF" w:rsidRDefault="001C7EB6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color w:val="010205"/>
                <w:sz w:val="18"/>
                <w:szCs w:val="18"/>
                <w:lang w:val="es-ES"/>
              </w:rPr>
            </w:pPr>
            <w:r w:rsidRPr="00C561DF">
              <w:rPr>
                <w:rFonts w:ascii="Arial" w:hAnsi="Arial" w:cs="Arial"/>
                <w:b/>
                <w:color w:val="010205"/>
                <w:sz w:val="18"/>
                <w:szCs w:val="18"/>
                <w:lang w:val="es-ES"/>
              </w:rPr>
              <w:t>,601</w:t>
            </w:r>
            <w:r w:rsidRPr="00C561DF">
              <w:rPr>
                <w:rFonts w:ascii="Arial" w:hAnsi="Arial" w:cs="Arial"/>
                <w:b/>
                <w:color w:val="010205"/>
                <w:sz w:val="18"/>
                <w:szCs w:val="18"/>
                <w:vertAlign w:val="superscript"/>
                <w:lang w:val="es-ES"/>
              </w:rPr>
              <w:t>**</w:t>
            </w:r>
          </w:p>
        </w:tc>
      </w:tr>
      <w:tr w:rsidR="001C7EB6" w:rsidRPr="00C561DF" w14:paraId="0DD5D547" w14:textId="77777777" w:rsidTr="00A97C39">
        <w:trPr>
          <w:cantSplit/>
        </w:trPr>
        <w:tc>
          <w:tcPr>
            <w:tcW w:w="1565" w:type="dxa"/>
            <w:shd w:val="clear" w:color="auto" w:fill="E0E0E0"/>
          </w:tcPr>
          <w:p w14:paraId="5D21794F" w14:textId="77777777" w:rsidR="001C7EB6" w:rsidRPr="00C561DF" w:rsidRDefault="001C7EB6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s-ES"/>
              </w:rPr>
            </w:pPr>
            <w:r w:rsidRPr="00C561DF">
              <w:rPr>
                <w:rFonts w:ascii="Arial" w:hAnsi="Arial" w:cs="Arial"/>
                <w:color w:val="264A60"/>
                <w:sz w:val="18"/>
                <w:szCs w:val="18"/>
                <w:lang w:val="es-ES"/>
              </w:rPr>
              <w:t>Video games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837C335" w14:textId="77777777" w:rsidR="001C7EB6" w:rsidRPr="00C561DF" w:rsidRDefault="001C7EB6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E48BD98" w14:textId="77777777" w:rsidR="001C7EB6" w:rsidRPr="00C561DF" w:rsidRDefault="001C7EB6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79E34EF" w14:textId="77777777" w:rsidR="001C7EB6" w:rsidRPr="00C561DF" w:rsidRDefault="001C7EB6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B615797" w14:textId="77777777" w:rsidR="001C7EB6" w:rsidRPr="00C561DF" w:rsidRDefault="001C7EB6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06A207C" w14:textId="77777777" w:rsidR="001C7EB6" w:rsidRPr="00C561DF" w:rsidRDefault="001C7EB6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26D0CB7" w14:textId="77777777" w:rsidR="001C7EB6" w:rsidRPr="00C561DF" w:rsidRDefault="001C7EB6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</w:pPr>
            <w:r w:rsidRPr="00C561DF"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C8D8FE2" w14:textId="77777777" w:rsidR="001C7EB6" w:rsidRPr="00C561DF" w:rsidRDefault="001C7EB6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</w:pPr>
            <w:r w:rsidRPr="00C561DF"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  <w:t>,416</w:t>
            </w:r>
            <w:r w:rsidRPr="00C561DF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s-ES"/>
              </w:rPr>
              <w:t>**</w:t>
            </w:r>
          </w:p>
        </w:tc>
      </w:tr>
      <w:tr w:rsidR="001C7EB6" w:rsidRPr="00C561DF" w14:paraId="265BBC64" w14:textId="77777777" w:rsidTr="00A97C39">
        <w:trPr>
          <w:cantSplit/>
        </w:trPr>
        <w:tc>
          <w:tcPr>
            <w:tcW w:w="1565" w:type="dxa"/>
            <w:shd w:val="clear" w:color="auto" w:fill="E0E0E0"/>
          </w:tcPr>
          <w:p w14:paraId="5F63C827" w14:textId="77777777" w:rsidR="001C7EB6" w:rsidRPr="00C561DF" w:rsidRDefault="001C7EB6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s-ES"/>
              </w:rPr>
            </w:pPr>
            <w:r w:rsidRPr="00C561DF">
              <w:rPr>
                <w:rFonts w:ascii="Arial" w:hAnsi="Arial" w:cs="Arial"/>
                <w:color w:val="264A60"/>
                <w:sz w:val="18"/>
                <w:szCs w:val="18"/>
                <w:lang w:val="es-ES"/>
              </w:rPr>
              <w:t>Songs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2026553" w14:textId="77777777" w:rsidR="001C7EB6" w:rsidRPr="00C561DF" w:rsidRDefault="001C7EB6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0F5DCE0" w14:textId="77777777" w:rsidR="001C7EB6" w:rsidRPr="00C561DF" w:rsidRDefault="001C7EB6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32727EE" w14:textId="77777777" w:rsidR="001C7EB6" w:rsidRPr="00C561DF" w:rsidRDefault="001C7EB6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033DC42" w14:textId="77777777" w:rsidR="001C7EB6" w:rsidRPr="00C561DF" w:rsidRDefault="001C7EB6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095ACAA" w14:textId="77777777" w:rsidR="001C7EB6" w:rsidRPr="00C561DF" w:rsidRDefault="001C7EB6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90DC3AF" w14:textId="77777777" w:rsidR="001C7EB6" w:rsidRPr="00C561DF" w:rsidRDefault="001C7EB6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018E6D2" w14:textId="77777777" w:rsidR="001C7EB6" w:rsidRPr="00C561DF" w:rsidRDefault="001C7EB6" w:rsidP="00A97C3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</w:pPr>
            <w:r w:rsidRPr="00C561DF">
              <w:rPr>
                <w:rFonts w:ascii="Arial" w:hAnsi="Arial" w:cs="Arial"/>
                <w:color w:val="010205"/>
                <w:sz w:val="18"/>
                <w:szCs w:val="18"/>
                <w:lang w:val="es-ES"/>
              </w:rPr>
              <w:t>1</w:t>
            </w:r>
          </w:p>
        </w:tc>
      </w:tr>
    </w:tbl>
    <w:p w14:paraId="2857015A" w14:textId="77777777" w:rsidR="001C7EB6" w:rsidRPr="00C561DF" w:rsidRDefault="001C7EB6" w:rsidP="001C7EB6">
      <w:pPr>
        <w:jc w:val="both"/>
        <w:rPr>
          <w:rFonts w:ascii="Arial" w:hAnsi="Arial" w:cs="Arial"/>
          <w:sz w:val="18"/>
          <w:szCs w:val="18"/>
          <w:lang w:val="es-ES"/>
        </w:rPr>
      </w:pPr>
      <w:r w:rsidRPr="00C561DF">
        <w:rPr>
          <w:rFonts w:ascii="Arial" w:hAnsi="Arial" w:cs="Arial"/>
          <w:sz w:val="18"/>
          <w:szCs w:val="18"/>
          <w:lang w:val="es-ES"/>
        </w:rPr>
        <w:t xml:space="preserve">** Significant correlation at 0.01 (bilateral). </w:t>
      </w:r>
    </w:p>
    <w:p w14:paraId="2CDB95F0" w14:textId="77777777" w:rsidR="001C7EB6" w:rsidRPr="00C561DF" w:rsidRDefault="001C7EB6" w:rsidP="001C7EB6">
      <w:pPr>
        <w:jc w:val="both"/>
        <w:rPr>
          <w:rFonts w:ascii="Arial" w:hAnsi="Arial" w:cs="Arial"/>
          <w:sz w:val="18"/>
          <w:szCs w:val="18"/>
        </w:rPr>
      </w:pPr>
      <w:r w:rsidRPr="00C561DF">
        <w:rPr>
          <w:rFonts w:ascii="Arial" w:hAnsi="Arial" w:cs="Arial"/>
          <w:sz w:val="18"/>
          <w:szCs w:val="18"/>
        </w:rPr>
        <w:t>* Significant correlation at 0.05 (bilateral).</w:t>
      </w:r>
    </w:p>
    <w:p w14:paraId="7F13F386" w14:textId="77777777" w:rsidR="00320B09" w:rsidRDefault="00320B09"/>
    <w:sectPr w:rsidR="00320B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D2"/>
    <w:rsid w:val="000041F2"/>
    <w:rsid w:val="001C7EB6"/>
    <w:rsid w:val="00320B09"/>
    <w:rsid w:val="00355ED2"/>
    <w:rsid w:val="00361819"/>
    <w:rsid w:val="005726F5"/>
    <w:rsid w:val="00580B7C"/>
    <w:rsid w:val="007A3825"/>
    <w:rsid w:val="00826D85"/>
    <w:rsid w:val="00B7747A"/>
    <w:rsid w:val="00D221F3"/>
    <w:rsid w:val="00DB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F1E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ED2"/>
    <w:pPr>
      <w:spacing w:after="0" w:line="240" w:lineRule="auto"/>
    </w:pPr>
    <w:rPr>
      <w:rFonts w:eastAsiaTheme="minorEastAsia"/>
      <w:noProof/>
      <w:sz w:val="24"/>
      <w:szCs w:val="24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55ED2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ED2"/>
    <w:pPr>
      <w:spacing w:after="0" w:line="240" w:lineRule="auto"/>
    </w:pPr>
    <w:rPr>
      <w:rFonts w:eastAsiaTheme="minorEastAsia"/>
      <w:noProof/>
      <w:sz w:val="24"/>
      <w:szCs w:val="24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55ED2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957</Words>
  <Characters>5268</Characters>
  <Application>Microsoft Macintosh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Garcia Jimenez</dc:creator>
  <cp:keywords/>
  <dc:description/>
  <cp:lastModifiedBy>Eduardo García Jiménez</cp:lastModifiedBy>
  <cp:revision>10</cp:revision>
  <dcterms:created xsi:type="dcterms:W3CDTF">2018-06-27T13:59:00Z</dcterms:created>
  <dcterms:modified xsi:type="dcterms:W3CDTF">2018-12-06T18:50:00Z</dcterms:modified>
</cp:coreProperties>
</file>