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09B18" w14:textId="42453769" w:rsidR="009E47C6" w:rsidRDefault="009E47C6">
      <w:r>
        <w:t>MAHİR BOZTEPE SPUTNİK- 26.07.2022</w:t>
      </w:r>
    </w:p>
    <w:p w14:paraId="0447A6CC" w14:textId="03C494D0" w:rsidR="009E47C6" w:rsidRDefault="009E47C6">
      <w:r>
        <w:t>VİZYON MİSYON:2015 RİA NOVOSTİ RUSYANIN SESİ 30LARA DAYANIR  O DÖNEMKİ NAZİZME KARŞI VERİLEN MÜCADELENİN O DÖNEMKİ MEDYA ORGANİZASYONLARINDAN BİRİ OLMUŞUTUR</w:t>
      </w:r>
    </w:p>
    <w:p w14:paraId="278DB001" w14:textId="3DC3F193" w:rsidR="009E47C6" w:rsidRDefault="009E47C6">
      <w:r>
        <w:t>2015TEN İTİBAREN RİA NOVOSTİ VE RUSYANIN SESİ RADYOSU BİRLEŞTİRİLEREK</w:t>
      </w:r>
      <w:r w:rsidR="00A8517D">
        <w:t xml:space="preserve"> SPUTNİK HABER AJANSI VE RADYOSU ADLI YENİ BİR MARKA VE KURULUŞ KURULMUŞTUR. RUSYANIN FEDERAL JANSI OLARAK GÖREV YAPMAKTADIR BİZİM MUADİLİ ANADOLU TRT GİBİ BİR HÜVİYETE SAHİPTİR KAMU YAYINCILIĞI HEDEFİYLE VE KAMUNUN KARŞILADIĞI BİR YAPI OLARAK YOLUNA DEVAM ETME  KARARI ALMIŞTIR 2015TE BU YENİ MARKANIN KURULMA İHTİYACI NERDEN DOĞDU DERSENİZ BİZİ MİSYON VE VİZYON KONUSUNA GETİRİYOR BİZİ YANİ 1990LI SSCB ÇÖZÜLÜŞÜYLE BİRLİKTE TEK KUTUPLU BİR DÜNYA KURULMUŞTUR VE BU AMERİKAN HEGEMONYASINA DAYANAN DÜNYA VE BU DÜNYADA MEDYADA BUNA GÖRE ŞEKİLLENMŞTİR VE TEK KUTUPLU </w:t>
      </w:r>
      <w:r w:rsidR="005A57AD">
        <w:t xml:space="preserve">DÜNYANIN MEDYASI OLARAK SÖYLEYEBİLİRİZ BUNU KÖRFEZ SAVAŞI VE SONRASINDA KARŞIMIZA ÇIKMIŞTIR 90LI YILALRDAN BAŞLAYARAK ÖZELLİKLE 200LERİN ORTASINA  HATTA 2010LARA KADAR SÜREN BİR KABA TABİRLE 30 YILLIK BİR REKLAM ARASI </w:t>
      </w:r>
      <w:r w:rsidR="006A606A">
        <w:t xml:space="preserve">DİYEBİLECEĞİMİZ AMERİKANIN VE BATNIN TEK SÖZÜ SÖYLEDİĞİ TEK TARAFLI BİR ENFORMASYON AKIŞININ OLDUĞU BİR DÜNYA GÖRDÜK  BU DÖNEMDE DE PEK ÇOK GELİŞME YAŞANDI SAVAŞLAR OLDU ÇATIŞMALAR  BÖLGESEL ÇATIŞMALAR TÜRK KAMUOYU DA UZUN SÜRE GELİŞMELERİ DÜNAYYI BATININ VERDİĞİ GÖSTERDİĞİ KADARIYLA OKUMA ŞANSINA SAHİP OLABİLDİ. 2005 YILIYLA BİRLİKTE RUSYA KÜRESEL MEDYA SEKTÖRÜNE RUSSİA TODAY GİBİ MARKAYLA GİREREK BUNUN İLK KARŞI ÇIKIŞLARINI GÖSTERMEYE ÇALIŞTI. 200Lİ YILLARDA BAŞLAYAN DİJİTAL DÖNÜŞÜM EL CEZİRE RT 2015TE </w:t>
      </w:r>
      <w:r w:rsidR="00837833">
        <w:t xml:space="preserve">SPUTNİK BU YAYINCILIĞA YENİ BİR SOLUK GETİRMEK AMACIYLA YANİ TEK KUTUPLU DÜNYANIN BİTMESİNİ TAKİP EDEN ÇOK KUTUPLU DÜNYANIN KURULMASINI TAKİP EDEN BİR ORTAMA UYGUN OLARAK ÇOK KUTUPLU DÜNYANIN YAYINCILIĞINI YAPMA </w:t>
      </w:r>
      <w:r w:rsidR="004573C5">
        <w:t xml:space="preserve">VİZYONU VE MİSYONUYLA HAREKET ETMEYE BAŞLAMIŞTIR. 2015TEN İTİBAREN SPUTNİK VEYA DİĞER KAYNAKLAR HATTA AA TRTNİN BİRÇOK DİLDE YAYIN YAPMAYA BAŞLAMASIYLA ÇOK SESLİ BİR ORTAM OLUŞMUŞTUR BUGÜN AFPNİN VEYA APNİN GEÇTİĞİ BİR HABERİ CHECK ETME YALANLAMA YA DA DOĞRULAMA İMKANLARINA SAHİBİZ  DOLAYISIYLA BU ÇOK SESLİLİĞİN AMAÇLANDIIĞI BİR KURUMSAL YAPIDAN SÖZ EDİYORUZ  SPUTNİK OLARAK BİZİM ESAS OLARAK ORTAYA KOYMAK İSTEDİĞİMİZ ŞEY GERÇEĞİN VARSA FARKLI BOYUTLARINI GÖSTERMEK KAMUOYUNUN TÜRK KAMUOYUNUN YA DA SPUTNİKİN YAYIN YAPTIĞI DİĞER MECRALARDA </w:t>
      </w:r>
      <w:r w:rsidR="00F74443">
        <w:t xml:space="preserve">KAMUOYUNU TEK TARAFLI BİLGİ AKIŞINA KARŞI KORUMAK </w:t>
      </w:r>
    </w:p>
    <w:p w14:paraId="21176DDE" w14:textId="317A6E0A" w:rsidR="00F74443" w:rsidRDefault="00F74443">
      <w:r>
        <w:t xml:space="preserve">TÜRKİYEDE OFİS  NE ZMAN KAÇ KİŞİ </w:t>
      </w:r>
    </w:p>
    <w:p w14:paraId="40DC474E" w14:textId="7CE606C5" w:rsidR="00F74443" w:rsidRDefault="00F74443">
      <w:r>
        <w:t xml:space="preserve">2011 RUSYANIN SESİ RADYOSUYLA KARASAL YAYINA BAŞLADI </w:t>
      </w:r>
      <w:r w:rsidR="00134079">
        <w:t xml:space="preserve">2011-2015 ARASI DAH ÇOK RADYO YAYINCILIĞINA ODAKLANAN 16 FREKANSA KADAR RADYO YAYINCILIĞI ODAKLI AMA İNTERNETİN DE OLANAKLARINI O DÖNEMKİ KOŞULLAR ÇERÇEESİNDE KULLANMAYA ÇALIŞAN DAHA TABİRİ CAİZSE MÜTEVAZI BİR HABER PORTALINA SAHİP BİR KURULUŞTU 2015TEN GÜNÜMÜZE HEM RADYO HEM HABER PORTALI WEBSİTESİ FAALİYET GÖSTERİYOR TÜRKİYEDE 2011DEN BU YANA ASLINDA DEVAMLILIK OLARAK BAKTIĞIMIZDA KESİNTİSİZ BİR YAYINDAN SÖZ EDEBİLRİZ 2015TEN İTİBAREN SPUTNİK MARKASIYLA  BU SÜREÇ İÇERİSİNDE ÇOK FAZLA İNSAN ÇALIŞTI. BELİRLİ DÖNEMLERDE TÜRKİYENİN DUAYEN GAZETECİLERİ </w:t>
      </w:r>
      <w:r w:rsidR="003C3E2C">
        <w:t>SEKTÖRDE RÜŞTÜNÜ İSPATLAMIŞ EDİTÖRLER. 50 KİŞİLİK EKİP YAZILMAYACAK</w:t>
      </w:r>
    </w:p>
    <w:p w14:paraId="1F9EBE7C" w14:textId="263F17DD" w:rsidR="003C3E2C" w:rsidRDefault="003C3E2C">
      <w:r>
        <w:t xml:space="preserve">2020 İTİBARİYLE ANKARA OFİSİ VAR 2011  İSTANBUL  T,RKİYEDE 2 OFİSİ OLAN AZ SAYIDAKİ UA YAYIN YAPAN KURULUŞARDAN BİRİYİZ  %95İ TÜRK  ÇALIŞANLARIN İDARİ KISIMDA RUSLAR GAZETECİLİK KISMINDA TÜRKLER YER ALIYOR </w:t>
      </w:r>
    </w:p>
    <w:p w14:paraId="5D83427D" w14:textId="5C0493E9" w:rsidR="003C3E2C" w:rsidRDefault="003C3E2C">
      <w:r>
        <w:t xml:space="preserve">RTÜKÜN KARŞILIĞI VTRK DİYE GEÇİYOR BİZ O KURULUŞUN ÇATISI ALTINDAYIZ TRT İLE BİREBİR AYNIYIZ ÖZEL BİR GELİRİMİZ YOK DEVLET DESTEKLİ </w:t>
      </w:r>
    </w:p>
    <w:p w14:paraId="36AB34ED" w14:textId="6CBC85D3" w:rsidR="003C3E2C" w:rsidRDefault="003C3E2C">
      <w:r>
        <w:lastRenderedPageBreak/>
        <w:t xml:space="preserve">İNSNALAR NEREDEN TAKİP EDİYOR: </w:t>
      </w:r>
      <w:r w:rsidR="00165240">
        <w:t xml:space="preserve">SPUTNİK TWİTTERDA ÇOK GÜÇLÜ BATIDAKİ ENGELLEMERE KARŞI </w:t>
      </w:r>
    </w:p>
    <w:p w14:paraId="577753DE" w14:textId="77777777" w:rsidR="006B5563" w:rsidRDefault="00165240">
      <w:r>
        <w:t xml:space="preserve">HABERCİİK ANLAYIŞI: KENDİ MOTTOSUNDA DA  YER ALIYOR. BİZİM SÖYLEDİĞİMİZ ŞEY ASLINDA AANLATILMAYANLARI ANLATIYORUZ ASLINDA ÇOK  İDDİALI GÖRÜNEN BİR SLOGAN AMA BAHSETTİĞİM </w:t>
      </w:r>
      <w:r w:rsidR="00370501">
        <w:t>SLOGANIN BİR MANTALİTESİ VAR . SPUTNİK BATI NEDYASININ YILLARCA HEGEMON OLDUĞU BİRALANDA ONLARIN GÖSTERMEDİĞİ YA DA GÖZDEN KAÇIRDIĞI HABERLERE ODAKLANAN BİR ANLAYIŞA SAHİO BU SPUTNİK YAYIN YAPTIĞI BÜTÜN ÜLEKELERDE O ÜLKENİN KÜLTÜRÜNE İSTEKELRİNE ARZULARINA KARŞI HAREKET ETMEYEN YANİ FAALİYET YÜRÜTTÜĞÜ ÜLKENİN GELENEKLERİNE SAYGILI BİR ANLAYIŞA YAYIN YAPMAYA ÇALIŞAN KAMUOYUNUN  YANİ YAYIN YAPTIĞI ÜLKELERDE ÇÜNKÜ SPUTNİK BİR DIŞ YAYINCILIK ORGANİZASYONU DOLAYISIYLA O ÜLKENİN DĞERLERİNİ İNCİTMEDEN  O ÜLKEDE VAR OLAN BÜTÜN FARKLI SESLERE MÜMKÜN OLDUĞUNCA ALAN AÇMAAY ÇALIŞAN BİR TARZI VAR (İÇERİSİ İÇİN) BUNUN DIŞINDA KÜRESEL OLRAK BAKTIĞIMIZDA BAHSETTİĞİM TAM DA HER ÖZGÜN DURUMA İLİŞKİN ÖZGÜN TUTUM BELİRLEMEKTEN BAHSEDEBİLİRİZ. NEDİR BU  ÖRNEĞİN SURİYE MESELESİNDE SURİYE SAVAŞI ÇIKTI</w:t>
      </w:r>
      <w:r w:rsidR="003133B5">
        <w:t>ĞINDAN BERİ İLK BAŞTA BATI MEDYASI SURİYEDE SAVAŞAN ÖRGÜTLERİ BİR TÜR ÖZGÜRLÜK SAVAŞÇISI OLARAK TANIMLADI  YA DA ZALİM DİKATATÖR OLARAK TANIMLADI KİMYASAL SİLAH SALDIRILARI SİVİL KAYIP GİBİ ŞEYLERİ ÖNE ÇIKARDI AMA SPUTNİK BURDA MESELNİN ARKASINA BAKMAYA ÇALIŞTI  ÖRNEĞİN KİYASAL SİLAH SALDIRSI HABERİNİN YALAN OLDUĞUNU ORTAYA ÇIKARDI VE BMDE KANITLANDI. ÖZGÜRLÜK SAVAŞÇISI DENİLEN GRUPLARIN BÜYÜK İR  BÖLÜMÜNÜN ÇOK CİDDİ TERÖRİST GRUPLARI OLDUĞU ORTAYA ÇIAKRILDI. YANİ ALTERNATİF ANLATIYI KURMA İDDİASINI SPUTNİK BYÜK ORANDA GERÇEKLEŞTİRDİ</w:t>
      </w:r>
      <w:r w:rsidR="006B5563">
        <w:t xml:space="preserve">.  SPUTNİK, BATI NE DİYORSA YANLIŞTIR DEĞİL ALTERNATİFİ KOYMAK ÇOK SESLİLİĞİ KOYMAK GELEN BİLGİYE İNANMAMAK FAKE CHECK SÜREÇLERİNİ İŞLETMEK HABERİN ARKASINDA İDEOLOJİ VARSA BUNU ORTAYA ÇIKARMAK. ÖRNEĞİN 2014 UKRAYNA OLAYLARINI BATI BUNUN BİR ÖZGÜRLÜK VE DEMOKRASİ ARAYIŞI OLDUĞUNU SÖYLEDİ AMA  SPUTNİK İLK GÜNLERDEN İTİBAREN BURDAKİ FAŞİST GÜÇLERİN NEONAZİLERİN VARLIĞINA DİKKAT ÇEKTİ BUNUN BİR DEMOKRASİ DEĞİL HÜKÜMET DARBESİ OLDUĞUNU SÖYLEDİ </w:t>
      </w:r>
    </w:p>
    <w:p w14:paraId="2B868C89" w14:textId="77777777" w:rsidR="005125F1" w:rsidRDefault="006B5563">
      <w:r>
        <w:t>HAKKANİYET İLKESİ İŞLETİLMEKYEDİR.  GÖSTERİLMEYEN ANLATILMAYAN ALTERNATİFLERİ ORTAYA KOYMAKTIR .SPUTNİK DÜNYANIN BUNA İHTİYACI OLDUĞUNU DÜŞÜNÜYOR</w:t>
      </w:r>
      <w:r w:rsidR="005125F1">
        <w:t xml:space="preserve"> </w:t>
      </w:r>
    </w:p>
    <w:p w14:paraId="48DD3A6D" w14:textId="77777777" w:rsidR="005125F1" w:rsidRDefault="005125F1">
      <w:r>
        <w:t xml:space="preserve">DÜNYA KAMUOYU DOĞRU BİLGİLENDİRİLMEDİĞİNDE DOĞRU TEPKİLERİ ALAMAMASI GİBİ BİR SONUÇ ORTAYA ÇIKIYOR VE BU ÇOK BÜYÜK İNSANİ DRAMLARAA SEBEP OLUYOR BİZ BUNU 2003 IRAK İŞGALİNDE GÖRDÜK ALTERNATİF MECRA MEDYA KANALLARI YOKTU  SPUTNİK ALTERNATİF KANALLARIN MÜTEVAZİ ADIMLARINDAN BİRİ YAYIN ANLAYILI BU ÖZETLE DİYEBİLRİİM. </w:t>
      </w:r>
    </w:p>
    <w:p w14:paraId="69266218" w14:textId="77777777" w:rsidR="0099433B" w:rsidRDefault="0099433B">
      <w:r>
        <w:t>BATI DOĞRU RUSYA YANLIŞ:</w:t>
      </w:r>
    </w:p>
    <w:p w14:paraId="1766D688" w14:textId="5AA2E9D7" w:rsidR="00165240" w:rsidRDefault="0099433B">
      <w:r>
        <w:t xml:space="preserve">BATIDA MEDYA GELENEĞİ ÇOK GÜÇLÜ. BRDA ŞUNU TESPİT ETMEK GEREKİYOR </w:t>
      </w:r>
      <w:r w:rsidR="00370501">
        <w:t xml:space="preserve"> </w:t>
      </w:r>
      <w:r w:rsidR="00183257">
        <w:t xml:space="preserve"> AVRUPA ABD RUSYA AYRIMI YAPMAK DEĞİL BENİM NİYETİM BU ÇOK DAR BİR BAKIŞ AÇISI OLUR YANİ  BATIDAN GELEN HER ŞEY YANLIŞTIR DA YANLIŞ BİR FİKİR RUSYA NE YAPARSA YAPSIN O DOĞRUDUR DEMEK DE YANLIŞ Bİ FİKİR HER ÜLKE HER TOPLUM HATALAR DOĞRULAR İYİLER YANLIŞLAR YAPABİLİR AMA KÖKLEMİŞ BİR MEDYA ORGANİZASYONU VAR BATIDA BU KÖKLERİ ÇOK ESKİYE DAYANYOR VE ÖZELLİKLE SS DÖENMİ BOYUNCA KURUMSALLAŞMIŞ BİR YAPI VE TIRNAK İÇİNDE GÜVENİLİRLİK DE ELDE ETMİŞ VE UZUN YILLAR BOYUNCA SSCB DÖNEMİNDE SSCBNİN DÜNYAYA KAPALI OLMASININ DA VERDİĞİ – ZATEN BU DİKATOMİYİ KURAN DA AVRUPA VE AMERİKA </w:t>
      </w:r>
      <w:r w:rsidR="00F14B19">
        <w:t>–</w:t>
      </w:r>
      <w:r w:rsidR="00183257">
        <w:t xml:space="preserve"> </w:t>
      </w:r>
      <w:r w:rsidR="00F14B19">
        <w:t xml:space="preserve">HÜR DÜNYAYA KARŞI MİLLETLERİNİN HAPİSHANESİ OLAN KÖTÜLÜK İMAPARATORLUĞU OLAN BİR SSCB İMAJI ÇİZİLMİŞTİR BATININ HAKKINI TESLİM ETMEK GEREKİR BU ANLATIYI YALAN DA OLSA ÇOK GÜZEL AMBALAJLAMIŞTIR YANİ BİZİM ÇOCUKLUĞUMUZ BOYUNCA İZLEDİĞİMİZ ROCKY RAMBO FİLMLERİNİN HEPSİ ASLINDA HİKAYESİ BUNU ANLATIR HÜR DÜNYANIN KAPİTALİZMİN NE KADAR İYİ OLDUĞU SSCB VE SOSYALİZMİN NE KADAR KARAMSAR OLDUĞU </w:t>
      </w:r>
      <w:r w:rsidR="00874C6E">
        <w:t xml:space="preserve">ÜZERİNE KURLUDUR. DOLASIYLA BU 90DA KIRILMIŞ </w:t>
      </w:r>
      <w:r w:rsidR="00874C6E">
        <w:lastRenderedPageBreak/>
        <w:t xml:space="preserve">MDIR BAKTIĞINIZ ZAMAN 90 YILINDA SSCB DAĞILDI SOSYALİZM BİR ALTERNATİF OLMAKTAN ÇIKTI AMA 90LI YILLARDAN BU YANA 30 SENEDE ÇEKİLEN BÜTÜN FİLMLERE BAKALIM İSTİSNASIZ SSCB SOSYALİZM BERBAT BİR SİSTEM OLARAK GÖSTERİLİR </w:t>
      </w:r>
      <w:r w:rsidR="0093111A">
        <w:t>VE BU ÇOK İNANDIRICI ŞEKİLDE YAPILR</w:t>
      </w:r>
      <w:r w:rsidR="006F21C8">
        <w:t xml:space="preserve"> en basitinden  NETFLİXTE NASIL DİKTATÖR OLUNUR DİYE BİR BELGESEL  VARDIR TAMAMEN YALAN VE TARİHSEL GERÇEKLİKLERE AYKIRI </w:t>
      </w:r>
      <w:r w:rsidR="008F46BF">
        <w:t xml:space="preserve">BUNUN KARŞISINDA ALTERNATİF ANLATI VAR MIDIR VARDIR  OLİVER STONUN AMERİKANIIN GİZLİ TARİHİ  ABDLİ VE ABDNİN EN İYİ YÖNETMENLERİNDENDİR </w:t>
      </w:r>
    </w:p>
    <w:p w14:paraId="36F1BCDD" w14:textId="4B4C03C9" w:rsidR="008F46BF" w:rsidRDefault="008F46BF">
      <w:r>
        <w:t>BUGÜN NEDEN  RUSYADAN GELEN BİLGİYE İNANILMAZ DA AMERİKADAN YA DA BATIDAN GELEN E DAH ÇOK İNANILIR NEDEN RUSYADAKİ PROPAGANDA SAYILIR DA BATIDAKİ ŞEY OLARAK SAYILIR BU TAMAMEN DEDİĞİM GELENEKLER TAMAMEN YERLEŞMİŞ ÖN YARGILARLA  İLGİLİ. AMA EMİN OLUN BU KIRILIYOR BU ÇOK UZUN ZAMANDIR KIRILIYOR TABİ Kİ HALA ŞEY VAR. AMA UKRAYNADAKİ OLAYLARLA İLGİLİ BUGÜNKÜ KAMUOYU İLE İLK 20 GÜNKÜ KAMUOYU ARASINDA DAĞLAR KADAR FARK GÖSTEREBİLİRİM ÇÜNKÜ İŞİMİZ GEREĞİ 17-18 SAAT HABER YA DA SOSYAL MEDYA İLE BAŞBAŞA KALIYORUZ VE BEN GELEN KULLANICI YORUMLARININ NE KADAR DEĞİŞTİĞİNİ GÖREBİLİYORUM ALGILARIN NE KADAR FAKLILAŞABİLDİĞİNİ OKUYABİLİYORUM. DOLAYISIYLA BU EVET DEVAM EDECEK BATI MEDYASI TAMAMEN KÖTÜ YANLIŞ BİLGİ VERİR GİBİ BİR İDDİAM KESİNLİKLE YOK SADECE ORDA Bİ KURUMSALLAŞMIŞ KAMUOYUNU İKNA ETMİŞ BİR YAPI VAR YANİ İŞTE BBC DİYORSA DOĞRUDUR BU KANI YERLEŞMİŞ BU BBCNİN BAŞARISI  GERÇEKTEN DOĞRUDUR MA ŞÖYLE DE BİŞİ VAR REUTERS 365GÜN BOYUNCA DOĞRU HABER VERİR AMA Bİ GÜN Bİ YANLIŞ HABER VERİR ZATEN O 364 GÜN BOYUNCA VERDİĞİ DOĞRU HABER Bİ GÜNKÜ YANLIŞ</w:t>
      </w:r>
      <w:r w:rsidR="00945137">
        <w:t xml:space="preserve">INA KAMUOYUNU İKNA EDEBİLMEK ONA İNANDIRICILIK SAĞLAYABİLMEK İÇİNDİR. “12 YILDIR KESİNTİSİZ HABERCİLİK YAPIYORUM. HİÇ KİMSE BANA HABERİN  İDEOLOJİDEN  YA DA BELLİ KALIPLARDAN TAMAMEN SIYRILABİLECEĞİNİ İKNA EDEMEZ VE BATI MEDYASININ TEK İDEOLOJİSİ LİBERAL KAPİTALİST SİSTEMİN DEVAMLILIĞI ÜZERİNEDİR. </w:t>
      </w:r>
      <w:r w:rsidR="00D31D2B">
        <w:t xml:space="preserve">BUNA KATILIRIZ YA DA KATILMAYIZ AMA MİSYONU BUDUR DOAYSIYLABU LİBERAL KAPİTALİZM DÜZENİNİN DEVAMINA HERHANGİ BİR TEHDİT GÖRÜLDÜĞÜ ANDA  İSTEDİĞİ BÜTÜN GERÇEKLERİ ÇARPITABİLİR YALAN BİLGİ VEREBİLİR VE BUNLARIN YALAN OLMADIĞINA DA KAMUOYUNU İKNA EDEBİLİR BU DEDİĞİM GELENEKLERLE İLGİLİ BİŞEY RUSYANIN YA DA DİĞER ÜLKELERİN BATIDAKİ KADAR BİR MEDYA ANLAMINDA BİR GELENEĞE MESELA ANGLO-SAKSON MEDYA KÜLTÜRÜ SİTEMİ BAMBAŞKADIR  BU ANLAYIŞ YERLEŞMİŞ VE GENEL KABUL GÖRMÜŞTÜR DİĞER ÜLKELERİN ÇOĞU YENİ MEDYA İDDİASINDA OLANLAR BİLE ORAYA BAKARAK YAPMA  ÇALIŞIYR Kİ BU ÇOK NORMAL. UZUN YILLAR BOYUNCA KAPİTALİST DÜNYANIN MERKEZİ HEGEMONYASI BATIDADIR YANİ TÜRKİYEDE  İNGİKTEREYE AMERİKAYA BAKRAK YAPAR </w:t>
      </w:r>
      <w:r w:rsidR="004152C4">
        <w:t>EN BAŞA DÖNERSEK TEK KUTUPL DÜNYANIN SON BULDUĞU ÇOK KUTUPLU BİR DÜNYANIN BAŞLAMAKATA OLDUĞU BİR DÖNEMDE ÇOK NORMALDİR Kİ BU ALGILAR DA PARÇALANIR VE YENİ HEGEMONYA ALANLARI ORTAYA ÇIKAR BİZ SADECE SANCILARINI YAŞIYORUZ ŞİMDİ MEDYA YAĞINDA BELKİ KISA YA DA ORTA VADEDE ARTIK ÇOK DAHA FAZLA BİLGİ GÖRECEĞİZ BELKİ ÇOK DAHA FAZLA İNSANLARIN FİKİRLERİ FARKLILAŞACAK YANİ BİLDİĞİMİZ BİR DÖNEMİN SONUNA GELİYORUZ ÖZETLE 90LA 2020 ARASINDAKİ O DÖNEM BİTTİ  ARTIK DOLAYISIYLA YENİ DÜNYANIN BİLGİLERİNE YENİ DÜNYANIN ENFORMASYONUNU DA SAĞLAYACAK YENİ MECRALAR MUTLAKA ORTAYA ÇIKACAKTIR</w:t>
      </w:r>
      <w:r w:rsidR="00E7056C">
        <w:t xml:space="preserve"> SPUTNİKTE BÖYLEDİR İNANAN KULLANICILAR ARTAR AZALIR ONU BİZİM DE PERFORMANSIMIZ BELİRLEYECEK BU SÜREÇ TAMAMLANMIŞ BİR SÜREÇ DEĞİL DİNAMİK BİR SÜREÇ ÖNÜMÜZDEKİ DÖNEMDE KİMİN HAKLI YA DA KİMİN DAH ÇOK DOĞRUYU YAZDIĞI </w:t>
      </w:r>
      <w:r w:rsidR="000D6932">
        <w:t xml:space="preserve">BENCE KULLANICILARIN TAKDİRİNİ ETKİLEYECEK BİR DURUM </w:t>
      </w:r>
    </w:p>
    <w:p w14:paraId="6CA4473E" w14:textId="77777777" w:rsidR="00457F5C" w:rsidRDefault="00945137">
      <w:r>
        <w:t>KIRILMA TRDE GERÇEKLEŞTİ Mİ SPUTNİKE BAKIŞ AÇISINDA</w:t>
      </w:r>
      <w:r w:rsidR="000D6932">
        <w:t xml:space="preserve">:  TÜRKİYEDE ZATEN ÇOK UZUN DÖNEMDİR GERÇEKLEŞMİŞ BİR ŞEYDEN BAHSEDİYORUZ YANİ BUGÜN TRDE SPUTNİKİN KAPATILMAMASININ DA SEBEPLERİNDEN BİRİ BUDUR MESELA .  TRDE AMERKAN HEGEMONYASINA KARŞI BİR TOPLUM TEPKİSİ VAR BUGÜN BAKTIĞINIZDA ABD KARŞITLIĞI %80LERİN ÜZERİNDE BU ÇOK CİDDİ BİR GÖSTERGE BU TÜRKİYE TOPLUMUNUN </w:t>
      </w:r>
      <w:r w:rsidR="00E24BE4">
        <w:t xml:space="preserve">ASLINDA İSTEKLERİNİ VE ÖZLEMLERİNİ İFADE EDİYOR TRDE </w:t>
      </w:r>
      <w:r w:rsidR="00E24BE4">
        <w:lastRenderedPageBreak/>
        <w:t xml:space="preserve">ARTIK AMERİKANIN ARTIK HAYDUT DEVLET GİBİ DAVRANMASINA YÖNELİK BİR TEPKİ VAR MESELA BATININ ABNİN ÇOK ÇOK KÜÇÜK EKONOMİK ANLAMDADA TOPLUMSAL ANLAMDA DA ÇOK ÇOK KÜÇÜK BÜTÇELERİ BÜNYESİNE KATIP  TÜRKİYEYİ 30-40 YILDIR ABYE KABUL ETMEMESİ İNSNALARDA ÇOK BÜYÜK BİR HAKLI OLARAK CANIMI SIKAN BİR DURUM BUNUN İKİ YÜZLÜ BİR DURUM OLDUĞUNU DÜŞÜNÜYORUM. DOLAYISIYLA BTÜN BU GELİŞMELER ELE ALINDIĞINDA İNSANLARIN ALTERNATİF BİLGİ ARAYIŞI ZATEN VAR YANİ BİZ ÇOK BİŞEY YAPMASAK BİLE İNSANLAR YA SPUTNİKTE NE YAZIYOR DİYE GELİYORLAR VE BU 2015TEN BU YANA BÖYLE </w:t>
      </w:r>
      <w:proofErr w:type="spellStart"/>
      <w:r w:rsidR="00E24BE4">
        <w:t>BÖYLE</w:t>
      </w:r>
      <w:proofErr w:type="spellEnd"/>
      <w:r w:rsidR="00E24BE4">
        <w:t xml:space="preserve"> OLMASAYDI BİZİM TRDE İKİ YILDA 1 MİLYON TAKİPÇİYE ULAŞMAMIZ İMKANSIZ OLURDU TÜRK HALKININ İSTEKELRİNİ GÖRMEK İSTEDİĞİ DUYMAK İSTEDİĞİ HABERLERİ ANLATTIK VERDİK HABE GİZLEMEDİK BU ŞEY ANLAMINDA DA SÇYLEYEBİLİRİM BU SADECE UA HABERCİLİK ANLAMINDA DEĞİL U SPUTNİKE BAKTIĞINIZ ZMAN TÜRKİYE GÜNDEMİNİ </w:t>
      </w:r>
      <w:r w:rsidR="00EB694D">
        <w:t xml:space="preserve">DERLİ TOPLU GÖRÜRÜSÜNÜZ BURDA İKTİDARA OLDUĞU KADAR MUHALEFETİN AÇIKLAMALARI DA YER ALIR YA DA TOPLUMSAL BİR MESELE VARSA OLDUĞU GİBİ GİZLEMEDEN VERİRİZ. ÖNYARGILAR EVET ÇOK BÜYÜK ORANDA KIRILMIŞTIR </w:t>
      </w:r>
      <w:r w:rsidR="00457F5C">
        <w:t xml:space="preserve">özellikle </w:t>
      </w:r>
      <w:proofErr w:type="spellStart"/>
      <w:r w:rsidR="00457F5C">
        <w:t>türkiye</w:t>
      </w:r>
      <w:proofErr w:type="spellEnd"/>
      <w:r w:rsidR="00457F5C">
        <w:t xml:space="preserve"> özelinde ÇOK CİDDİ ANLAMDA ALTERNATİF BİR HABERE ULAŞMA REFLEKSİ VAR BİR DE ŞUNU DA ÇOK DETAY OLARAK SÖYLEYEYEİM TRDE MEDYA OKURYAZARLIĞI SANILANIN AKSİNE ÇOK GELİŞMİŞTİR </w:t>
      </w:r>
    </w:p>
    <w:p w14:paraId="4E00A533" w14:textId="77777777" w:rsidR="00457F5C" w:rsidRDefault="00457F5C"/>
    <w:p w14:paraId="746E2171" w14:textId="77777777" w:rsidR="00A42882" w:rsidRDefault="00457F5C">
      <w:r>
        <w:t xml:space="preserve">İMAJ ÇALIŞMASI YAPMMAI ETİK AÇIDAN DOĞRU DEĞİL İMAJ ÇALIŞMALARI SS DÖNEMİNDE YAPILDI ABD SSCB KENDİ ÜLKELERİNİN SİSTEMLERİNİN NE KADAR MÜKEMMEL OLDUĞUNU ANLATTILAR YAKLAŞIK 50 YIL BOYUNCA BU ANLATILDI AM YENİ DÖNEMDE SPUTNİKİN RUSYAYI YA DA RUSLARA TÜRKİYEYİ ANLATMAK GİBİ BİR MİSYONU OLMADI HİÇBİR ZAMN ŞUNA DİKKAT EDİLDİ .BİR BARIŞ GAZETECİLİĞİ YAPILMASINA SORUNLARIN KÖPÜRTÜLMEMESİNE </w:t>
      </w:r>
      <w:r w:rsidR="00984C89">
        <w:t>RUSYA TR HALKALRI ARASINDA DOSTLUĞUN TESİS EDİLMESİNE YÖNELİK TABİ Kİ  HABERCİLİK YAPILDI ZATEN BU GAZETECİLİĞİ DOĞASINDA OLMASI GEREKEN BİŞEY BARIŞ GAZETECİLİĞİ DEDİĞİMİZ BUDUR. ÇATIŞMAYI KÖPÜRTEN DEĞİL NEFRET SÖYLEMİ IRKÇI FİKİRLER YAYAN DEĞİL HER ZAMAN ÜLEKELER VE MİLLETLER ARASINDA BARIŞI ÖNCELEYEN BİR DİLİ OLDU SPUTNİKİN AM DEDİĞİM GİBİ RUSYA VEYA RUSLAR HAKKINDA TÜRK KAMUOYUNDA ALGIYI YA DA FİKRİ DEĞİŞTİRMEK GİBİ BİR ŞEYİ OLMADI BUNUN İÇİN ZATEN RUSYANIN KENDİ SOF POWER KURUMLARI VAR RUSYAEVİ YUNUSEMRE ENSTİTÜSÜ VAR BU KANALLAR ZATEN ÇALIŞIYOR AMA BİZİM GAZETECİ OLARAK ORYA KATKIMIZ BU KURULUŞLARIN HABERLERİNİ VERMEK OLABİLİYOR YA DA DOĞRU BİLGİLENDİRMEK İÇİN KAMUOYUNU MESELA ÖRNEK VEREYİM 2015 YILINDA RUSYA TÜRKİYE ARASINDA ÇOK CİDDİ BİR GERİLİM YAŞANDI.  UÇAK KRİZİNDEN BAHSEDİYORUM UÇAK KRİZİ DÖNEMİNDE BİZ TÜRK MAKAMLARIYLA HİÇBİR ZMAN İLİŞKİMİZİ KESMEDİK DIŞİŞLERİ BAKANLIĞI</w:t>
      </w:r>
      <w:r w:rsidR="002D20F9">
        <w:t xml:space="preserve">NDAN RÖPORTAJ ALDIK MOSKOVADAKİ RÖPORTAJLARI VERDİK MARJİNAL GÖRÜŞLERİ ASLINDA RUSYANIN YA DA TÜRKİYENİN GERÇEK FİKRİNİ YANSITMAYAN AMA BİLİYORSUNUZ MARJİNAL OLAN HER ZMAN ÇOK İLGİ GÖRÜR BİZ MARJİNALLİĞİ ORTAYA KOYMAKTANSA MERKEZDEKİ GÖRÜŞLERİ ÖNE KOYMAYA ÇALIŞTIK  TÜRKİYEDEN DE MUTEDİL AÇIKLAMALARI VERDİK RUSYADAN DA OLABİLDİĞİNCE MUTEDİL AÇIKLAMALARI VERDİK ONUN DIŞINDA ÇOK FAKE HABER ÇIKIYORUDU RUSYA MEDYASINDA SOYAL MEDYANIN DA ETKİSİYLE </w:t>
      </w:r>
    </w:p>
    <w:p w14:paraId="35C505C9" w14:textId="77777777" w:rsidR="00CE3C02" w:rsidRDefault="00A42882">
      <w:r>
        <w:t xml:space="preserve">TEPKİ: </w:t>
      </w:r>
      <w:r w:rsidR="00090F19">
        <w:t xml:space="preserve">KRİZ DÖNEMLERİNDE GAZETECİLERİN YAPABİLECEĞİ ÇOK İR ŞEY YOK GAZETECİ GERÇEĞİ YA DA OLANI AKTARMAKLA MÜKELLEFTİR RUSYA  LİDERLİĞİ SERT BİR AÇIKLAM YAPTIYSA BİZ ONU GİZLEYEMEZDİK VERDİK AYNI ŞEKİLDE TÜRKİYE. BİZ OLANI  RESMİ AÇIKLAMALARI OLDUĞU GİBİ VERDİK BUNA TEPKİLER DE GELDİ İLLA Kİ </w:t>
      </w:r>
      <w:r w:rsidR="00CE3C02">
        <w:t xml:space="preserve">İKTİDAR KARŞITLIĞI OLDUĞU İÇİN RUSYANIN SERT TEPKİSİNE ÇOK HOŞLANIP ALKIŞLAYAN MUHALİF DE OLDU. İKTİDARI DESTEKELEDİĞİ İÇİN RUSYAYA İŞTE  SAVAŞ AÇALIM DİYEN İKTİDAR YANLISI DA OLDU. BUNLAR HER ZMAN OLUR. ORDA ÖNEMLİ OLAN ŞU OLMAYAN BİŞEYİ OLMUŞ GİBİ AKTARMAK YA DA ŞİDDETİ KÖRÜKLEYEN BİR DİL KULLANMAK </w:t>
      </w:r>
    </w:p>
    <w:p w14:paraId="5C718496" w14:textId="5AF10869" w:rsidR="00945137" w:rsidRDefault="00CE3C02">
      <w:r>
        <w:t xml:space="preserve">MESELA TÜRK MEDYASINDA BİRKAÇ KLASİK KLİŞE VARDIR, SKANDAL SÖZLER BİLMEM KİMDEN SKANDAL AÇIKLAMALAR HADDİNİ ŞAAN BİLMEME KİM BU DİLİ KULLANDIĞINIZ ZAMAN SİZ İŞ BAŞKA </w:t>
      </w:r>
      <w:r>
        <w:lastRenderedPageBreak/>
        <w:t xml:space="preserve">Bİ NOKTAYA GELİYOR AM ŞU DİLİ  KULLANIRSANIZ İŞTE RUS LİDER PUTİN : “   “.  YORUM KATMADAN KÖPÜRTMEDEN </w:t>
      </w:r>
      <w:r w:rsidR="00945137">
        <w:t xml:space="preserve"> </w:t>
      </w:r>
      <w:r>
        <w:t xml:space="preserve">ONU TÜRK HALKINA DÜŞMANMIŞ GİBİ SUNMADAN YA DA YNI ŞEKİLDE CB ERDOĞAN AÇIKLAMASI VARSA NE KADAR SERT OLURSA OLSUN ZATEN AÇIKLAMA SERTSE SİZ Bİ DAHA ONU KÖPÜRTÜRSENİZ </w:t>
      </w:r>
      <w:r w:rsidR="004E29D6">
        <w:t xml:space="preserve">HALKALR ARASINDA DÜŞMANLIĞI KÖRÜKLERSİNİZ BUGÜN TÜRKİYEDE NERDEN BAKSANIZ EN AZ 100 BİN RUS VATANDAŞI RUS-TÜRK EVLİLİKLERİNDEN DOĞMUŞ BİNLERCE ÇOCUK VAR. İKİ TOPLUM ARTIK YAKLAŞIK 1000 YILDIR KOMŞU VE TARİHTE SAVAŞMIŞ BARIŞMIŞ TEKRARA SAVAŞMIŞ TEKRARA BARIŞMIŞ BİZİM KURTULUŞ SAVAŞIMIZ OLDUĞUNDA EN BÜYÜK DESTEĞİ VERMİŞ SONRA İLİŞKİLER BOZULMUŞ STALİN BOĞAZLAR HAKKINDA TAEPTE BULUNMUŞ TEKRAR İLİŞKİLER BOZULMUŞ TÜRKİYE NATOYA GİRMİŞ AMA  HİÇBİR ZMAN İLİŞKİLER KESİLMEMİŞ BUNUN BİR ANLAMI VAR DEMEK Kİ  BU İKİ ÜLKE BU İKİ HALK DOST VE KARDEŞ BİR ANLAMDA OLABİLİR EN AZINDNA BİZ BUNA DİKKAT ETMEYE ÇALIŞIYORUZ TÜRKİYEDEKİ RUSLARIN DA ZARAR GÖRMEMESİ RUSYADA ÇALIŞAN VE YAŞAYAN ÇOK SAYIDA TÜRK VAR ONLARINDA ZARAR GÖRMEMESİ. YAYINLARIMIZDA BİZ GERÇEKTEN İNSANLARI VE TOPLUMU ÖNCELEMEYE ÇALIŞIYORUZ </w:t>
      </w:r>
    </w:p>
    <w:sectPr w:rsidR="009451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7C6"/>
    <w:rsid w:val="00090F19"/>
    <w:rsid w:val="000D6932"/>
    <w:rsid w:val="00134079"/>
    <w:rsid w:val="00165240"/>
    <w:rsid w:val="00183257"/>
    <w:rsid w:val="002D20F9"/>
    <w:rsid w:val="003133B5"/>
    <w:rsid w:val="00370501"/>
    <w:rsid w:val="003C3E2C"/>
    <w:rsid w:val="004152C4"/>
    <w:rsid w:val="004573C5"/>
    <w:rsid w:val="00457F5C"/>
    <w:rsid w:val="004E29D6"/>
    <w:rsid w:val="005125F1"/>
    <w:rsid w:val="005A57AD"/>
    <w:rsid w:val="006A606A"/>
    <w:rsid w:val="006B5563"/>
    <w:rsid w:val="006F21C8"/>
    <w:rsid w:val="00837833"/>
    <w:rsid w:val="00874C6E"/>
    <w:rsid w:val="008F46BF"/>
    <w:rsid w:val="0093111A"/>
    <w:rsid w:val="00945137"/>
    <w:rsid w:val="00984C89"/>
    <w:rsid w:val="0099433B"/>
    <w:rsid w:val="009E47C6"/>
    <w:rsid w:val="00A42882"/>
    <w:rsid w:val="00A8517D"/>
    <w:rsid w:val="00CE3C02"/>
    <w:rsid w:val="00D31D2B"/>
    <w:rsid w:val="00E24BE4"/>
    <w:rsid w:val="00E7056C"/>
    <w:rsid w:val="00EB694D"/>
    <w:rsid w:val="00F14B19"/>
    <w:rsid w:val="00F7444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D8D4D"/>
  <w15:chartTrackingRefBased/>
  <w15:docId w15:val="{E54E72FC-AEC9-4D7A-9F64-98B726403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5</Pages>
  <Words>2330</Words>
  <Characters>13286</Characters>
  <Application>Microsoft Office Word</Application>
  <DocSecurity>0</DocSecurity>
  <Lines>110</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Sibel Kırcan</dc:creator>
  <cp:keywords/>
  <dc:description/>
  <cp:lastModifiedBy>Sibel Kırcan</cp:lastModifiedBy>
  <cp:revision>2</cp:revision>
  <dcterms:created xsi:type="dcterms:W3CDTF">2022-08-18T20:08:00Z</dcterms:created>
  <dcterms:modified xsi:type="dcterms:W3CDTF">2022-08-19T14:04:00Z</dcterms:modified>
</cp:coreProperties>
</file>