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01D3B" w14:textId="3226A0A0" w:rsidR="001A4E93" w:rsidRDefault="001A4E93" w:rsidP="001A4E93">
      <w:pPr>
        <w:jc w:val="right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 wp14:anchorId="237079AD" wp14:editId="1365F523">
            <wp:extent cx="1938655" cy="1115695"/>
            <wp:effectExtent l="0" t="0" r="4445" b="8255"/>
            <wp:docPr id="10032207" name="Picture 1" descr="A logo for university of aberd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207" name="Picture 1" descr="A logo for university of aberdee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F25C1F" w14:textId="3FEA9004" w:rsidR="001A4E93" w:rsidRPr="001A4E93" w:rsidRDefault="001A4E93" w:rsidP="001A4E93">
      <w:pPr>
        <w:jc w:val="center"/>
        <w:rPr>
          <w:b/>
          <w:bCs/>
          <w:sz w:val="36"/>
          <w:szCs w:val="36"/>
        </w:rPr>
      </w:pPr>
      <w:r w:rsidRPr="001A4E93">
        <w:rPr>
          <w:b/>
          <w:bCs/>
          <w:sz w:val="36"/>
          <w:szCs w:val="36"/>
        </w:rPr>
        <w:t xml:space="preserve">8-day </w:t>
      </w:r>
      <w:r w:rsidR="00E2640E">
        <w:rPr>
          <w:b/>
          <w:bCs/>
          <w:sz w:val="36"/>
          <w:szCs w:val="36"/>
        </w:rPr>
        <w:t xml:space="preserve">Estimated </w:t>
      </w:r>
      <w:r w:rsidRPr="001A4E93">
        <w:rPr>
          <w:b/>
          <w:bCs/>
          <w:sz w:val="36"/>
          <w:szCs w:val="36"/>
        </w:rPr>
        <w:t>Food Diary</w:t>
      </w:r>
    </w:p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9720"/>
      </w:tblGrid>
      <w:tr w:rsidR="001A4E93" w:rsidRPr="00F76198" w14:paraId="34793FF4" w14:textId="77777777" w:rsidTr="00F76198">
        <w:trPr>
          <w:trHeight w:hRule="exact" w:val="340"/>
        </w:trPr>
        <w:tc>
          <w:tcPr>
            <w:tcW w:w="9720" w:type="dxa"/>
            <w:shd w:val="clear" w:color="auto" w:fill="auto"/>
            <w:vAlign w:val="center"/>
          </w:tcPr>
          <w:p w14:paraId="089AC4B6" w14:textId="77777777" w:rsidR="001A4E93" w:rsidRPr="00F76198" w:rsidRDefault="001A4E93" w:rsidP="00F76198">
            <w:pPr>
              <w:rPr>
                <w:rFonts w:cstheme="minorHAnsi"/>
                <w:b/>
                <w:sz w:val="20"/>
                <w:szCs w:val="20"/>
              </w:rPr>
            </w:pPr>
            <w:r w:rsidRPr="00F76198">
              <w:rPr>
                <w:rFonts w:cstheme="minorHAnsi"/>
                <w:b/>
                <w:sz w:val="20"/>
                <w:szCs w:val="20"/>
              </w:rPr>
              <w:t xml:space="preserve">Title of Study: </w:t>
            </w:r>
            <w:r w:rsidRPr="00F76198">
              <w:rPr>
                <w:rFonts w:cstheme="minorHAnsi"/>
                <w:bCs/>
                <w:sz w:val="20"/>
                <w:szCs w:val="20"/>
              </w:rPr>
              <w:t>Investigating the Fluctuations in Exercise Capacity at Different Times of the Day</w:t>
            </w:r>
          </w:p>
        </w:tc>
      </w:tr>
      <w:tr w:rsidR="001A4E93" w:rsidRPr="00F76198" w14:paraId="647AA13F" w14:textId="77777777" w:rsidTr="00F76198">
        <w:trPr>
          <w:trHeight w:hRule="exact" w:val="340"/>
        </w:trPr>
        <w:tc>
          <w:tcPr>
            <w:tcW w:w="9720" w:type="dxa"/>
            <w:shd w:val="clear" w:color="auto" w:fill="auto"/>
            <w:vAlign w:val="center"/>
          </w:tcPr>
          <w:p w14:paraId="2A973235" w14:textId="77777777" w:rsidR="001A4E93" w:rsidRPr="00F76198" w:rsidRDefault="001A4E93" w:rsidP="00F76198">
            <w:pPr>
              <w:rPr>
                <w:rFonts w:cstheme="minorHAnsi"/>
                <w:b/>
                <w:sz w:val="20"/>
                <w:szCs w:val="20"/>
              </w:rPr>
            </w:pPr>
            <w:r w:rsidRPr="00F76198">
              <w:rPr>
                <w:rFonts w:cstheme="minorHAnsi"/>
                <w:b/>
                <w:sz w:val="20"/>
                <w:szCs w:val="20"/>
              </w:rPr>
              <w:t xml:space="preserve">Name of CI: </w:t>
            </w:r>
            <w:r w:rsidRPr="00F76198">
              <w:rPr>
                <w:rFonts w:cstheme="minorHAnsi"/>
                <w:bCs/>
                <w:sz w:val="20"/>
                <w:szCs w:val="20"/>
              </w:rPr>
              <w:t>Dr Brendan M. Gabriel</w:t>
            </w:r>
          </w:p>
          <w:p w14:paraId="056DE86F" w14:textId="77777777" w:rsidR="001A4E93" w:rsidRPr="00F76198" w:rsidRDefault="001A4E93" w:rsidP="00F76198">
            <w:pPr>
              <w:rPr>
                <w:rFonts w:cstheme="minorHAnsi"/>
                <w:b/>
                <w:sz w:val="20"/>
                <w:szCs w:val="20"/>
              </w:rPr>
            </w:pPr>
            <w:r w:rsidRPr="00F76198">
              <w:rPr>
                <w:rFonts w:cstheme="minorHAnsi"/>
                <w:b/>
                <w:sz w:val="20"/>
                <w:szCs w:val="20"/>
              </w:rPr>
              <w:t xml:space="preserve">                    </w:t>
            </w:r>
          </w:p>
        </w:tc>
      </w:tr>
    </w:tbl>
    <w:p w14:paraId="52052DC0" w14:textId="77777777" w:rsidR="001A4E93" w:rsidRPr="005F0ABD" w:rsidRDefault="001A4E93" w:rsidP="001A4E93">
      <w:pPr>
        <w:spacing w:after="0"/>
        <w:rPr>
          <w:sz w:val="28"/>
          <w:szCs w:val="28"/>
        </w:rPr>
      </w:pPr>
    </w:p>
    <w:p w14:paraId="2BB8F84A" w14:textId="77777777" w:rsidR="001A4E93" w:rsidRDefault="001A4E93" w:rsidP="001A4E93">
      <w:pPr>
        <w:spacing w:after="0"/>
        <w:rPr>
          <w:b/>
          <w:sz w:val="32"/>
          <w:szCs w:val="32"/>
        </w:rPr>
      </w:pPr>
      <w:r w:rsidRPr="00DC516A">
        <w:rPr>
          <w:b/>
          <w:sz w:val="32"/>
          <w:szCs w:val="32"/>
        </w:rPr>
        <w:t xml:space="preserve">Instructions for Keeping a </w:t>
      </w:r>
      <w:r>
        <w:rPr>
          <w:b/>
          <w:sz w:val="32"/>
          <w:szCs w:val="32"/>
        </w:rPr>
        <w:t xml:space="preserve">Food Diary </w:t>
      </w:r>
    </w:p>
    <w:p w14:paraId="1E43CDD1" w14:textId="77777777" w:rsidR="001A4E93" w:rsidRPr="005F0ABD" w:rsidRDefault="001A4E93" w:rsidP="001A4E93">
      <w:pPr>
        <w:spacing w:after="0"/>
        <w:rPr>
          <w:sz w:val="24"/>
          <w:szCs w:val="24"/>
        </w:rPr>
      </w:pPr>
    </w:p>
    <w:p w14:paraId="4B5D5FBD" w14:textId="7A490854" w:rsidR="00CE3B71" w:rsidRDefault="00CE3B71" w:rsidP="001A4E93">
      <w:pPr>
        <w:spacing w:after="0"/>
        <w:rPr>
          <w:sz w:val="24"/>
          <w:szCs w:val="24"/>
        </w:rPr>
      </w:pPr>
      <w:r w:rsidRPr="00CE3B71">
        <w:rPr>
          <w:sz w:val="24"/>
          <w:szCs w:val="24"/>
        </w:rPr>
        <w:t>Please read the following information, fill out the food diary and answer the questions at the end of the study.</w:t>
      </w:r>
    </w:p>
    <w:p w14:paraId="257B9014" w14:textId="77777777" w:rsidR="005D454D" w:rsidRDefault="005D454D" w:rsidP="001A4E93">
      <w:pPr>
        <w:spacing w:after="0"/>
        <w:rPr>
          <w:sz w:val="24"/>
          <w:szCs w:val="24"/>
        </w:rPr>
      </w:pPr>
    </w:p>
    <w:p w14:paraId="0B0B6EC8" w14:textId="6515F7D1" w:rsidR="00CE3B71" w:rsidRDefault="005D454D" w:rsidP="001A4E93">
      <w:pPr>
        <w:spacing w:after="0"/>
        <w:rPr>
          <w:sz w:val="24"/>
          <w:szCs w:val="24"/>
        </w:rPr>
      </w:pPr>
      <w:r w:rsidRPr="005F0ABD">
        <w:rPr>
          <w:sz w:val="24"/>
          <w:szCs w:val="24"/>
        </w:rPr>
        <w:t xml:space="preserve">We would like you to record a description of every item of food and drink you consume over </w:t>
      </w:r>
      <w:r>
        <w:rPr>
          <w:sz w:val="24"/>
          <w:szCs w:val="24"/>
        </w:rPr>
        <w:t xml:space="preserve">the </w:t>
      </w:r>
      <w:r w:rsidRPr="007364B1">
        <w:rPr>
          <w:b/>
          <w:bCs/>
          <w:sz w:val="24"/>
          <w:szCs w:val="24"/>
        </w:rPr>
        <w:t>8-day</w:t>
      </w:r>
      <w:r>
        <w:rPr>
          <w:sz w:val="24"/>
          <w:szCs w:val="24"/>
        </w:rPr>
        <w:t xml:space="preserve"> study </w:t>
      </w:r>
      <w:r w:rsidRPr="005F0ABD">
        <w:rPr>
          <w:sz w:val="24"/>
          <w:szCs w:val="24"/>
        </w:rPr>
        <w:t xml:space="preserve">period and give an estimate of the quantities consumed. </w:t>
      </w:r>
      <w:r w:rsidR="001A4E93" w:rsidRPr="005F0ABD">
        <w:rPr>
          <w:sz w:val="24"/>
          <w:szCs w:val="24"/>
        </w:rPr>
        <w:t>Please don’t alter your eating habits during the study period. It is important that we get a ‘true picture’ of your normal diet, no matter what it is.</w:t>
      </w:r>
      <w:r w:rsidR="00724C80">
        <w:rPr>
          <w:sz w:val="24"/>
          <w:szCs w:val="24"/>
        </w:rPr>
        <w:t xml:space="preserve"> </w:t>
      </w:r>
    </w:p>
    <w:p w14:paraId="759A49BB" w14:textId="77777777" w:rsidR="001A4E93" w:rsidRPr="005F0ABD" w:rsidRDefault="001A4E93" w:rsidP="001A4E93">
      <w:pPr>
        <w:spacing w:after="0"/>
        <w:rPr>
          <w:sz w:val="24"/>
          <w:szCs w:val="24"/>
        </w:rPr>
      </w:pPr>
    </w:p>
    <w:p w14:paraId="178ECCF3" w14:textId="2F638D37" w:rsidR="00B46587" w:rsidRDefault="001A4E93" w:rsidP="001A4E93">
      <w:pPr>
        <w:spacing w:after="0"/>
        <w:rPr>
          <w:sz w:val="24"/>
          <w:szCs w:val="24"/>
        </w:rPr>
      </w:pPr>
      <w:r w:rsidRPr="005F0ABD">
        <w:rPr>
          <w:sz w:val="24"/>
          <w:szCs w:val="24"/>
        </w:rPr>
        <w:t>Please describe all foods and drinks as accurately as you can, including brand names</w:t>
      </w:r>
      <w:r w:rsidR="00942F21">
        <w:rPr>
          <w:sz w:val="24"/>
          <w:szCs w:val="24"/>
        </w:rPr>
        <w:t>, quantity if possible,</w:t>
      </w:r>
      <w:r w:rsidRPr="005F0ABD">
        <w:rPr>
          <w:sz w:val="24"/>
          <w:szCs w:val="24"/>
        </w:rPr>
        <w:t xml:space="preserve"> and method of cooking</w:t>
      </w:r>
      <w:r w:rsidR="001A25F0">
        <w:rPr>
          <w:sz w:val="24"/>
          <w:szCs w:val="24"/>
        </w:rPr>
        <w:t xml:space="preserve"> (</w:t>
      </w:r>
      <w:r w:rsidRPr="005F0ABD">
        <w:rPr>
          <w:sz w:val="24"/>
          <w:szCs w:val="24"/>
        </w:rPr>
        <w:t>boiled, deep-fried, stewed, grilled etc.</w:t>
      </w:r>
      <w:r w:rsidR="001A25F0">
        <w:rPr>
          <w:sz w:val="24"/>
          <w:szCs w:val="24"/>
        </w:rPr>
        <w:t>)</w:t>
      </w:r>
      <w:r w:rsidR="00514C74">
        <w:rPr>
          <w:sz w:val="24"/>
          <w:szCs w:val="24"/>
        </w:rPr>
        <w:t xml:space="preserve"> </w:t>
      </w:r>
      <w:r w:rsidR="00514C74" w:rsidRPr="00DB7990">
        <w:rPr>
          <w:sz w:val="24"/>
          <w:szCs w:val="24"/>
        </w:rPr>
        <w:t>For snack foods, please record the weight on the packet.</w:t>
      </w:r>
      <w:r w:rsidR="00DB7990">
        <w:rPr>
          <w:sz w:val="24"/>
          <w:szCs w:val="24"/>
        </w:rPr>
        <w:t xml:space="preserve"> </w:t>
      </w:r>
      <w:r w:rsidR="00116218">
        <w:rPr>
          <w:sz w:val="24"/>
          <w:szCs w:val="24"/>
        </w:rPr>
        <w:t>I</w:t>
      </w:r>
      <w:r w:rsidR="00514C74">
        <w:rPr>
          <w:sz w:val="24"/>
          <w:szCs w:val="24"/>
        </w:rPr>
        <w:t>f</w:t>
      </w:r>
      <w:r w:rsidR="00116218">
        <w:rPr>
          <w:sz w:val="24"/>
          <w:szCs w:val="24"/>
        </w:rPr>
        <w:t xml:space="preserve"> you do not know the weight of the food item, </w:t>
      </w:r>
      <w:r w:rsidR="00B46587">
        <w:rPr>
          <w:sz w:val="24"/>
          <w:szCs w:val="24"/>
        </w:rPr>
        <w:t xml:space="preserve">please </w:t>
      </w:r>
      <w:r w:rsidR="000C4472">
        <w:rPr>
          <w:sz w:val="24"/>
          <w:szCs w:val="24"/>
        </w:rPr>
        <w:t xml:space="preserve">estimate using </w:t>
      </w:r>
      <w:r w:rsidR="00351082">
        <w:rPr>
          <w:sz w:val="24"/>
          <w:szCs w:val="24"/>
        </w:rPr>
        <w:t xml:space="preserve">household </w:t>
      </w:r>
      <w:r w:rsidR="00E647F3">
        <w:rPr>
          <w:sz w:val="24"/>
          <w:szCs w:val="24"/>
        </w:rPr>
        <w:t>measurements</w:t>
      </w:r>
      <w:r w:rsidR="00351082">
        <w:rPr>
          <w:sz w:val="24"/>
          <w:szCs w:val="24"/>
        </w:rPr>
        <w:t xml:space="preserve"> such as those </w:t>
      </w:r>
      <w:r w:rsidR="00E647F3">
        <w:rPr>
          <w:sz w:val="24"/>
          <w:szCs w:val="24"/>
        </w:rPr>
        <w:t xml:space="preserve">listed below (teaspoon, handful etc). </w:t>
      </w:r>
    </w:p>
    <w:p w14:paraId="0C34B772" w14:textId="77777777" w:rsidR="00035074" w:rsidRDefault="00035074" w:rsidP="001A4E93">
      <w:pPr>
        <w:spacing w:after="0"/>
        <w:rPr>
          <w:sz w:val="24"/>
          <w:szCs w:val="24"/>
        </w:rPr>
      </w:pPr>
    </w:p>
    <w:p w14:paraId="68A58537" w14:textId="46B149D0" w:rsidR="00035074" w:rsidRPr="005F0ABD" w:rsidRDefault="00035074" w:rsidP="001A4E93">
      <w:pPr>
        <w:spacing w:after="0"/>
        <w:rPr>
          <w:sz w:val="24"/>
          <w:szCs w:val="24"/>
        </w:rPr>
      </w:pPr>
      <w:r w:rsidRPr="00035074">
        <w:rPr>
          <w:sz w:val="24"/>
          <w:szCs w:val="24"/>
        </w:rPr>
        <w:t xml:space="preserve">If eating in </w:t>
      </w:r>
      <w:r>
        <w:rPr>
          <w:sz w:val="24"/>
          <w:szCs w:val="24"/>
        </w:rPr>
        <w:t xml:space="preserve">a </w:t>
      </w:r>
      <w:r w:rsidRPr="00035074">
        <w:rPr>
          <w:sz w:val="24"/>
          <w:szCs w:val="24"/>
        </w:rPr>
        <w:t>restaurant please record a detailed description of the food and drink consumed and estimate the portion size that you have eaten, e.g.</w:t>
      </w:r>
      <w:r w:rsidR="001358D3">
        <w:rPr>
          <w:sz w:val="24"/>
          <w:szCs w:val="24"/>
        </w:rPr>
        <w:t xml:space="preserve">, large bowl of </w:t>
      </w:r>
      <w:r w:rsidR="00177534">
        <w:rPr>
          <w:sz w:val="24"/>
          <w:szCs w:val="24"/>
        </w:rPr>
        <w:t xml:space="preserve">prawn </w:t>
      </w:r>
      <w:r w:rsidR="001358D3">
        <w:rPr>
          <w:sz w:val="24"/>
          <w:szCs w:val="24"/>
        </w:rPr>
        <w:t>paell</w:t>
      </w:r>
      <w:r w:rsidR="00177534">
        <w:rPr>
          <w:sz w:val="24"/>
          <w:szCs w:val="24"/>
        </w:rPr>
        <w:t>a</w:t>
      </w:r>
      <w:r w:rsidRPr="00035074">
        <w:rPr>
          <w:sz w:val="24"/>
          <w:szCs w:val="24"/>
        </w:rPr>
        <w:t xml:space="preserve">, </w:t>
      </w:r>
      <w:r w:rsidR="00177534">
        <w:rPr>
          <w:sz w:val="24"/>
          <w:szCs w:val="24"/>
        </w:rPr>
        <w:t xml:space="preserve">4 churros with chocolate dipping sauce, 1 large glass </w:t>
      </w:r>
      <w:r w:rsidR="00F20BBC">
        <w:rPr>
          <w:sz w:val="24"/>
          <w:szCs w:val="24"/>
        </w:rPr>
        <w:t xml:space="preserve">sangria. </w:t>
      </w:r>
    </w:p>
    <w:p w14:paraId="41CF12F4" w14:textId="77777777" w:rsidR="001A4E93" w:rsidRPr="005F0ABD" w:rsidRDefault="001A4E93" w:rsidP="001A4E93">
      <w:pPr>
        <w:spacing w:after="0"/>
        <w:rPr>
          <w:sz w:val="24"/>
          <w:szCs w:val="24"/>
        </w:rPr>
      </w:pPr>
    </w:p>
    <w:p w14:paraId="4016E26C" w14:textId="77777777" w:rsidR="001A4E93" w:rsidRDefault="001A4E93" w:rsidP="001A4E93">
      <w:pPr>
        <w:spacing w:after="0"/>
        <w:rPr>
          <w:sz w:val="24"/>
          <w:szCs w:val="24"/>
        </w:rPr>
      </w:pPr>
      <w:r w:rsidRPr="005F0ABD">
        <w:rPr>
          <w:sz w:val="24"/>
          <w:szCs w:val="24"/>
        </w:rPr>
        <w:t>The following examples show the kind of information we would like you to give:</w:t>
      </w:r>
    </w:p>
    <w:p w14:paraId="48F92386" w14:textId="77777777" w:rsidR="001A4E93" w:rsidRPr="004A1D28" w:rsidRDefault="001A4E93" w:rsidP="001A4E93">
      <w:pPr>
        <w:spacing w:after="0"/>
        <w:rPr>
          <w:sz w:val="20"/>
          <w:szCs w:val="20"/>
        </w:rPr>
      </w:pPr>
    </w:p>
    <w:tbl>
      <w:tblPr>
        <w:tblStyle w:val="TableGrid"/>
        <w:tblW w:w="1037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7677"/>
      </w:tblGrid>
      <w:tr w:rsidR="009E77F1" w:rsidRPr="009E77F1" w14:paraId="4C7BA26C" w14:textId="77777777" w:rsidTr="000002FC">
        <w:tc>
          <w:tcPr>
            <w:tcW w:w="1985" w:type="dxa"/>
          </w:tcPr>
          <w:p w14:paraId="18D4A0CD" w14:textId="77777777" w:rsidR="001A4E93" w:rsidRPr="009E77F1" w:rsidRDefault="001A4E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Beverages</w:t>
            </w:r>
          </w:p>
        </w:tc>
        <w:tc>
          <w:tcPr>
            <w:tcW w:w="709" w:type="dxa"/>
          </w:tcPr>
          <w:p w14:paraId="30299923" w14:textId="69443258" w:rsidR="001A4E93" w:rsidRPr="009E77F1" w:rsidRDefault="00D8501F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55CF7E90" w14:textId="77777777" w:rsidR="003D25E9" w:rsidRPr="009E77F1" w:rsidRDefault="00AF28A1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T</w:t>
            </w:r>
            <w:r w:rsidR="001A4E93" w:rsidRPr="009E77F1">
              <w:rPr>
                <w:sz w:val="24"/>
                <w:szCs w:val="24"/>
              </w:rPr>
              <w:t xml:space="preserve">ea (large mug) </w:t>
            </w:r>
          </w:p>
          <w:p w14:paraId="76B81C2D" w14:textId="0CE2B1C5" w:rsidR="00E923E5" w:rsidRPr="009E77F1" w:rsidRDefault="007F3410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Yazoo Strawberry milkshake</w:t>
            </w:r>
            <w:r w:rsidR="001A4E93" w:rsidRPr="009E77F1">
              <w:rPr>
                <w:sz w:val="24"/>
                <w:szCs w:val="24"/>
              </w:rPr>
              <w:t xml:space="preserve"> (</w:t>
            </w:r>
            <w:r w:rsidR="000F340E" w:rsidRPr="009E77F1">
              <w:rPr>
                <w:sz w:val="24"/>
                <w:szCs w:val="24"/>
              </w:rPr>
              <w:t xml:space="preserve">300ml </w:t>
            </w:r>
            <w:r w:rsidR="00E923E5" w:rsidRPr="009E77F1">
              <w:rPr>
                <w:sz w:val="24"/>
                <w:szCs w:val="24"/>
              </w:rPr>
              <w:t xml:space="preserve">bottle) </w:t>
            </w:r>
          </w:p>
          <w:p w14:paraId="1281954B" w14:textId="46D2EDB0" w:rsidR="006B492E" w:rsidRPr="009E77F1" w:rsidRDefault="006B492E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D</w:t>
            </w:r>
            <w:r w:rsidR="001A4E93" w:rsidRPr="009E77F1">
              <w:rPr>
                <w:sz w:val="24"/>
                <w:szCs w:val="24"/>
              </w:rPr>
              <w:t xml:space="preserve">iet </w:t>
            </w:r>
            <w:r w:rsidR="000F340E" w:rsidRPr="009E77F1">
              <w:rPr>
                <w:sz w:val="24"/>
                <w:szCs w:val="24"/>
              </w:rPr>
              <w:t>C</w:t>
            </w:r>
            <w:r w:rsidR="001A4E93" w:rsidRPr="009E77F1">
              <w:rPr>
                <w:sz w:val="24"/>
                <w:szCs w:val="24"/>
              </w:rPr>
              <w:t>oke (330 m</w:t>
            </w:r>
            <w:r w:rsidRPr="009E77F1">
              <w:rPr>
                <w:sz w:val="24"/>
                <w:szCs w:val="24"/>
              </w:rPr>
              <w:t>l can</w:t>
            </w:r>
            <w:r w:rsidR="001A4E93" w:rsidRPr="009E77F1">
              <w:rPr>
                <w:sz w:val="24"/>
                <w:szCs w:val="24"/>
              </w:rPr>
              <w:t>)</w:t>
            </w:r>
          </w:p>
          <w:p w14:paraId="46E4A430" w14:textId="069A356C" w:rsidR="001A4E93" w:rsidRPr="009E77F1" w:rsidRDefault="006978B7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Red Bull (250ml can)</w:t>
            </w:r>
          </w:p>
        </w:tc>
      </w:tr>
      <w:tr w:rsidR="009E77F1" w:rsidRPr="009E77F1" w14:paraId="191A3E50" w14:textId="77777777" w:rsidTr="000002FC">
        <w:tc>
          <w:tcPr>
            <w:tcW w:w="1985" w:type="dxa"/>
          </w:tcPr>
          <w:p w14:paraId="3E12F309" w14:textId="6AB0BB9C" w:rsidR="001A4E93" w:rsidRPr="009E77F1" w:rsidRDefault="007454C2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Dairy </w:t>
            </w:r>
          </w:p>
        </w:tc>
        <w:tc>
          <w:tcPr>
            <w:tcW w:w="709" w:type="dxa"/>
          </w:tcPr>
          <w:p w14:paraId="78026606" w14:textId="203E3621" w:rsidR="001A4E93" w:rsidRPr="009E77F1" w:rsidRDefault="00D8501F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0F10F882" w14:textId="4D7E2ADA" w:rsidR="001A4E93" w:rsidRPr="009E77F1" w:rsidRDefault="006978B7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S</w:t>
            </w:r>
            <w:r w:rsidR="001A4E93" w:rsidRPr="009E77F1">
              <w:rPr>
                <w:sz w:val="24"/>
                <w:szCs w:val="24"/>
              </w:rPr>
              <w:t>emi-skimmed milk (</w:t>
            </w:r>
            <w:r w:rsidR="00936453" w:rsidRPr="009E77F1">
              <w:rPr>
                <w:sz w:val="24"/>
                <w:szCs w:val="24"/>
              </w:rPr>
              <w:t xml:space="preserve">1 small </w:t>
            </w:r>
            <w:r w:rsidR="001A4E93" w:rsidRPr="009E77F1">
              <w:rPr>
                <w:sz w:val="24"/>
                <w:szCs w:val="24"/>
              </w:rPr>
              <w:t>glass)</w:t>
            </w:r>
          </w:p>
        </w:tc>
      </w:tr>
      <w:tr w:rsidR="009E77F1" w:rsidRPr="009E77F1" w14:paraId="5B5C3A52" w14:textId="77777777" w:rsidTr="000002FC">
        <w:tc>
          <w:tcPr>
            <w:tcW w:w="1985" w:type="dxa"/>
          </w:tcPr>
          <w:p w14:paraId="1ED5478D" w14:textId="2600A04B" w:rsidR="001A4E93" w:rsidRPr="009E77F1" w:rsidRDefault="001A4E93" w:rsidP="00F7619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726A072" w14:textId="191A45E9" w:rsidR="001A4E93" w:rsidRPr="009E77F1" w:rsidRDefault="001A4E93" w:rsidP="00F76198">
            <w:pPr>
              <w:rPr>
                <w:sz w:val="24"/>
                <w:szCs w:val="24"/>
              </w:rPr>
            </w:pPr>
          </w:p>
        </w:tc>
        <w:tc>
          <w:tcPr>
            <w:tcW w:w="7677" w:type="dxa"/>
          </w:tcPr>
          <w:p w14:paraId="1FE62669" w14:textId="1898AD9A" w:rsidR="001A4E93" w:rsidRPr="009E77F1" w:rsidRDefault="001A4E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Lurpak unsalted butter (thick spread) </w:t>
            </w:r>
          </w:p>
        </w:tc>
      </w:tr>
      <w:tr w:rsidR="009E77F1" w:rsidRPr="009E77F1" w14:paraId="1B2B7225" w14:textId="77777777" w:rsidTr="000002FC">
        <w:tc>
          <w:tcPr>
            <w:tcW w:w="1985" w:type="dxa"/>
          </w:tcPr>
          <w:p w14:paraId="7C36541F" w14:textId="01122003" w:rsidR="001A4E93" w:rsidRPr="009E77F1" w:rsidRDefault="001A4E93" w:rsidP="00F7619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461E86" w14:textId="1FF8C740" w:rsidR="001A4E93" w:rsidRPr="009E77F1" w:rsidRDefault="001A4E93" w:rsidP="00F76198">
            <w:pPr>
              <w:rPr>
                <w:sz w:val="24"/>
                <w:szCs w:val="24"/>
              </w:rPr>
            </w:pPr>
          </w:p>
        </w:tc>
        <w:tc>
          <w:tcPr>
            <w:tcW w:w="7677" w:type="dxa"/>
          </w:tcPr>
          <w:p w14:paraId="479502F9" w14:textId="4414B6DB" w:rsidR="00BD7EB7" w:rsidRPr="009E77F1" w:rsidRDefault="00BD7EB7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C</w:t>
            </w:r>
            <w:r w:rsidR="001A4E93" w:rsidRPr="009E77F1">
              <w:rPr>
                <w:sz w:val="24"/>
                <w:szCs w:val="24"/>
              </w:rPr>
              <w:t>heddar (2 slices)</w:t>
            </w:r>
          </w:p>
          <w:p w14:paraId="5C0DDEDC" w14:textId="488B4893" w:rsidR="00160C74" w:rsidRPr="009E77F1" w:rsidRDefault="00160C74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Kefir (30g pot)</w:t>
            </w:r>
          </w:p>
        </w:tc>
      </w:tr>
      <w:tr w:rsidR="009E77F1" w:rsidRPr="009E77F1" w14:paraId="7CC730F6" w14:textId="77777777" w:rsidTr="000002FC">
        <w:tc>
          <w:tcPr>
            <w:tcW w:w="1985" w:type="dxa"/>
          </w:tcPr>
          <w:p w14:paraId="667D095A" w14:textId="77777777" w:rsidR="001A4E93" w:rsidRPr="009E77F1" w:rsidRDefault="001A4E93" w:rsidP="00F76198">
            <w:pPr>
              <w:rPr>
                <w:sz w:val="24"/>
                <w:szCs w:val="24"/>
              </w:rPr>
            </w:pPr>
          </w:p>
          <w:p w14:paraId="1AEB2F9A" w14:textId="77777777" w:rsidR="007454C2" w:rsidRPr="009E77F1" w:rsidRDefault="007454C2" w:rsidP="00F76198">
            <w:pPr>
              <w:rPr>
                <w:sz w:val="24"/>
                <w:szCs w:val="24"/>
              </w:rPr>
            </w:pPr>
          </w:p>
          <w:p w14:paraId="6CC6AF35" w14:textId="4145D3E4" w:rsidR="007454C2" w:rsidRPr="009E77F1" w:rsidRDefault="008177CE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D</w:t>
            </w:r>
            <w:r w:rsidR="007454C2" w:rsidRPr="009E77F1">
              <w:rPr>
                <w:sz w:val="24"/>
                <w:szCs w:val="24"/>
              </w:rPr>
              <w:t>airy</w:t>
            </w:r>
            <w:r w:rsidRPr="009E77F1">
              <w:rPr>
                <w:sz w:val="24"/>
                <w:szCs w:val="24"/>
              </w:rPr>
              <w:t xml:space="preserve"> substitutes</w:t>
            </w:r>
            <w:r w:rsidR="007454C2" w:rsidRPr="009E77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D96CC8D" w14:textId="41011C36" w:rsidR="001A4E93" w:rsidRPr="009E77F1" w:rsidRDefault="001A4E93" w:rsidP="00F76198">
            <w:pPr>
              <w:rPr>
                <w:sz w:val="24"/>
                <w:szCs w:val="24"/>
              </w:rPr>
            </w:pPr>
          </w:p>
          <w:p w14:paraId="67C7FA2B" w14:textId="77777777" w:rsidR="00804E42" w:rsidRPr="009E77F1" w:rsidRDefault="00804E42" w:rsidP="00804E42">
            <w:pPr>
              <w:rPr>
                <w:sz w:val="24"/>
                <w:szCs w:val="24"/>
              </w:rPr>
            </w:pPr>
          </w:p>
          <w:p w14:paraId="1D3C862F" w14:textId="266B68D5" w:rsidR="00804E42" w:rsidRPr="009E77F1" w:rsidRDefault="00804E42" w:rsidP="00804E42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40FCDF6A" w14:textId="18675583" w:rsidR="00EF7BDB" w:rsidRPr="009E77F1" w:rsidRDefault="001430E1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Actimel </w:t>
            </w:r>
            <w:r w:rsidR="00EF7BDB" w:rsidRPr="009E77F1">
              <w:rPr>
                <w:sz w:val="24"/>
                <w:szCs w:val="24"/>
              </w:rPr>
              <w:t>Strawberry (100g bottle)</w:t>
            </w:r>
          </w:p>
          <w:p w14:paraId="15E6915D" w14:textId="22B551DB" w:rsidR="00F56A77" w:rsidRPr="009E77F1" w:rsidRDefault="00F56A77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Crème fraiche (</w:t>
            </w:r>
            <w:r w:rsidR="007C2EFB" w:rsidRPr="009E77F1">
              <w:rPr>
                <w:sz w:val="24"/>
                <w:szCs w:val="24"/>
              </w:rPr>
              <w:t>300g pot</w:t>
            </w:r>
            <w:r w:rsidRPr="009E77F1">
              <w:rPr>
                <w:sz w:val="24"/>
                <w:szCs w:val="24"/>
              </w:rPr>
              <w:t>)</w:t>
            </w:r>
          </w:p>
          <w:p w14:paraId="4A2DE427" w14:textId="7713E71F" w:rsidR="00F56A77" w:rsidRPr="009E77F1" w:rsidRDefault="00EC3D82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Oykos Strawberry Luxury Greek Style Yoghurt Dessert (110g pot)</w:t>
            </w:r>
          </w:p>
          <w:p w14:paraId="129237A8" w14:textId="159B76B0" w:rsidR="007454C2" w:rsidRPr="009E77F1" w:rsidRDefault="00804E42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lastRenderedPageBreak/>
              <w:t>Oat milk (</w:t>
            </w:r>
            <w:r w:rsidR="00A34D8B" w:rsidRPr="009E77F1">
              <w:rPr>
                <w:sz w:val="24"/>
                <w:szCs w:val="24"/>
              </w:rPr>
              <w:t>1 tablespoon</w:t>
            </w:r>
            <w:r w:rsidRPr="009E77F1">
              <w:rPr>
                <w:sz w:val="24"/>
                <w:szCs w:val="24"/>
              </w:rPr>
              <w:t>)</w:t>
            </w:r>
          </w:p>
          <w:p w14:paraId="35F46B5A" w14:textId="35948668" w:rsidR="00804E42" w:rsidRPr="009E77F1" w:rsidRDefault="00930CBF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Alpro blueberry yoghurt </w:t>
            </w:r>
            <w:r w:rsidR="008177CE" w:rsidRPr="009E77F1">
              <w:rPr>
                <w:sz w:val="24"/>
                <w:szCs w:val="24"/>
              </w:rPr>
              <w:t>(125g pot)</w:t>
            </w:r>
          </w:p>
        </w:tc>
      </w:tr>
      <w:tr w:rsidR="009E77F1" w:rsidRPr="009E77F1" w14:paraId="4D144664" w14:textId="77777777" w:rsidTr="000002FC">
        <w:tc>
          <w:tcPr>
            <w:tcW w:w="1985" w:type="dxa"/>
          </w:tcPr>
          <w:p w14:paraId="00AE4256" w14:textId="77777777" w:rsidR="001A4E93" w:rsidRPr="009E77F1" w:rsidRDefault="001A4E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lastRenderedPageBreak/>
              <w:t>Eggs</w:t>
            </w:r>
          </w:p>
        </w:tc>
        <w:tc>
          <w:tcPr>
            <w:tcW w:w="709" w:type="dxa"/>
          </w:tcPr>
          <w:p w14:paraId="38337F2F" w14:textId="25304A1D" w:rsidR="001A4E93" w:rsidRPr="009E77F1" w:rsidRDefault="00A45E67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0C23B1AC" w14:textId="77777777" w:rsidR="00DC382B" w:rsidRPr="009E77F1" w:rsidRDefault="00DC382B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</w:t>
            </w:r>
            <w:r w:rsidR="00DB68C6" w:rsidRPr="009E77F1">
              <w:rPr>
                <w:sz w:val="24"/>
                <w:szCs w:val="24"/>
              </w:rPr>
              <w:t xml:space="preserve">ggs </w:t>
            </w:r>
            <w:r w:rsidR="003D25E9" w:rsidRPr="009E77F1">
              <w:rPr>
                <w:sz w:val="24"/>
                <w:szCs w:val="24"/>
              </w:rPr>
              <w:t>(3 large</w:t>
            </w:r>
            <w:r w:rsidRPr="009E77F1">
              <w:rPr>
                <w:sz w:val="24"/>
                <w:szCs w:val="24"/>
              </w:rPr>
              <w:t>, boiled</w:t>
            </w:r>
            <w:r w:rsidR="003D25E9" w:rsidRPr="009E77F1">
              <w:rPr>
                <w:sz w:val="24"/>
                <w:szCs w:val="24"/>
              </w:rPr>
              <w:t>)</w:t>
            </w:r>
          </w:p>
          <w:p w14:paraId="2AA312C8" w14:textId="1F10DB66" w:rsidR="003D25E9" w:rsidRPr="009E77F1" w:rsidRDefault="00DC382B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</w:t>
            </w:r>
            <w:r w:rsidR="009B4B83" w:rsidRPr="009E77F1">
              <w:rPr>
                <w:sz w:val="24"/>
                <w:szCs w:val="24"/>
              </w:rPr>
              <w:t>ggs</w:t>
            </w:r>
            <w:r w:rsidR="003D25E9" w:rsidRPr="009E77F1">
              <w:rPr>
                <w:sz w:val="24"/>
                <w:szCs w:val="24"/>
              </w:rPr>
              <w:t xml:space="preserve"> (2 medium</w:t>
            </w:r>
            <w:r w:rsidRPr="009E77F1">
              <w:rPr>
                <w:sz w:val="24"/>
                <w:szCs w:val="24"/>
              </w:rPr>
              <w:t>, scrambled</w:t>
            </w:r>
            <w:r w:rsidR="003D25E9" w:rsidRPr="009E77F1">
              <w:rPr>
                <w:sz w:val="24"/>
                <w:szCs w:val="24"/>
              </w:rPr>
              <w:t>)</w:t>
            </w:r>
          </w:p>
        </w:tc>
      </w:tr>
      <w:tr w:rsidR="009E77F1" w:rsidRPr="009E77F1" w14:paraId="5332BD87" w14:textId="77777777" w:rsidTr="000002FC">
        <w:tc>
          <w:tcPr>
            <w:tcW w:w="1985" w:type="dxa"/>
          </w:tcPr>
          <w:p w14:paraId="1DDD4BF6" w14:textId="7990C9A2" w:rsidR="001A4E93" w:rsidRPr="009E77F1" w:rsidRDefault="001A4E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Meat</w:t>
            </w:r>
            <w:r w:rsidR="00C27911" w:rsidRPr="009E77F1">
              <w:rPr>
                <w:sz w:val="24"/>
                <w:szCs w:val="24"/>
              </w:rPr>
              <w:t>/fish</w:t>
            </w:r>
          </w:p>
        </w:tc>
        <w:tc>
          <w:tcPr>
            <w:tcW w:w="709" w:type="dxa"/>
          </w:tcPr>
          <w:p w14:paraId="4DB7E9D8" w14:textId="4E884CE2" w:rsidR="001A4E93" w:rsidRPr="009E77F1" w:rsidRDefault="00A45E67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5783929B" w14:textId="69C8E2D2" w:rsidR="003D25E9" w:rsidRPr="009E77F1" w:rsidRDefault="00AF2BBF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Fillet steak </w:t>
            </w:r>
            <w:r w:rsidR="001A4E93" w:rsidRPr="009E77F1">
              <w:rPr>
                <w:sz w:val="24"/>
                <w:szCs w:val="24"/>
              </w:rPr>
              <w:t>(</w:t>
            </w:r>
            <w:r w:rsidRPr="009E77F1">
              <w:rPr>
                <w:sz w:val="24"/>
                <w:szCs w:val="24"/>
              </w:rPr>
              <w:t>1 fried</w:t>
            </w:r>
            <w:r w:rsidR="001A4E93" w:rsidRPr="009E77F1">
              <w:rPr>
                <w:sz w:val="24"/>
                <w:szCs w:val="24"/>
              </w:rPr>
              <w:t>)</w:t>
            </w:r>
          </w:p>
          <w:p w14:paraId="190F6B8C" w14:textId="525C5161" w:rsidR="003D25E9" w:rsidRPr="009E77F1" w:rsidRDefault="00CB2D1E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L</w:t>
            </w:r>
            <w:r w:rsidR="001A4E93" w:rsidRPr="009E77F1">
              <w:rPr>
                <w:sz w:val="24"/>
                <w:szCs w:val="24"/>
              </w:rPr>
              <w:t>ean minced beef (</w:t>
            </w:r>
            <w:r w:rsidR="00DC5CDB" w:rsidRPr="009E77F1">
              <w:rPr>
                <w:sz w:val="24"/>
                <w:szCs w:val="24"/>
              </w:rPr>
              <w:t>1</w:t>
            </w:r>
            <w:r w:rsidR="00BD3E23" w:rsidRPr="009E77F1">
              <w:rPr>
                <w:sz w:val="24"/>
                <w:szCs w:val="24"/>
              </w:rPr>
              <w:t xml:space="preserve"> </w:t>
            </w:r>
            <w:r w:rsidR="009D2D30" w:rsidRPr="009E77F1">
              <w:rPr>
                <w:sz w:val="24"/>
                <w:szCs w:val="24"/>
              </w:rPr>
              <w:t>handful</w:t>
            </w:r>
            <w:r w:rsidR="00DC5CDB" w:rsidRPr="009E77F1">
              <w:rPr>
                <w:sz w:val="24"/>
                <w:szCs w:val="24"/>
              </w:rPr>
              <w:t xml:space="preserve">, </w:t>
            </w:r>
            <w:r w:rsidR="00A52F6C" w:rsidRPr="009E77F1">
              <w:rPr>
                <w:sz w:val="24"/>
                <w:szCs w:val="24"/>
              </w:rPr>
              <w:t>stewed)</w:t>
            </w:r>
          </w:p>
          <w:p w14:paraId="62E3F8CB" w14:textId="77777777" w:rsidR="001A4E93" w:rsidRPr="009E77F1" w:rsidRDefault="0076307E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Ham (</w:t>
            </w:r>
            <w:r w:rsidR="005D3FBD" w:rsidRPr="009E77F1">
              <w:rPr>
                <w:sz w:val="24"/>
                <w:szCs w:val="24"/>
              </w:rPr>
              <w:t>4 slices)</w:t>
            </w:r>
          </w:p>
          <w:p w14:paraId="2392D644" w14:textId="46B234AC" w:rsidR="005D3FBD" w:rsidRPr="009E77F1" w:rsidRDefault="00691C74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Heck chicken sausages (3, fried)</w:t>
            </w:r>
          </w:p>
        </w:tc>
      </w:tr>
      <w:tr w:rsidR="009E77F1" w:rsidRPr="009E77F1" w14:paraId="0BFE49F0" w14:textId="77777777" w:rsidTr="000002FC">
        <w:tc>
          <w:tcPr>
            <w:tcW w:w="1985" w:type="dxa"/>
          </w:tcPr>
          <w:p w14:paraId="3FD71347" w14:textId="77777777" w:rsidR="001A4E93" w:rsidRPr="009E77F1" w:rsidRDefault="001A4E93" w:rsidP="00F76198">
            <w:pPr>
              <w:rPr>
                <w:sz w:val="24"/>
                <w:szCs w:val="24"/>
              </w:rPr>
            </w:pPr>
          </w:p>
          <w:p w14:paraId="034341FF" w14:textId="77777777" w:rsidR="00C27911" w:rsidRPr="009E77F1" w:rsidRDefault="00C27911" w:rsidP="00C27911">
            <w:pPr>
              <w:rPr>
                <w:sz w:val="24"/>
                <w:szCs w:val="24"/>
              </w:rPr>
            </w:pPr>
          </w:p>
          <w:p w14:paraId="400EC11C" w14:textId="77777777" w:rsidR="00C27911" w:rsidRPr="009E77F1" w:rsidRDefault="00C27911" w:rsidP="00C27911">
            <w:pPr>
              <w:rPr>
                <w:sz w:val="24"/>
                <w:szCs w:val="24"/>
              </w:rPr>
            </w:pPr>
          </w:p>
          <w:p w14:paraId="240E2CD0" w14:textId="77777777" w:rsidR="00C27911" w:rsidRPr="009E77F1" w:rsidRDefault="00C27911" w:rsidP="00C27911">
            <w:pPr>
              <w:jc w:val="center"/>
              <w:rPr>
                <w:sz w:val="24"/>
                <w:szCs w:val="24"/>
              </w:rPr>
            </w:pPr>
          </w:p>
          <w:p w14:paraId="5C9DC12D" w14:textId="414C3358" w:rsidR="00C27911" w:rsidRPr="009E77F1" w:rsidRDefault="00C27911" w:rsidP="00C27911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Meat substitutes </w:t>
            </w:r>
          </w:p>
        </w:tc>
        <w:tc>
          <w:tcPr>
            <w:tcW w:w="709" w:type="dxa"/>
          </w:tcPr>
          <w:p w14:paraId="2B08D316" w14:textId="61C6F15B" w:rsidR="001A4E93" w:rsidRPr="009E77F1" w:rsidRDefault="001A4E93" w:rsidP="00F76198">
            <w:pPr>
              <w:rPr>
                <w:sz w:val="24"/>
                <w:szCs w:val="24"/>
              </w:rPr>
            </w:pPr>
          </w:p>
        </w:tc>
        <w:tc>
          <w:tcPr>
            <w:tcW w:w="7677" w:type="dxa"/>
          </w:tcPr>
          <w:p w14:paraId="3C03D95E" w14:textId="3A927D4B" w:rsidR="00782638" w:rsidRPr="009E77F1" w:rsidRDefault="00A52F6C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H</w:t>
            </w:r>
            <w:r w:rsidR="001A4E93" w:rsidRPr="009E77F1">
              <w:rPr>
                <w:sz w:val="24"/>
                <w:szCs w:val="24"/>
              </w:rPr>
              <w:t>addock</w:t>
            </w:r>
            <w:r w:rsidRPr="009E77F1">
              <w:rPr>
                <w:sz w:val="24"/>
                <w:szCs w:val="24"/>
              </w:rPr>
              <w:t xml:space="preserve"> (1</w:t>
            </w:r>
            <w:r w:rsidR="00DC382B" w:rsidRPr="009E77F1">
              <w:rPr>
                <w:sz w:val="24"/>
                <w:szCs w:val="24"/>
              </w:rPr>
              <w:t>,</w:t>
            </w:r>
            <w:r w:rsidRPr="009E77F1">
              <w:rPr>
                <w:sz w:val="24"/>
                <w:szCs w:val="24"/>
              </w:rPr>
              <w:t xml:space="preserve"> fried</w:t>
            </w:r>
            <w:r w:rsidR="001A4E93" w:rsidRPr="009E77F1">
              <w:rPr>
                <w:sz w:val="24"/>
                <w:szCs w:val="24"/>
              </w:rPr>
              <w:t xml:space="preserve"> in breadcrumbs</w:t>
            </w:r>
            <w:r w:rsidRPr="009E77F1">
              <w:rPr>
                <w:sz w:val="24"/>
                <w:szCs w:val="24"/>
              </w:rPr>
              <w:t>)</w:t>
            </w:r>
            <w:r w:rsidR="001A4E93" w:rsidRPr="009E77F1">
              <w:rPr>
                <w:sz w:val="24"/>
                <w:szCs w:val="24"/>
              </w:rPr>
              <w:t xml:space="preserve"> </w:t>
            </w:r>
          </w:p>
          <w:p w14:paraId="7417A2C6" w14:textId="0D17D5CA" w:rsidR="00BE36E5" w:rsidRPr="009E77F1" w:rsidRDefault="00DC382B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Tuna</w:t>
            </w:r>
            <w:r w:rsidR="005F1443" w:rsidRPr="009E77F1">
              <w:rPr>
                <w:sz w:val="24"/>
                <w:szCs w:val="24"/>
              </w:rPr>
              <w:t xml:space="preserve"> steak</w:t>
            </w:r>
            <w:r w:rsidRPr="009E77F1">
              <w:rPr>
                <w:sz w:val="24"/>
                <w:szCs w:val="24"/>
              </w:rPr>
              <w:t xml:space="preserve"> (1</w:t>
            </w:r>
            <w:r w:rsidR="005F1443" w:rsidRPr="009E77F1">
              <w:rPr>
                <w:sz w:val="24"/>
                <w:szCs w:val="24"/>
              </w:rPr>
              <w:t>, grilled)</w:t>
            </w:r>
            <w:r w:rsidRPr="009E77F1">
              <w:rPr>
                <w:sz w:val="24"/>
                <w:szCs w:val="24"/>
              </w:rPr>
              <w:t xml:space="preserve"> </w:t>
            </w:r>
          </w:p>
          <w:p w14:paraId="526D7B89" w14:textId="28E7582C" w:rsidR="00782638" w:rsidRPr="009E77F1" w:rsidRDefault="00A52F6C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Cod (1</w:t>
            </w:r>
            <w:r w:rsidR="005F1443" w:rsidRPr="009E77F1">
              <w:rPr>
                <w:sz w:val="24"/>
                <w:szCs w:val="24"/>
              </w:rPr>
              <w:t>,</w:t>
            </w:r>
            <w:r w:rsidRPr="009E77F1">
              <w:rPr>
                <w:sz w:val="24"/>
                <w:szCs w:val="24"/>
              </w:rPr>
              <w:t xml:space="preserve"> battered)</w:t>
            </w:r>
          </w:p>
          <w:p w14:paraId="1A47669B" w14:textId="77777777" w:rsidR="00C27911" w:rsidRPr="009E77F1" w:rsidRDefault="00804220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Prawns (150g pack) </w:t>
            </w:r>
          </w:p>
          <w:p w14:paraId="5767AAF9" w14:textId="77777777" w:rsidR="00C27911" w:rsidRPr="009E77F1" w:rsidRDefault="00C27911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Tofu (</w:t>
            </w:r>
            <w:r w:rsidR="0041787C" w:rsidRPr="009E77F1">
              <w:rPr>
                <w:sz w:val="24"/>
                <w:szCs w:val="24"/>
              </w:rPr>
              <w:t>2 slices)</w:t>
            </w:r>
          </w:p>
          <w:p w14:paraId="0C96B083" w14:textId="6DF5C2C8" w:rsidR="00533951" w:rsidRPr="009E77F1" w:rsidRDefault="00533951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Tempeh (1 slice)</w:t>
            </w:r>
          </w:p>
        </w:tc>
      </w:tr>
      <w:tr w:rsidR="009E77F1" w:rsidRPr="009E77F1" w14:paraId="2A2B3790" w14:textId="77777777" w:rsidTr="000002FC">
        <w:tc>
          <w:tcPr>
            <w:tcW w:w="1985" w:type="dxa"/>
          </w:tcPr>
          <w:p w14:paraId="35674671" w14:textId="0C73F0FC" w:rsidR="001A4E93" w:rsidRPr="009E77F1" w:rsidRDefault="0049184B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Grains</w:t>
            </w:r>
          </w:p>
        </w:tc>
        <w:tc>
          <w:tcPr>
            <w:tcW w:w="709" w:type="dxa"/>
          </w:tcPr>
          <w:p w14:paraId="5606371D" w14:textId="4FCFFA39" w:rsidR="001A4E93" w:rsidRPr="009E77F1" w:rsidRDefault="00BE0407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3D632BD7" w14:textId="33761A2C" w:rsidR="00782638" w:rsidRPr="009E77F1" w:rsidRDefault="001A4E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Hovis white</w:t>
            </w:r>
            <w:r w:rsidR="00DC382B" w:rsidRPr="009E77F1">
              <w:rPr>
                <w:sz w:val="24"/>
                <w:szCs w:val="24"/>
              </w:rPr>
              <w:t xml:space="preserve"> (2 slices)</w:t>
            </w:r>
          </w:p>
          <w:p w14:paraId="2DF2F64C" w14:textId="7101E769" w:rsidR="00107B03" w:rsidRPr="009E77F1" w:rsidRDefault="00DC382B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W</w:t>
            </w:r>
            <w:r w:rsidR="00107B03" w:rsidRPr="009E77F1">
              <w:rPr>
                <w:sz w:val="24"/>
                <w:szCs w:val="24"/>
              </w:rPr>
              <w:t>hite bap</w:t>
            </w:r>
            <w:r w:rsidRPr="009E77F1">
              <w:rPr>
                <w:sz w:val="24"/>
                <w:szCs w:val="24"/>
              </w:rPr>
              <w:t xml:space="preserve"> (1 large)</w:t>
            </w:r>
          </w:p>
          <w:p w14:paraId="6A568FAD" w14:textId="41BC7647" w:rsidR="00C35A02" w:rsidRPr="009E77F1" w:rsidRDefault="00E16612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Asda Garlic &amp; Coriander Naan </w:t>
            </w:r>
            <w:r w:rsidR="00DC382B" w:rsidRPr="009E77F1">
              <w:rPr>
                <w:sz w:val="24"/>
                <w:szCs w:val="24"/>
              </w:rPr>
              <w:t>(</w:t>
            </w:r>
            <w:r w:rsidR="00426C47" w:rsidRPr="009E77F1">
              <w:rPr>
                <w:sz w:val="24"/>
                <w:szCs w:val="24"/>
              </w:rPr>
              <w:t>190g</w:t>
            </w:r>
            <w:r w:rsidR="00DC382B" w:rsidRPr="009E77F1">
              <w:rPr>
                <w:sz w:val="24"/>
                <w:szCs w:val="24"/>
              </w:rPr>
              <w:t>)</w:t>
            </w:r>
          </w:p>
          <w:p w14:paraId="477D3A1D" w14:textId="3E5B55A4" w:rsidR="001A4E93" w:rsidRPr="009E77F1" w:rsidRDefault="00DC382B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W</w:t>
            </w:r>
            <w:r w:rsidR="00107B03" w:rsidRPr="009E77F1">
              <w:rPr>
                <w:sz w:val="24"/>
                <w:szCs w:val="24"/>
              </w:rPr>
              <w:t>holemeal wrap</w:t>
            </w:r>
            <w:r w:rsidRPr="009E77F1">
              <w:rPr>
                <w:sz w:val="24"/>
                <w:szCs w:val="24"/>
              </w:rPr>
              <w:t xml:space="preserve"> (3 small)</w:t>
            </w:r>
          </w:p>
        </w:tc>
      </w:tr>
      <w:tr w:rsidR="009E77F1" w:rsidRPr="009E77F1" w14:paraId="44B9E4F9" w14:textId="77777777" w:rsidTr="000002FC">
        <w:tc>
          <w:tcPr>
            <w:tcW w:w="1985" w:type="dxa"/>
          </w:tcPr>
          <w:p w14:paraId="216F7B25" w14:textId="77777777" w:rsidR="00FC1A70" w:rsidRPr="009E77F1" w:rsidRDefault="00FC1A70" w:rsidP="00F76198">
            <w:pPr>
              <w:rPr>
                <w:sz w:val="24"/>
                <w:szCs w:val="24"/>
              </w:rPr>
            </w:pPr>
          </w:p>
          <w:p w14:paraId="7DBF0F79" w14:textId="77777777" w:rsidR="00FC1A70" w:rsidRPr="009E77F1" w:rsidRDefault="00FC1A70" w:rsidP="00F76198">
            <w:pPr>
              <w:rPr>
                <w:sz w:val="24"/>
                <w:szCs w:val="24"/>
              </w:rPr>
            </w:pPr>
          </w:p>
          <w:p w14:paraId="56FF5EA9" w14:textId="5D97C65F" w:rsidR="00991F34" w:rsidRPr="009E77F1" w:rsidRDefault="00991F34" w:rsidP="00B4421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81CA1F" w14:textId="77777777" w:rsidR="001A4E93" w:rsidRPr="009E77F1" w:rsidRDefault="001A4E93" w:rsidP="00F76198">
            <w:pPr>
              <w:rPr>
                <w:sz w:val="24"/>
                <w:szCs w:val="24"/>
              </w:rPr>
            </w:pPr>
          </w:p>
          <w:p w14:paraId="4B330C6E" w14:textId="77777777" w:rsidR="00991F34" w:rsidRPr="009E77F1" w:rsidRDefault="00991F34" w:rsidP="00991F34">
            <w:pPr>
              <w:rPr>
                <w:sz w:val="24"/>
                <w:szCs w:val="24"/>
              </w:rPr>
            </w:pPr>
          </w:p>
          <w:p w14:paraId="7F700AFC" w14:textId="77777777" w:rsidR="00991F34" w:rsidRPr="009E77F1" w:rsidRDefault="00991F34" w:rsidP="00991F34">
            <w:pPr>
              <w:rPr>
                <w:sz w:val="24"/>
                <w:szCs w:val="24"/>
              </w:rPr>
            </w:pPr>
          </w:p>
          <w:p w14:paraId="1DDF60F3" w14:textId="22F55D4E" w:rsidR="00991F34" w:rsidRPr="009E77F1" w:rsidRDefault="00991F34" w:rsidP="00991F34">
            <w:pPr>
              <w:rPr>
                <w:sz w:val="24"/>
                <w:szCs w:val="24"/>
              </w:rPr>
            </w:pPr>
          </w:p>
        </w:tc>
        <w:tc>
          <w:tcPr>
            <w:tcW w:w="7677" w:type="dxa"/>
          </w:tcPr>
          <w:p w14:paraId="472993C0" w14:textId="12CDE973" w:rsidR="003D25E9" w:rsidRPr="009E77F1" w:rsidRDefault="001A4E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Weetabix</w:t>
            </w:r>
            <w:r w:rsidR="00842776" w:rsidRPr="009E77F1">
              <w:rPr>
                <w:sz w:val="24"/>
                <w:szCs w:val="24"/>
              </w:rPr>
              <w:t xml:space="preserve"> (2 biscuits)</w:t>
            </w:r>
          </w:p>
          <w:p w14:paraId="62D15A01" w14:textId="145CFA9A" w:rsidR="003D25E9" w:rsidRPr="009E77F1" w:rsidRDefault="00842776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Coco </w:t>
            </w:r>
            <w:r w:rsidR="00473038" w:rsidRPr="009E77F1">
              <w:rPr>
                <w:sz w:val="24"/>
                <w:szCs w:val="24"/>
              </w:rPr>
              <w:t>P</w:t>
            </w:r>
            <w:r w:rsidRPr="009E77F1">
              <w:rPr>
                <w:sz w:val="24"/>
                <w:szCs w:val="24"/>
              </w:rPr>
              <w:t xml:space="preserve">ops </w:t>
            </w:r>
            <w:r w:rsidR="001A4E93" w:rsidRPr="009E77F1">
              <w:rPr>
                <w:sz w:val="24"/>
                <w:szCs w:val="24"/>
              </w:rPr>
              <w:t>(</w:t>
            </w:r>
            <w:r w:rsidR="00473038" w:rsidRPr="009E77F1">
              <w:rPr>
                <w:sz w:val="24"/>
                <w:szCs w:val="24"/>
              </w:rPr>
              <w:t>1 small bowl</w:t>
            </w:r>
            <w:r w:rsidR="001A4E93" w:rsidRPr="009E77F1">
              <w:rPr>
                <w:sz w:val="24"/>
                <w:szCs w:val="24"/>
              </w:rPr>
              <w:t>)</w:t>
            </w:r>
          </w:p>
          <w:p w14:paraId="51132886" w14:textId="77777777" w:rsidR="001A4E93" w:rsidRPr="009E77F1" w:rsidRDefault="00473038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C</w:t>
            </w:r>
            <w:r w:rsidR="001A4E93" w:rsidRPr="009E77F1">
              <w:rPr>
                <w:sz w:val="24"/>
                <w:szCs w:val="24"/>
              </w:rPr>
              <w:t>ornflakes</w:t>
            </w:r>
            <w:r w:rsidRPr="009E77F1">
              <w:rPr>
                <w:sz w:val="24"/>
                <w:szCs w:val="24"/>
              </w:rPr>
              <w:t xml:space="preserve"> (1 large bowl)</w:t>
            </w:r>
          </w:p>
          <w:p w14:paraId="1D96FECE" w14:textId="03039373" w:rsidR="006C7003" w:rsidRPr="009E77F1" w:rsidRDefault="00DD4562" w:rsidP="00E2395F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Thai jasmine rice (1 small bowl)</w:t>
            </w:r>
          </w:p>
        </w:tc>
      </w:tr>
      <w:tr w:rsidR="009E77F1" w:rsidRPr="009E77F1" w14:paraId="14444560" w14:textId="77777777" w:rsidTr="000002FC">
        <w:tc>
          <w:tcPr>
            <w:tcW w:w="1985" w:type="dxa"/>
          </w:tcPr>
          <w:p w14:paraId="2A9210E1" w14:textId="28E448C8" w:rsidR="001A4E93" w:rsidRPr="009E77F1" w:rsidRDefault="005C3A0B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Sweet treats </w:t>
            </w:r>
          </w:p>
        </w:tc>
        <w:tc>
          <w:tcPr>
            <w:tcW w:w="709" w:type="dxa"/>
          </w:tcPr>
          <w:p w14:paraId="409E5B35" w14:textId="084979C0" w:rsidR="001A4E93" w:rsidRPr="009E77F1" w:rsidRDefault="0041787C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2CF49D36" w14:textId="0C908A6E" w:rsidR="005C3A0B" w:rsidRPr="009E77F1" w:rsidRDefault="00AF57A6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Macarons (4)</w:t>
            </w:r>
          </w:p>
          <w:p w14:paraId="09AA2827" w14:textId="3751DBF6" w:rsidR="001A4E93" w:rsidRPr="009E77F1" w:rsidRDefault="00435605" w:rsidP="00F76198">
            <w:pPr>
              <w:rPr>
                <w:sz w:val="24"/>
                <w:szCs w:val="24"/>
              </w:rPr>
            </w:pPr>
            <w:proofErr w:type="spellStart"/>
            <w:r w:rsidRPr="009E77F1">
              <w:rPr>
                <w:sz w:val="24"/>
                <w:szCs w:val="24"/>
              </w:rPr>
              <w:t>Belvita</w:t>
            </w:r>
            <w:proofErr w:type="spellEnd"/>
            <w:r w:rsidRPr="009E77F1">
              <w:rPr>
                <w:sz w:val="24"/>
                <w:szCs w:val="24"/>
              </w:rPr>
              <w:t xml:space="preserve"> Soft Bakes Filled Choco</w:t>
            </w:r>
            <w:r w:rsidR="00C53448" w:rsidRPr="009E77F1">
              <w:rPr>
                <w:sz w:val="24"/>
                <w:szCs w:val="24"/>
              </w:rPr>
              <w:t xml:space="preserve"> Hazelnut (250g bar)</w:t>
            </w:r>
          </w:p>
          <w:p w14:paraId="489884F6" w14:textId="593C04C6" w:rsidR="00AF57A6" w:rsidRPr="009E77F1" w:rsidRDefault="00B427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Chocolate </w:t>
            </w:r>
            <w:r w:rsidR="006257D4" w:rsidRPr="009E77F1">
              <w:rPr>
                <w:sz w:val="24"/>
                <w:szCs w:val="24"/>
              </w:rPr>
              <w:t>O</w:t>
            </w:r>
            <w:r w:rsidRPr="009E77F1">
              <w:rPr>
                <w:sz w:val="24"/>
                <w:szCs w:val="24"/>
              </w:rPr>
              <w:t xml:space="preserve">range </w:t>
            </w:r>
            <w:r w:rsidR="006257D4" w:rsidRPr="009E77F1">
              <w:rPr>
                <w:sz w:val="24"/>
                <w:szCs w:val="24"/>
              </w:rPr>
              <w:t xml:space="preserve">Rice Krispies </w:t>
            </w:r>
            <w:r w:rsidR="006329F4" w:rsidRPr="009E77F1">
              <w:rPr>
                <w:sz w:val="24"/>
                <w:szCs w:val="24"/>
              </w:rPr>
              <w:t>Squares (</w:t>
            </w:r>
            <w:r w:rsidR="006257D4" w:rsidRPr="009E77F1">
              <w:rPr>
                <w:sz w:val="24"/>
                <w:szCs w:val="24"/>
              </w:rPr>
              <w:t>36g bar</w:t>
            </w:r>
            <w:r w:rsidR="006329F4" w:rsidRPr="009E77F1">
              <w:rPr>
                <w:sz w:val="24"/>
                <w:szCs w:val="24"/>
              </w:rPr>
              <w:t>)</w:t>
            </w:r>
          </w:p>
          <w:p w14:paraId="161DE76F" w14:textId="206D06FF" w:rsidR="005C3A0B" w:rsidRPr="009E77F1" w:rsidRDefault="00E2395F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Baklava (1 large slice)</w:t>
            </w:r>
          </w:p>
        </w:tc>
      </w:tr>
      <w:tr w:rsidR="009E77F1" w:rsidRPr="009E77F1" w14:paraId="6E930291" w14:textId="77777777" w:rsidTr="000002FC">
        <w:tc>
          <w:tcPr>
            <w:tcW w:w="1985" w:type="dxa"/>
          </w:tcPr>
          <w:p w14:paraId="04C26630" w14:textId="77777777" w:rsidR="001A4E93" w:rsidRPr="009E77F1" w:rsidRDefault="001A4E93" w:rsidP="00F76198">
            <w:pPr>
              <w:rPr>
                <w:sz w:val="24"/>
                <w:szCs w:val="24"/>
              </w:rPr>
            </w:pPr>
          </w:p>
          <w:p w14:paraId="1A262242" w14:textId="4F5F1A36" w:rsidR="00FC3F8E" w:rsidRPr="009E77F1" w:rsidRDefault="00FC3F8E" w:rsidP="00E2395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06A2E0" w14:textId="77777777" w:rsidR="001A4E93" w:rsidRPr="009E77F1" w:rsidRDefault="001A4E93" w:rsidP="00F76198">
            <w:pPr>
              <w:rPr>
                <w:sz w:val="24"/>
                <w:szCs w:val="24"/>
              </w:rPr>
            </w:pPr>
          </w:p>
          <w:p w14:paraId="43FD0229" w14:textId="4CA5D0F2" w:rsidR="00FC3F8E" w:rsidRPr="009E77F1" w:rsidRDefault="00FC3F8E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77" w:type="dxa"/>
          </w:tcPr>
          <w:p w14:paraId="297C9C9B" w14:textId="0A39F0BC" w:rsidR="003D25E9" w:rsidRPr="009E77F1" w:rsidRDefault="003C6DAF" w:rsidP="003C6DAF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Tesco Chocolate Brownie </w:t>
            </w:r>
            <w:r w:rsidR="0007266C" w:rsidRPr="009E77F1">
              <w:rPr>
                <w:sz w:val="24"/>
                <w:szCs w:val="24"/>
              </w:rPr>
              <w:t>(1)</w:t>
            </w:r>
          </w:p>
          <w:p w14:paraId="7AA127B1" w14:textId="5190909A" w:rsidR="00035074" w:rsidRPr="009E77F1" w:rsidRDefault="00035074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Green tea mochi (2 balls)</w:t>
            </w:r>
          </w:p>
          <w:p w14:paraId="5920A03A" w14:textId="73A836CC" w:rsidR="00FC3F8E" w:rsidRPr="009E77F1" w:rsidRDefault="00861229" w:rsidP="00FC3F8E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English Cheesecake Company Vanilla &amp; Lotus </w:t>
            </w:r>
            <w:proofErr w:type="spellStart"/>
            <w:r w:rsidRPr="009E77F1">
              <w:rPr>
                <w:sz w:val="24"/>
                <w:szCs w:val="24"/>
              </w:rPr>
              <w:t>Biscoff</w:t>
            </w:r>
            <w:proofErr w:type="spellEnd"/>
            <w:r w:rsidRPr="009E77F1">
              <w:rPr>
                <w:sz w:val="24"/>
                <w:szCs w:val="24"/>
              </w:rPr>
              <w:t xml:space="preserve"> Pots (87.5g pot)</w:t>
            </w:r>
          </w:p>
          <w:p w14:paraId="5C48C3F9" w14:textId="49D38C7F" w:rsidR="00813591" w:rsidRPr="009E77F1" w:rsidRDefault="00813591" w:rsidP="00FC3F8E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Kettle Chips Sweet Chil</w:t>
            </w:r>
            <w:r w:rsidR="00516DF1" w:rsidRPr="009E77F1">
              <w:rPr>
                <w:sz w:val="24"/>
                <w:szCs w:val="24"/>
              </w:rPr>
              <w:t>li (130g bag)</w:t>
            </w:r>
          </w:p>
        </w:tc>
      </w:tr>
      <w:tr w:rsidR="009E77F1" w:rsidRPr="009E77F1" w14:paraId="5A52A90F" w14:textId="77777777" w:rsidTr="000002FC">
        <w:tc>
          <w:tcPr>
            <w:tcW w:w="1985" w:type="dxa"/>
          </w:tcPr>
          <w:p w14:paraId="18D67016" w14:textId="6EC1D448" w:rsidR="001A4E93" w:rsidRPr="009E77F1" w:rsidRDefault="001A4E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Fruit</w:t>
            </w:r>
            <w:r w:rsidR="0041787C" w:rsidRPr="009E77F1">
              <w:rPr>
                <w:sz w:val="24"/>
                <w:szCs w:val="24"/>
              </w:rPr>
              <w:t xml:space="preserve"> </w:t>
            </w:r>
            <w:r w:rsidR="00E2395F" w:rsidRPr="009E77F1">
              <w:rPr>
                <w:sz w:val="24"/>
                <w:szCs w:val="24"/>
              </w:rPr>
              <w:t>&amp; veg</w:t>
            </w:r>
          </w:p>
        </w:tc>
        <w:tc>
          <w:tcPr>
            <w:tcW w:w="709" w:type="dxa"/>
          </w:tcPr>
          <w:p w14:paraId="7596B5C2" w14:textId="53291987" w:rsidR="001A4E93" w:rsidRPr="009E77F1" w:rsidRDefault="0041787C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798DD0DF" w14:textId="77777777" w:rsidR="00BD3E23" w:rsidRPr="009E77F1" w:rsidRDefault="00BD3E2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Banana (1 large)</w:t>
            </w:r>
          </w:p>
          <w:p w14:paraId="4678A41A" w14:textId="77777777" w:rsidR="00A17226" w:rsidRPr="009E77F1" w:rsidRDefault="00A17226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Lychee (4)</w:t>
            </w:r>
          </w:p>
          <w:p w14:paraId="31C7D567" w14:textId="66C26C16" w:rsidR="001A4E93" w:rsidRPr="009E77F1" w:rsidRDefault="00171251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Blueberries (</w:t>
            </w:r>
            <w:r w:rsidR="007A27DE" w:rsidRPr="009E77F1">
              <w:rPr>
                <w:sz w:val="24"/>
                <w:szCs w:val="24"/>
              </w:rPr>
              <w:t>1</w:t>
            </w:r>
            <w:r w:rsidRPr="009E77F1">
              <w:rPr>
                <w:sz w:val="24"/>
                <w:szCs w:val="24"/>
              </w:rPr>
              <w:t xml:space="preserve">50g pack) </w:t>
            </w:r>
          </w:p>
        </w:tc>
      </w:tr>
      <w:tr w:rsidR="009E77F1" w:rsidRPr="009E77F1" w14:paraId="4F8466AD" w14:textId="77777777" w:rsidTr="000002FC">
        <w:tc>
          <w:tcPr>
            <w:tcW w:w="1985" w:type="dxa"/>
          </w:tcPr>
          <w:p w14:paraId="302C79B8" w14:textId="45A36F86" w:rsidR="001A4E93" w:rsidRPr="009E77F1" w:rsidRDefault="001A4E93" w:rsidP="00F7619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5465672" w14:textId="09633F1C" w:rsidR="001A4E93" w:rsidRPr="009E77F1" w:rsidRDefault="001A4E93" w:rsidP="00F76198">
            <w:pPr>
              <w:rPr>
                <w:sz w:val="24"/>
                <w:szCs w:val="24"/>
              </w:rPr>
            </w:pPr>
          </w:p>
        </w:tc>
        <w:tc>
          <w:tcPr>
            <w:tcW w:w="7677" w:type="dxa"/>
          </w:tcPr>
          <w:p w14:paraId="5BAEAEAF" w14:textId="0AB99BE1" w:rsidR="00BD3E23" w:rsidRPr="009E77F1" w:rsidRDefault="00160C74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P</w:t>
            </w:r>
            <w:r w:rsidR="001A4E93" w:rsidRPr="009E77F1">
              <w:rPr>
                <w:sz w:val="24"/>
                <w:szCs w:val="24"/>
              </w:rPr>
              <w:t>otato (</w:t>
            </w:r>
            <w:r w:rsidR="00BD3E23" w:rsidRPr="009E77F1">
              <w:rPr>
                <w:sz w:val="24"/>
                <w:szCs w:val="24"/>
              </w:rPr>
              <w:t xml:space="preserve">1 large, </w:t>
            </w:r>
            <w:r w:rsidRPr="009E77F1">
              <w:rPr>
                <w:sz w:val="24"/>
                <w:szCs w:val="24"/>
              </w:rPr>
              <w:t xml:space="preserve">baked </w:t>
            </w:r>
            <w:r w:rsidR="001A4E93" w:rsidRPr="009E77F1">
              <w:rPr>
                <w:sz w:val="24"/>
                <w:szCs w:val="24"/>
              </w:rPr>
              <w:t>with skin)</w:t>
            </w:r>
          </w:p>
          <w:p w14:paraId="09BCCC58" w14:textId="1D4A6285" w:rsidR="003D3BB8" w:rsidRPr="009E77F1" w:rsidRDefault="003D3BB8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Aubergine (1 large</w:t>
            </w:r>
            <w:r w:rsidR="003008D5" w:rsidRPr="009E77F1">
              <w:rPr>
                <w:sz w:val="24"/>
                <w:szCs w:val="24"/>
              </w:rPr>
              <w:t xml:space="preserve">, </w:t>
            </w:r>
            <w:r w:rsidR="00400E1E" w:rsidRPr="009E77F1">
              <w:rPr>
                <w:sz w:val="24"/>
                <w:szCs w:val="24"/>
              </w:rPr>
              <w:t>baked</w:t>
            </w:r>
            <w:r w:rsidRPr="009E77F1">
              <w:rPr>
                <w:sz w:val="24"/>
                <w:szCs w:val="24"/>
              </w:rPr>
              <w:t>)</w:t>
            </w:r>
          </w:p>
          <w:p w14:paraId="32176A94" w14:textId="7AA263A2" w:rsidR="003E7228" w:rsidRPr="009E77F1" w:rsidRDefault="00BD3E2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F</w:t>
            </w:r>
            <w:r w:rsidR="001A4E93" w:rsidRPr="009E77F1">
              <w:rPr>
                <w:sz w:val="24"/>
                <w:szCs w:val="24"/>
              </w:rPr>
              <w:t>rozen peas</w:t>
            </w:r>
            <w:r w:rsidRPr="009E77F1">
              <w:rPr>
                <w:sz w:val="24"/>
                <w:szCs w:val="24"/>
              </w:rPr>
              <w:t xml:space="preserve"> (1 handful</w:t>
            </w:r>
            <w:r w:rsidR="00400E1E" w:rsidRPr="009E77F1">
              <w:rPr>
                <w:sz w:val="24"/>
                <w:szCs w:val="24"/>
              </w:rPr>
              <w:t>, steamed</w:t>
            </w:r>
            <w:r w:rsidRPr="009E77F1">
              <w:rPr>
                <w:sz w:val="24"/>
                <w:szCs w:val="24"/>
              </w:rPr>
              <w:t>)</w:t>
            </w:r>
            <w:r w:rsidR="001A4E93" w:rsidRPr="009E77F1">
              <w:rPr>
                <w:sz w:val="24"/>
                <w:szCs w:val="24"/>
              </w:rPr>
              <w:t xml:space="preserve"> </w:t>
            </w:r>
          </w:p>
          <w:p w14:paraId="7CFDAECE" w14:textId="77777777" w:rsidR="00153D5D" w:rsidRPr="009E77F1" w:rsidRDefault="00153D5D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B</w:t>
            </w:r>
            <w:r w:rsidR="001A4E93" w:rsidRPr="009E77F1">
              <w:rPr>
                <w:sz w:val="24"/>
                <w:szCs w:val="24"/>
              </w:rPr>
              <w:t>roccoli (</w:t>
            </w:r>
            <w:r w:rsidRPr="009E77F1">
              <w:rPr>
                <w:sz w:val="24"/>
                <w:szCs w:val="24"/>
              </w:rPr>
              <w:t xml:space="preserve">3 large florets, </w:t>
            </w:r>
            <w:r w:rsidR="001A4E93" w:rsidRPr="009E77F1">
              <w:rPr>
                <w:sz w:val="24"/>
                <w:szCs w:val="24"/>
              </w:rPr>
              <w:t>steamed)</w:t>
            </w:r>
          </w:p>
          <w:p w14:paraId="666F1BA5" w14:textId="75CEE776" w:rsidR="001A4E93" w:rsidRPr="009E77F1" w:rsidRDefault="00153D5D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Red o</w:t>
            </w:r>
            <w:r w:rsidR="001A4E93" w:rsidRPr="009E77F1">
              <w:rPr>
                <w:sz w:val="24"/>
                <w:szCs w:val="24"/>
              </w:rPr>
              <w:t>nion</w:t>
            </w:r>
            <w:r w:rsidRPr="009E77F1">
              <w:rPr>
                <w:sz w:val="24"/>
                <w:szCs w:val="24"/>
              </w:rPr>
              <w:t xml:space="preserve"> (1 medium, fried)</w:t>
            </w:r>
          </w:p>
        </w:tc>
      </w:tr>
      <w:tr w:rsidR="009E77F1" w:rsidRPr="009E77F1" w14:paraId="24D32B2C" w14:textId="77777777" w:rsidTr="000002FC">
        <w:tc>
          <w:tcPr>
            <w:tcW w:w="1985" w:type="dxa"/>
          </w:tcPr>
          <w:p w14:paraId="2563DD9B" w14:textId="77777777" w:rsidR="001A4E93" w:rsidRPr="009E77F1" w:rsidRDefault="001A4E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Cooking oils</w:t>
            </w:r>
          </w:p>
        </w:tc>
        <w:tc>
          <w:tcPr>
            <w:tcW w:w="709" w:type="dxa"/>
          </w:tcPr>
          <w:p w14:paraId="03394639" w14:textId="4242A9EB" w:rsidR="001A4E93" w:rsidRPr="009E77F1" w:rsidRDefault="0041787C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21E8A64A" w14:textId="77777777" w:rsidR="000D472B" w:rsidRPr="009E77F1" w:rsidRDefault="000D472B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Sunflower oil (1 tablespoon) </w:t>
            </w:r>
          </w:p>
          <w:p w14:paraId="3FC75652" w14:textId="5347321E" w:rsidR="000D472B" w:rsidRPr="009E77F1" w:rsidRDefault="000D472B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Coconut oil (1 teaspoon)</w:t>
            </w:r>
          </w:p>
          <w:p w14:paraId="4747B40D" w14:textId="077D35D1" w:rsidR="001A4E93" w:rsidRPr="009E77F1" w:rsidRDefault="005249F1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Rapeseed oil (2 teaspoons)</w:t>
            </w:r>
          </w:p>
        </w:tc>
      </w:tr>
      <w:tr w:rsidR="009E77F1" w:rsidRPr="009E77F1" w14:paraId="1A907FF2" w14:textId="77777777" w:rsidTr="009E77F1">
        <w:trPr>
          <w:trHeight w:val="1148"/>
        </w:trPr>
        <w:tc>
          <w:tcPr>
            <w:tcW w:w="1985" w:type="dxa"/>
          </w:tcPr>
          <w:p w14:paraId="542BF64C" w14:textId="77777777" w:rsidR="001A4E93" w:rsidRPr="009E77F1" w:rsidRDefault="001A4E9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Alcohol</w:t>
            </w:r>
          </w:p>
        </w:tc>
        <w:tc>
          <w:tcPr>
            <w:tcW w:w="709" w:type="dxa"/>
          </w:tcPr>
          <w:p w14:paraId="3594AE1B" w14:textId="42A0E8A3" w:rsidR="001A4E93" w:rsidRPr="009E77F1" w:rsidRDefault="0041787C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e.g.,</w:t>
            </w:r>
          </w:p>
        </w:tc>
        <w:tc>
          <w:tcPr>
            <w:tcW w:w="7677" w:type="dxa"/>
          </w:tcPr>
          <w:p w14:paraId="704DF134" w14:textId="56BF7EEF" w:rsidR="005249F1" w:rsidRPr="009E77F1" w:rsidRDefault="00114E78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Tennent’s</w:t>
            </w:r>
            <w:r w:rsidR="001A4E93" w:rsidRPr="009E77F1">
              <w:rPr>
                <w:sz w:val="24"/>
                <w:szCs w:val="24"/>
              </w:rPr>
              <w:t xml:space="preserve"> lager</w:t>
            </w:r>
            <w:r w:rsidR="005249F1" w:rsidRPr="009E77F1">
              <w:rPr>
                <w:sz w:val="24"/>
                <w:szCs w:val="24"/>
              </w:rPr>
              <w:t xml:space="preserve"> (1 can)</w:t>
            </w:r>
          </w:p>
          <w:p w14:paraId="3F2DF0CB" w14:textId="3F6B8E4F" w:rsidR="00885E0A" w:rsidRPr="009E77F1" w:rsidRDefault="00885E0A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R</w:t>
            </w:r>
            <w:r w:rsidR="001A4E93" w:rsidRPr="009E77F1">
              <w:rPr>
                <w:sz w:val="24"/>
                <w:szCs w:val="24"/>
              </w:rPr>
              <w:t>ed wine</w:t>
            </w:r>
            <w:r w:rsidRPr="009E77F1">
              <w:rPr>
                <w:sz w:val="24"/>
                <w:szCs w:val="24"/>
              </w:rPr>
              <w:t xml:space="preserve"> (2 large glasses)</w:t>
            </w:r>
          </w:p>
          <w:p w14:paraId="23E81C40" w14:textId="0EB71E06" w:rsidR="001A4E93" w:rsidRPr="009E77F1" w:rsidRDefault="00885E0A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V</w:t>
            </w:r>
            <w:r w:rsidR="001A4E93" w:rsidRPr="009E77F1">
              <w:rPr>
                <w:sz w:val="24"/>
                <w:szCs w:val="24"/>
              </w:rPr>
              <w:t>odka</w:t>
            </w:r>
            <w:r w:rsidRPr="009E77F1">
              <w:rPr>
                <w:sz w:val="24"/>
                <w:szCs w:val="24"/>
              </w:rPr>
              <w:t xml:space="preserve"> (double, with lemonade)</w:t>
            </w:r>
          </w:p>
        </w:tc>
      </w:tr>
    </w:tbl>
    <w:p w14:paraId="0F30797F" w14:textId="77777777" w:rsidR="00827663" w:rsidRPr="009E77F1" w:rsidRDefault="00827663" w:rsidP="001A4E93">
      <w:pPr>
        <w:spacing w:after="0"/>
        <w:rPr>
          <w:sz w:val="24"/>
          <w:szCs w:val="24"/>
        </w:rPr>
      </w:pPr>
    </w:p>
    <w:p w14:paraId="53F56634" w14:textId="7B969F5A" w:rsidR="001A4E93" w:rsidRPr="009E77F1" w:rsidRDefault="002A592F" w:rsidP="001A4E93">
      <w:pPr>
        <w:spacing w:after="0"/>
        <w:rPr>
          <w:sz w:val="24"/>
          <w:szCs w:val="24"/>
        </w:rPr>
      </w:pPr>
      <w:r w:rsidRPr="009E77F1">
        <w:rPr>
          <w:sz w:val="24"/>
          <w:szCs w:val="24"/>
        </w:rPr>
        <w:lastRenderedPageBreak/>
        <w:t>When lis</w:t>
      </w:r>
      <w:r w:rsidR="00977822" w:rsidRPr="009E77F1">
        <w:rPr>
          <w:sz w:val="24"/>
          <w:szCs w:val="24"/>
        </w:rPr>
        <w:t xml:space="preserve">ting made up dishes, please give as </w:t>
      </w:r>
      <w:r w:rsidR="001A4E93" w:rsidRPr="009E77F1">
        <w:rPr>
          <w:sz w:val="24"/>
          <w:szCs w:val="24"/>
        </w:rPr>
        <w:t xml:space="preserve">accurate </w:t>
      </w:r>
      <w:r w:rsidR="00F20BBC" w:rsidRPr="009E77F1">
        <w:rPr>
          <w:sz w:val="24"/>
          <w:szCs w:val="24"/>
        </w:rPr>
        <w:t xml:space="preserve">of a </w:t>
      </w:r>
      <w:r w:rsidR="001A4E93" w:rsidRPr="009E77F1">
        <w:rPr>
          <w:sz w:val="24"/>
          <w:szCs w:val="24"/>
        </w:rPr>
        <w:t>description as possible</w:t>
      </w:r>
      <w:r w:rsidR="00977822" w:rsidRPr="009E77F1">
        <w:rPr>
          <w:sz w:val="24"/>
          <w:szCs w:val="24"/>
        </w:rPr>
        <w:t>. For example:</w:t>
      </w:r>
    </w:p>
    <w:p w14:paraId="085EC88A" w14:textId="77777777" w:rsidR="001A4E93" w:rsidRPr="009E77F1" w:rsidRDefault="001A4E93" w:rsidP="001A4E93">
      <w:pPr>
        <w:spacing w:after="0"/>
        <w:rPr>
          <w:sz w:val="24"/>
          <w:szCs w:val="24"/>
        </w:rPr>
      </w:pPr>
    </w:p>
    <w:p w14:paraId="6F929032" w14:textId="77777777" w:rsidR="00DD39C8" w:rsidRPr="009E77F1" w:rsidRDefault="00DD39C8" w:rsidP="00DD39C8">
      <w:pPr>
        <w:spacing w:after="0"/>
        <w:rPr>
          <w:b/>
          <w:sz w:val="24"/>
          <w:szCs w:val="24"/>
        </w:rPr>
      </w:pPr>
      <w:r w:rsidRPr="009E77F1">
        <w:rPr>
          <w:b/>
          <w:sz w:val="24"/>
          <w:szCs w:val="24"/>
        </w:rPr>
        <w:t xml:space="preserve">Rice and lentils </w:t>
      </w:r>
    </w:p>
    <w:p w14:paraId="34EF4CDD" w14:textId="6918982B" w:rsidR="004F1374" w:rsidRPr="009E77F1" w:rsidRDefault="00853247" w:rsidP="00DD39C8">
      <w:pPr>
        <w:spacing w:after="0"/>
        <w:ind w:firstLine="720"/>
        <w:rPr>
          <w:i/>
          <w:sz w:val="24"/>
          <w:szCs w:val="24"/>
        </w:rPr>
      </w:pPr>
      <w:r w:rsidRPr="009E77F1">
        <w:rPr>
          <w:i/>
          <w:sz w:val="24"/>
          <w:szCs w:val="24"/>
        </w:rPr>
        <w:t xml:space="preserve">Basmati long grain rice </w:t>
      </w:r>
      <w:r w:rsidR="00C33F21" w:rsidRPr="009E77F1">
        <w:rPr>
          <w:i/>
          <w:sz w:val="24"/>
          <w:szCs w:val="24"/>
        </w:rPr>
        <w:t>-</w:t>
      </w:r>
      <w:r w:rsidR="00C07085" w:rsidRPr="009E77F1">
        <w:rPr>
          <w:i/>
          <w:sz w:val="24"/>
          <w:szCs w:val="24"/>
        </w:rPr>
        <w:t xml:space="preserve"> </w:t>
      </w:r>
      <w:r w:rsidR="0006695E" w:rsidRPr="009E77F1">
        <w:rPr>
          <w:i/>
          <w:sz w:val="24"/>
          <w:szCs w:val="24"/>
        </w:rPr>
        <w:t>1</w:t>
      </w:r>
      <w:r w:rsidR="00C23D9E" w:rsidRPr="009E77F1">
        <w:rPr>
          <w:i/>
          <w:sz w:val="24"/>
          <w:szCs w:val="24"/>
        </w:rPr>
        <w:t xml:space="preserve"> cup, </w:t>
      </w:r>
      <w:r w:rsidR="00835028" w:rsidRPr="009E77F1">
        <w:rPr>
          <w:i/>
          <w:sz w:val="24"/>
          <w:szCs w:val="24"/>
        </w:rPr>
        <w:t xml:space="preserve">boiled with pinch of </w:t>
      </w:r>
      <w:proofErr w:type="gramStart"/>
      <w:r w:rsidR="00835028" w:rsidRPr="009E77F1">
        <w:rPr>
          <w:i/>
          <w:sz w:val="24"/>
          <w:szCs w:val="24"/>
        </w:rPr>
        <w:t>salt</w:t>
      </w:r>
      <w:proofErr w:type="gramEnd"/>
      <w:r w:rsidR="00835028" w:rsidRPr="009E77F1">
        <w:rPr>
          <w:i/>
          <w:sz w:val="24"/>
          <w:szCs w:val="24"/>
        </w:rPr>
        <w:t xml:space="preserve"> </w:t>
      </w:r>
    </w:p>
    <w:p w14:paraId="2ED36C32" w14:textId="2000B832" w:rsidR="00C23D9E" w:rsidRPr="009E77F1" w:rsidRDefault="00C23D9E" w:rsidP="00C33F21">
      <w:pPr>
        <w:spacing w:after="0"/>
        <w:ind w:left="720"/>
        <w:rPr>
          <w:i/>
          <w:sz w:val="24"/>
          <w:szCs w:val="24"/>
        </w:rPr>
      </w:pPr>
      <w:r w:rsidRPr="009E77F1">
        <w:rPr>
          <w:i/>
          <w:sz w:val="24"/>
          <w:szCs w:val="24"/>
        </w:rPr>
        <w:t>W</w:t>
      </w:r>
      <w:r w:rsidR="00853247" w:rsidRPr="009E77F1">
        <w:rPr>
          <w:i/>
          <w:sz w:val="24"/>
          <w:szCs w:val="24"/>
        </w:rPr>
        <w:t xml:space="preserve">hite </w:t>
      </w:r>
      <w:r w:rsidR="00835028" w:rsidRPr="009E77F1">
        <w:rPr>
          <w:i/>
          <w:sz w:val="24"/>
          <w:szCs w:val="24"/>
        </w:rPr>
        <w:t>onion</w:t>
      </w:r>
      <w:r w:rsidRPr="009E77F1">
        <w:rPr>
          <w:i/>
          <w:sz w:val="24"/>
          <w:szCs w:val="24"/>
        </w:rPr>
        <w:t xml:space="preserve"> - 1 large, fried</w:t>
      </w:r>
      <w:r w:rsidR="00835028" w:rsidRPr="009E77F1">
        <w:rPr>
          <w:i/>
          <w:sz w:val="24"/>
          <w:szCs w:val="24"/>
        </w:rPr>
        <w:t xml:space="preserve"> </w:t>
      </w:r>
    </w:p>
    <w:p w14:paraId="53D4B720" w14:textId="4D00A836" w:rsidR="00835028" w:rsidRPr="009E77F1" w:rsidRDefault="00C23D9E" w:rsidP="00C33F21">
      <w:pPr>
        <w:spacing w:after="0"/>
        <w:ind w:left="720"/>
        <w:rPr>
          <w:i/>
          <w:sz w:val="24"/>
          <w:szCs w:val="24"/>
        </w:rPr>
      </w:pPr>
      <w:r w:rsidRPr="009E77F1">
        <w:rPr>
          <w:i/>
          <w:sz w:val="24"/>
          <w:szCs w:val="24"/>
        </w:rPr>
        <w:t>C</w:t>
      </w:r>
      <w:r w:rsidR="00835028" w:rsidRPr="009E77F1">
        <w:rPr>
          <w:i/>
          <w:sz w:val="24"/>
          <w:szCs w:val="24"/>
        </w:rPr>
        <w:t>arrot</w:t>
      </w:r>
      <w:r w:rsidRPr="009E77F1">
        <w:rPr>
          <w:i/>
          <w:sz w:val="24"/>
          <w:szCs w:val="24"/>
        </w:rPr>
        <w:t xml:space="preserve"> - 1 small, </w:t>
      </w:r>
      <w:proofErr w:type="gramStart"/>
      <w:r w:rsidRPr="009E77F1">
        <w:rPr>
          <w:i/>
          <w:sz w:val="24"/>
          <w:szCs w:val="24"/>
        </w:rPr>
        <w:t>boiled</w:t>
      </w:r>
      <w:proofErr w:type="gramEnd"/>
    </w:p>
    <w:p w14:paraId="7549A538" w14:textId="78AA5F95" w:rsidR="00835028" w:rsidRPr="009E77F1" w:rsidRDefault="00835028" w:rsidP="00C33F21">
      <w:pPr>
        <w:spacing w:after="0"/>
        <w:ind w:left="720"/>
        <w:rPr>
          <w:i/>
          <w:sz w:val="24"/>
          <w:szCs w:val="24"/>
        </w:rPr>
      </w:pPr>
      <w:r w:rsidRPr="009E77F1">
        <w:rPr>
          <w:i/>
          <w:sz w:val="24"/>
          <w:szCs w:val="24"/>
        </w:rPr>
        <w:t xml:space="preserve">Lentils </w:t>
      </w:r>
      <w:r w:rsidR="00C33F21" w:rsidRPr="009E77F1">
        <w:rPr>
          <w:i/>
          <w:sz w:val="24"/>
          <w:szCs w:val="24"/>
        </w:rPr>
        <w:t>-</w:t>
      </w:r>
      <w:r w:rsidR="00C23D9E" w:rsidRPr="009E77F1">
        <w:rPr>
          <w:i/>
          <w:sz w:val="24"/>
          <w:szCs w:val="24"/>
        </w:rPr>
        <w:t xml:space="preserve"> 2 </w:t>
      </w:r>
      <w:r w:rsidRPr="009E77F1">
        <w:rPr>
          <w:i/>
          <w:sz w:val="24"/>
          <w:szCs w:val="24"/>
        </w:rPr>
        <w:t>tablespoon</w:t>
      </w:r>
      <w:r w:rsidR="00C23D9E" w:rsidRPr="009E77F1">
        <w:rPr>
          <w:i/>
          <w:sz w:val="24"/>
          <w:szCs w:val="24"/>
        </w:rPr>
        <w:t xml:space="preserve">s, </w:t>
      </w:r>
      <w:proofErr w:type="gramStart"/>
      <w:r w:rsidR="00C23D9E" w:rsidRPr="009E77F1">
        <w:rPr>
          <w:i/>
          <w:sz w:val="24"/>
          <w:szCs w:val="24"/>
        </w:rPr>
        <w:t>boiled</w:t>
      </w:r>
      <w:proofErr w:type="gramEnd"/>
      <w:r w:rsidRPr="009E77F1">
        <w:rPr>
          <w:i/>
          <w:sz w:val="24"/>
          <w:szCs w:val="24"/>
        </w:rPr>
        <w:t xml:space="preserve"> </w:t>
      </w:r>
    </w:p>
    <w:p w14:paraId="30C51F0D" w14:textId="23187BEA" w:rsidR="00835028" w:rsidRPr="009E77F1" w:rsidRDefault="00835028" w:rsidP="00C33F21">
      <w:pPr>
        <w:spacing w:after="0"/>
        <w:ind w:left="720"/>
        <w:rPr>
          <w:i/>
          <w:sz w:val="24"/>
          <w:szCs w:val="24"/>
        </w:rPr>
      </w:pPr>
      <w:r w:rsidRPr="009E77F1">
        <w:rPr>
          <w:i/>
          <w:sz w:val="24"/>
          <w:szCs w:val="24"/>
        </w:rPr>
        <w:t xml:space="preserve">Turmeric </w:t>
      </w:r>
      <w:r w:rsidR="00C23D9E" w:rsidRPr="009E77F1">
        <w:rPr>
          <w:i/>
          <w:sz w:val="24"/>
          <w:szCs w:val="24"/>
        </w:rPr>
        <w:t>p</w:t>
      </w:r>
      <w:r w:rsidRPr="009E77F1">
        <w:rPr>
          <w:i/>
          <w:sz w:val="24"/>
          <w:szCs w:val="24"/>
        </w:rPr>
        <w:t xml:space="preserve">owder - 2 </w:t>
      </w:r>
      <w:r w:rsidR="00C23D9E" w:rsidRPr="009E77F1">
        <w:rPr>
          <w:i/>
          <w:sz w:val="24"/>
          <w:szCs w:val="24"/>
        </w:rPr>
        <w:t>t</w:t>
      </w:r>
      <w:r w:rsidRPr="009E77F1">
        <w:rPr>
          <w:i/>
          <w:sz w:val="24"/>
          <w:szCs w:val="24"/>
        </w:rPr>
        <w:t>easpoon</w:t>
      </w:r>
      <w:r w:rsidR="00C23D9E" w:rsidRPr="009E77F1">
        <w:rPr>
          <w:i/>
          <w:sz w:val="24"/>
          <w:szCs w:val="24"/>
        </w:rPr>
        <w:t>s</w:t>
      </w:r>
    </w:p>
    <w:p w14:paraId="3B8307EB" w14:textId="77777777" w:rsidR="0006695E" w:rsidRPr="009E77F1" w:rsidRDefault="0006695E" w:rsidP="001A4E93">
      <w:pPr>
        <w:spacing w:after="0"/>
        <w:rPr>
          <w:b/>
          <w:sz w:val="24"/>
          <w:szCs w:val="24"/>
        </w:rPr>
      </w:pPr>
    </w:p>
    <w:p w14:paraId="0C450BF8" w14:textId="77777777" w:rsidR="004F1374" w:rsidRPr="009E77F1" w:rsidRDefault="004F1374" w:rsidP="001A4E93">
      <w:pPr>
        <w:spacing w:after="0"/>
        <w:rPr>
          <w:b/>
          <w:sz w:val="24"/>
          <w:szCs w:val="24"/>
        </w:rPr>
      </w:pPr>
    </w:p>
    <w:p w14:paraId="7F78A085" w14:textId="39A50F34" w:rsidR="005C4619" w:rsidRPr="009E77F1" w:rsidRDefault="0076631C" w:rsidP="001A4E93">
      <w:pPr>
        <w:spacing w:after="0"/>
        <w:rPr>
          <w:b/>
          <w:sz w:val="24"/>
          <w:szCs w:val="24"/>
        </w:rPr>
      </w:pPr>
      <w:r w:rsidRPr="009E77F1">
        <w:rPr>
          <w:b/>
          <w:sz w:val="24"/>
          <w:szCs w:val="24"/>
        </w:rPr>
        <w:t>Sandwic</w:t>
      </w:r>
      <w:r w:rsidR="005C4619" w:rsidRPr="009E77F1">
        <w:rPr>
          <w:b/>
          <w:sz w:val="24"/>
          <w:szCs w:val="24"/>
        </w:rPr>
        <w:t>h</w:t>
      </w:r>
    </w:p>
    <w:p w14:paraId="3607D975" w14:textId="124186A3" w:rsidR="001A4E93" w:rsidRPr="009E77F1" w:rsidRDefault="005C4619" w:rsidP="00C33F21">
      <w:pPr>
        <w:spacing w:after="0"/>
        <w:ind w:left="720"/>
        <w:rPr>
          <w:i/>
          <w:sz w:val="24"/>
          <w:szCs w:val="24"/>
        </w:rPr>
      </w:pPr>
      <w:r w:rsidRPr="009E77F1">
        <w:rPr>
          <w:i/>
          <w:sz w:val="24"/>
          <w:szCs w:val="24"/>
        </w:rPr>
        <w:t>Kingsmill Tasty W</w:t>
      </w:r>
      <w:r w:rsidR="001A4E93" w:rsidRPr="009E77F1">
        <w:rPr>
          <w:i/>
          <w:sz w:val="24"/>
          <w:szCs w:val="24"/>
        </w:rPr>
        <w:t xml:space="preserve">holemeal bread </w:t>
      </w:r>
      <w:r w:rsidR="003E3C51" w:rsidRPr="009E77F1">
        <w:rPr>
          <w:i/>
          <w:sz w:val="24"/>
          <w:szCs w:val="24"/>
        </w:rPr>
        <w:t xml:space="preserve">- </w:t>
      </w:r>
      <w:r w:rsidR="001A4E93" w:rsidRPr="009E77F1">
        <w:rPr>
          <w:i/>
          <w:sz w:val="24"/>
          <w:szCs w:val="24"/>
        </w:rPr>
        <w:t>2 slices</w:t>
      </w:r>
      <w:r w:rsidR="00221094" w:rsidRPr="009E77F1">
        <w:rPr>
          <w:i/>
          <w:sz w:val="24"/>
          <w:szCs w:val="24"/>
        </w:rPr>
        <w:t xml:space="preserve"> with </w:t>
      </w:r>
      <w:r w:rsidR="008574DF" w:rsidRPr="009E77F1">
        <w:rPr>
          <w:i/>
          <w:sz w:val="24"/>
          <w:szCs w:val="24"/>
        </w:rPr>
        <w:t>thickly spread</w:t>
      </w:r>
      <w:r w:rsidRPr="009E77F1">
        <w:rPr>
          <w:i/>
          <w:sz w:val="24"/>
          <w:szCs w:val="24"/>
        </w:rPr>
        <w:t xml:space="preserve"> </w:t>
      </w:r>
      <w:r w:rsidR="002A5AB2" w:rsidRPr="009E77F1">
        <w:rPr>
          <w:i/>
          <w:sz w:val="24"/>
          <w:szCs w:val="24"/>
        </w:rPr>
        <w:t xml:space="preserve">Clover </w:t>
      </w:r>
      <w:proofErr w:type="gramStart"/>
      <w:r w:rsidR="002A5AB2" w:rsidRPr="009E77F1">
        <w:rPr>
          <w:i/>
          <w:sz w:val="24"/>
          <w:szCs w:val="24"/>
        </w:rPr>
        <w:t>butter</w:t>
      </w:r>
      <w:proofErr w:type="gramEnd"/>
      <w:r w:rsidR="002A5AB2" w:rsidRPr="009E77F1">
        <w:rPr>
          <w:i/>
          <w:sz w:val="24"/>
          <w:szCs w:val="24"/>
        </w:rPr>
        <w:t xml:space="preserve"> </w:t>
      </w:r>
    </w:p>
    <w:p w14:paraId="662E1C5E" w14:textId="3512CDB3" w:rsidR="001A4E93" w:rsidRPr="009E77F1" w:rsidRDefault="003E3C51" w:rsidP="00C33F21">
      <w:pPr>
        <w:spacing w:after="0"/>
        <w:ind w:left="720"/>
        <w:rPr>
          <w:i/>
          <w:sz w:val="24"/>
          <w:szCs w:val="24"/>
        </w:rPr>
      </w:pPr>
      <w:r w:rsidRPr="009E77F1">
        <w:rPr>
          <w:i/>
          <w:sz w:val="24"/>
          <w:szCs w:val="24"/>
        </w:rPr>
        <w:t xml:space="preserve">Red Leicester </w:t>
      </w:r>
      <w:r w:rsidR="001A4E93" w:rsidRPr="009E77F1">
        <w:rPr>
          <w:i/>
          <w:sz w:val="24"/>
          <w:szCs w:val="24"/>
        </w:rPr>
        <w:t>cheese</w:t>
      </w:r>
      <w:r w:rsidRPr="009E77F1">
        <w:rPr>
          <w:i/>
          <w:sz w:val="24"/>
          <w:szCs w:val="24"/>
        </w:rPr>
        <w:t xml:space="preserve"> (grated)</w:t>
      </w:r>
      <w:r w:rsidR="001A4E93" w:rsidRPr="009E77F1">
        <w:rPr>
          <w:i/>
          <w:sz w:val="24"/>
          <w:szCs w:val="24"/>
        </w:rPr>
        <w:t xml:space="preserve"> </w:t>
      </w:r>
      <w:r w:rsidR="00C33F21" w:rsidRPr="009E77F1">
        <w:rPr>
          <w:i/>
          <w:sz w:val="24"/>
          <w:szCs w:val="24"/>
        </w:rPr>
        <w:t>-</w:t>
      </w:r>
      <w:r w:rsidR="001A4E93" w:rsidRPr="009E77F1">
        <w:rPr>
          <w:i/>
          <w:sz w:val="24"/>
          <w:szCs w:val="24"/>
        </w:rPr>
        <w:t xml:space="preserve"> 2 </w:t>
      </w:r>
      <w:proofErr w:type="gramStart"/>
      <w:r w:rsidR="001A4E93" w:rsidRPr="009E77F1">
        <w:rPr>
          <w:i/>
          <w:sz w:val="24"/>
          <w:szCs w:val="24"/>
        </w:rPr>
        <w:t>tablespoons</w:t>
      </w:r>
      <w:proofErr w:type="gramEnd"/>
    </w:p>
    <w:p w14:paraId="5720C321" w14:textId="03A49575" w:rsidR="002A5AB2" w:rsidRPr="009E77F1" w:rsidRDefault="002A5AB2" w:rsidP="00C33F21">
      <w:pPr>
        <w:spacing w:after="0"/>
        <w:ind w:left="720"/>
        <w:rPr>
          <w:i/>
          <w:sz w:val="24"/>
          <w:szCs w:val="24"/>
        </w:rPr>
      </w:pPr>
      <w:r w:rsidRPr="009E77F1">
        <w:rPr>
          <w:i/>
          <w:sz w:val="24"/>
          <w:szCs w:val="24"/>
        </w:rPr>
        <w:t>T</w:t>
      </w:r>
      <w:r w:rsidR="001A4E93" w:rsidRPr="009E77F1">
        <w:rPr>
          <w:i/>
          <w:sz w:val="24"/>
          <w:szCs w:val="24"/>
        </w:rPr>
        <w:t xml:space="preserve">omato </w:t>
      </w:r>
      <w:r w:rsidR="00C33F21" w:rsidRPr="009E77F1">
        <w:rPr>
          <w:i/>
          <w:sz w:val="24"/>
          <w:szCs w:val="24"/>
        </w:rPr>
        <w:t xml:space="preserve">- </w:t>
      </w:r>
      <w:r w:rsidRPr="009E77F1">
        <w:rPr>
          <w:i/>
          <w:sz w:val="24"/>
          <w:szCs w:val="24"/>
        </w:rPr>
        <w:t>1 large</w:t>
      </w:r>
    </w:p>
    <w:p w14:paraId="6AC82094" w14:textId="029D953A" w:rsidR="002A5AB2" w:rsidRPr="009E77F1" w:rsidRDefault="002A5AB2" w:rsidP="00C33F21">
      <w:pPr>
        <w:spacing w:after="0"/>
        <w:ind w:left="720"/>
        <w:rPr>
          <w:i/>
          <w:sz w:val="24"/>
          <w:szCs w:val="24"/>
        </w:rPr>
      </w:pPr>
      <w:r w:rsidRPr="009E77F1">
        <w:rPr>
          <w:i/>
          <w:sz w:val="24"/>
          <w:szCs w:val="24"/>
        </w:rPr>
        <w:t xml:space="preserve">Mayonnaise </w:t>
      </w:r>
      <w:r w:rsidR="00C33F21" w:rsidRPr="009E77F1">
        <w:rPr>
          <w:i/>
          <w:sz w:val="24"/>
          <w:szCs w:val="24"/>
        </w:rPr>
        <w:t>-</w:t>
      </w:r>
      <w:r w:rsidRPr="009E77F1">
        <w:rPr>
          <w:i/>
          <w:sz w:val="24"/>
          <w:szCs w:val="24"/>
        </w:rPr>
        <w:t xml:space="preserve"> 1 tablespoon </w:t>
      </w:r>
    </w:p>
    <w:p w14:paraId="59E9F179" w14:textId="116C7CCD" w:rsidR="001A4E93" w:rsidRPr="002424AE" w:rsidRDefault="001A4E93" w:rsidP="001A4E93">
      <w:pPr>
        <w:spacing w:after="0"/>
        <w:rPr>
          <w:b/>
          <w:sz w:val="24"/>
          <w:szCs w:val="24"/>
        </w:rPr>
      </w:pPr>
      <w:r w:rsidRPr="009E77F1">
        <w:rPr>
          <w:b/>
          <w:sz w:val="24"/>
          <w:szCs w:val="24"/>
        </w:rPr>
        <w:br w:type="page"/>
      </w:r>
      <w:r w:rsidRPr="009E77F1">
        <w:rPr>
          <w:b/>
          <w:sz w:val="32"/>
          <w:szCs w:val="32"/>
        </w:rPr>
        <w:lastRenderedPageBreak/>
        <w:t>Example Food Diary</w:t>
      </w:r>
    </w:p>
    <w:p w14:paraId="2CA31349" w14:textId="7F20F36B" w:rsidR="001A4E93" w:rsidRDefault="005353EE" w:rsidP="001A4E93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Take time to read this example of a one-day food diary. Please note that you will need to do this for 8 days. </w:t>
      </w:r>
      <w:r w:rsidR="001A4E93" w:rsidRPr="009E77F1">
        <w:rPr>
          <w:i/>
          <w:iCs/>
          <w:sz w:val="24"/>
          <w:szCs w:val="24"/>
        </w:rPr>
        <w:t xml:space="preserve"> </w:t>
      </w:r>
    </w:p>
    <w:p w14:paraId="3D6465DD" w14:textId="77777777" w:rsidR="001E29FA" w:rsidRPr="001E29FA" w:rsidRDefault="001E29FA" w:rsidP="001A4E93">
      <w:pPr>
        <w:spacing w:after="0"/>
        <w:rPr>
          <w:i/>
          <w:iCs/>
          <w:sz w:val="24"/>
          <w:szCs w:val="24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2268"/>
      </w:tblGrid>
      <w:tr w:rsidR="009E77F1" w:rsidRPr="009E77F1" w14:paraId="541A414A" w14:textId="77777777" w:rsidTr="0076631C">
        <w:trPr>
          <w:gridAfter w:val="1"/>
          <w:wAfter w:w="2268" w:type="dxa"/>
          <w:trHeight w:val="310"/>
        </w:trPr>
        <w:tc>
          <w:tcPr>
            <w:tcW w:w="1135" w:type="dxa"/>
          </w:tcPr>
          <w:p w14:paraId="07279364" w14:textId="7AE2827A" w:rsidR="005F71EC" w:rsidRPr="009E77F1" w:rsidRDefault="005F71EC" w:rsidP="00F76198">
            <w:pPr>
              <w:rPr>
                <w:b/>
                <w:sz w:val="28"/>
                <w:szCs w:val="28"/>
              </w:rPr>
            </w:pPr>
            <w:r w:rsidRPr="009E77F1">
              <w:rPr>
                <w:b/>
                <w:sz w:val="28"/>
                <w:szCs w:val="28"/>
              </w:rPr>
              <w:t>Date:</w:t>
            </w:r>
            <w:r w:rsidRPr="009E77F1">
              <w:rPr>
                <w:b/>
                <w:sz w:val="24"/>
                <w:szCs w:val="24"/>
              </w:rPr>
              <w:t xml:space="preserve"> </w:t>
            </w:r>
            <w:r w:rsidRPr="009E77F1">
              <w:rPr>
                <w:sz w:val="24"/>
                <w:szCs w:val="24"/>
              </w:rPr>
              <w:t>28/01/2</w:t>
            </w:r>
            <w:r w:rsidR="007E3268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14:paraId="144E1BD4" w14:textId="77777777" w:rsidR="005F71EC" w:rsidRPr="009E77F1" w:rsidRDefault="005F71EC" w:rsidP="00F76198">
            <w:pPr>
              <w:rPr>
                <w:b/>
                <w:sz w:val="28"/>
                <w:szCs w:val="28"/>
              </w:rPr>
            </w:pPr>
            <w:r w:rsidRPr="009E77F1">
              <w:rPr>
                <w:b/>
                <w:sz w:val="28"/>
                <w:szCs w:val="28"/>
              </w:rPr>
              <w:t>Day of the week:</w:t>
            </w:r>
          </w:p>
          <w:p w14:paraId="138E45D9" w14:textId="548C05DE" w:rsidR="005F71EC" w:rsidRPr="009E77F1" w:rsidRDefault="007E3268" w:rsidP="00F7619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Saturday</w:t>
            </w:r>
          </w:p>
        </w:tc>
      </w:tr>
      <w:tr w:rsidR="009E77F1" w:rsidRPr="009E77F1" w14:paraId="4EF69B51" w14:textId="77777777" w:rsidTr="001E29FA">
        <w:trPr>
          <w:trHeight w:val="514"/>
        </w:trPr>
        <w:tc>
          <w:tcPr>
            <w:tcW w:w="1135" w:type="dxa"/>
          </w:tcPr>
          <w:p w14:paraId="0E479B36" w14:textId="77777777" w:rsidR="005F71EC" w:rsidRPr="009E77F1" w:rsidRDefault="005F71EC" w:rsidP="00F76198">
            <w:pPr>
              <w:rPr>
                <w:b/>
                <w:sz w:val="28"/>
                <w:szCs w:val="28"/>
              </w:rPr>
            </w:pPr>
            <w:r w:rsidRPr="009E77F1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6C1A2C99" w14:textId="77777777" w:rsidR="005F71EC" w:rsidRPr="009E77F1" w:rsidRDefault="005F71EC" w:rsidP="00F76198">
            <w:pPr>
              <w:rPr>
                <w:b/>
                <w:sz w:val="28"/>
                <w:szCs w:val="28"/>
              </w:rPr>
            </w:pPr>
            <w:r w:rsidRPr="009E77F1">
              <w:rPr>
                <w:b/>
                <w:sz w:val="28"/>
                <w:szCs w:val="28"/>
              </w:rPr>
              <w:t>Description of foods and drinks consumed: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32DDC72" w14:textId="77777777" w:rsidR="005F71EC" w:rsidRPr="009E77F1" w:rsidRDefault="005F71EC" w:rsidP="00F76198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9E77F1">
              <w:rPr>
                <w:b/>
                <w:sz w:val="28"/>
                <w:szCs w:val="28"/>
              </w:rPr>
              <w:t>Quantity</w:t>
            </w:r>
          </w:p>
          <w:p w14:paraId="516EECC9" w14:textId="77777777" w:rsidR="005F71EC" w:rsidRPr="009E77F1" w:rsidRDefault="005F71EC" w:rsidP="00F76198">
            <w:pPr>
              <w:rPr>
                <w:b/>
                <w:sz w:val="28"/>
                <w:szCs w:val="28"/>
              </w:rPr>
            </w:pPr>
          </w:p>
        </w:tc>
      </w:tr>
      <w:tr w:rsidR="009E77F1" w:rsidRPr="009E77F1" w14:paraId="77C146EE" w14:textId="77777777" w:rsidTr="0076631C">
        <w:trPr>
          <w:trHeight w:val="340"/>
        </w:trPr>
        <w:tc>
          <w:tcPr>
            <w:tcW w:w="1135" w:type="dxa"/>
          </w:tcPr>
          <w:p w14:paraId="65B1521B" w14:textId="77777777" w:rsidR="005F71EC" w:rsidRPr="009E77F1" w:rsidRDefault="005F71EC" w:rsidP="00F76198">
            <w:pPr>
              <w:rPr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8:30am</w:t>
            </w:r>
          </w:p>
        </w:tc>
        <w:tc>
          <w:tcPr>
            <w:tcW w:w="6379" w:type="dxa"/>
          </w:tcPr>
          <w:p w14:paraId="5EA7D449" w14:textId="09305587" w:rsidR="005F71EC" w:rsidRPr="009E77F1" w:rsidRDefault="005C4619" w:rsidP="00F76198">
            <w:pPr>
              <w:rPr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Hovis </w:t>
            </w:r>
            <w:r w:rsidR="00347C64" w:rsidRPr="009E77F1">
              <w:rPr>
                <w:i/>
                <w:sz w:val="24"/>
                <w:szCs w:val="24"/>
              </w:rPr>
              <w:t xml:space="preserve">Soft White </w:t>
            </w:r>
            <w:r w:rsidRPr="009E77F1">
              <w:rPr>
                <w:i/>
                <w:sz w:val="24"/>
                <w:szCs w:val="24"/>
              </w:rPr>
              <w:t xml:space="preserve">Medium </w:t>
            </w:r>
          </w:p>
        </w:tc>
        <w:tc>
          <w:tcPr>
            <w:tcW w:w="2268" w:type="dxa"/>
          </w:tcPr>
          <w:p w14:paraId="6787E5BC" w14:textId="33289709" w:rsidR="005F71EC" w:rsidRPr="009E77F1" w:rsidRDefault="005C4619" w:rsidP="00F76198">
            <w:pPr>
              <w:rPr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2 slices </w:t>
            </w:r>
          </w:p>
        </w:tc>
      </w:tr>
      <w:tr w:rsidR="009E77F1" w:rsidRPr="009E77F1" w14:paraId="70545B72" w14:textId="77777777" w:rsidTr="0076631C">
        <w:trPr>
          <w:trHeight w:val="340"/>
        </w:trPr>
        <w:tc>
          <w:tcPr>
            <w:tcW w:w="1135" w:type="dxa"/>
          </w:tcPr>
          <w:p w14:paraId="4CCB1AFC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6D71F93" w14:textId="2836193A" w:rsidR="005F71EC" w:rsidRPr="009E77F1" w:rsidRDefault="002151F0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Bonne Maman Strawberry Conserve</w:t>
            </w:r>
          </w:p>
        </w:tc>
        <w:tc>
          <w:tcPr>
            <w:tcW w:w="2268" w:type="dxa"/>
          </w:tcPr>
          <w:p w14:paraId="25E2FEB4" w14:textId="116071A1" w:rsidR="005F71EC" w:rsidRPr="009E77F1" w:rsidRDefault="002151F0" w:rsidP="00F76198">
            <w:pPr>
              <w:rPr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2 tablespoons </w:t>
            </w:r>
          </w:p>
        </w:tc>
      </w:tr>
      <w:tr w:rsidR="009E77F1" w:rsidRPr="009E77F1" w14:paraId="746D81E8" w14:textId="77777777" w:rsidTr="0076631C">
        <w:trPr>
          <w:trHeight w:val="340"/>
        </w:trPr>
        <w:tc>
          <w:tcPr>
            <w:tcW w:w="1135" w:type="dxa"/>
          </w:tcPr>
          <w:p w14:paraId="3AF0BC0A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06AA8C5" w14:textId="65E6BD1D" w:rsidR="005F71EC" w:rsidRPr="009E77F1" w:rsidRDefault="002151F0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Banana</w:t>
            </w:r>
          </w:p>
        </w:tc>
        <w:tc>
          <w:tcPr>
            <w:tcW w:w="2268" w:type="dxa"/>
          </w:tcPr>
          <w:p w14:paraId="56D95EF0" w14:textId="417A4A71" w:rsidR="005F71EC" w:rsidRPr="009E77F1" w:rsidRDefault="002151F0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1 large </w:t>
            </w:r>
          </w:p>
        </w:tc>
      </w:tr>
      <w:tr w:rsidR="009E77F1" w:rsidRPr="009E77F1" w14:paraId="3A061B71" w14:textId="77777777" w:rsidTr="0076631C">
        <w:trPr>
          <w:trHeight w:val="340"/>
        </w:trPr>
        <w:tc>
          <w:tcPr>
            <w:tcW w:w="1135" w:type="dxa"/>
          </w:tcPr>
          <w:p w14:paraId="281D87DC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FF1D007" w14:textId="76862D2F" w:rsidR="005F71EC" w:rsidRPr="009E77F1" w:rsidRDefault="00822BE3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Breakfast tea </w:t>
            </w:r>
          </w:p>
        </w:tc>
        <w:tc>
          <w:tcPr>
            <w:tcW w:w="2268" w:type="dxa"/>
          </w:tcPr>
          <w:p w14:paraId="4AC64C7F" w14:textId="75C323DD" w:rsidR="005F71EC" w:rsidRPr="009E77F1" w:rsidRDefault="00822BE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1</w:t>
            </w:r>
            <w:r w:rsidR="00063D8F" w:rsidRPr="009E77F1">
              <w:rPr>
                <w:sz w:val="24"/>
                <w:szCs w:val="24"/>
              </w:rPr>
              <w:t xml:space="preserve"> bag</w:t>
            </w:r>
          </w:p>
        </w:tc>
      </w:tr>
      <w:tr w:rsidR="009E77F1" w:rsidRPr="009E77F1" w14:paraId="3E099E79" w14:textId="77777777" w:rsidTr="0076631C">
        <w:trPr>
          <w:trHeight w:val="340"/>
        </w:trPr>
        <w:tc>
          <w:tcPr>
            <w:tcW w:w="1135" w:type="dxa"/>
          </w:tcPr>
          <w:p w14:paraId="17578409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37119C6" w14:textId="337FA4B1" w:rsidR="005F71EC" w:rsidRPr="009E77F1" w:rsidRDefault="00822BE3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Semi-skimmed milk</w:t>
            </w:r>
          </w:p>
        </w:tc>
        <w:tc>
          <w:tcPr>
            <w:tcW w:w="2268" w:type="dxa"/>
          </w:tcPr>
          <w:p w14:paraId="74F685DC" w14:textId="73DC4050" w:rsidR="005F71EC" w:rsidRPr="009E77F1" w:rsidRDefault="00063D8F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1 dash</w:t>
            </w:r>
          </w:p>
        </w:tc>
      </w:tr>
      <w:tr w:rsidR="009E77F1" w:rsidRPr="009E77F1" w14:paraId="7C4766FB" w14:textId="77777777" w:rsidTr="0076631C">
        <w:trPr>
          <w:trHeight w:val="340"/>
        </w:trPr>
        <w:tc>
          <w:tcPr>
            <w:tcW w:w="1135" w:type="dxa"/>
          </w:tcPr>
          <w:p w14:paraId="4AFD94AC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D3D6512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5B5488" w14:textId="77777777" w:rsidR="005F71EC" w:rsidRPr="009E77F1" w:rsidRDefault="005F71EC" w:rsidP="00F76198">
            <w:pPr>
              <w:rPr>
                <w:sz w:val="24"/>
                <w:szCs w:val="24"/>
              </w:rPr>
            </w:pPr>
          </w:p>
        </w:tc>
      </w:tr>
      <w:tr w:rsidR="009E77F1" w:rsidRPr="009E77F1" w14:paraId="4754E954" w14:textId="77777777" w:rsidTr="0076631C">
        <w:trPr>
          <w:trHeight w:val="340"/>
        </w:trPr>
        <w:tc>
          <w:tcPr>
            <w:tcW w:w="1135" w:type="dxa"/>
          </w:tcPr>
          <w:p w14:paraId="5A46A5C4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11:00am</w:t>
            </w:r>
          </w:p>
        </w:tc>
        <w:tc>
          <w:tcPr>
            <w:tcW w:w="6379" w:type="dxa"/>
          </w:tcPr>
          <w:p w14:paraId="63523056" w14:textId="6D37191D" w:rsidR="005F71EC" w:rsidRPr="009E77F1" w:rsidRDefault="00097576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Starbucks latte </w:t>
            </w:r>
            <w:r w:rsidR="00907E09" w:rsidRPr="009E77F1">
              <w:rPr>
                <w:i/>
                <w:sz w:val="24"/>
                <w:szCs w:val="24"/>
              </w:rPr>
              <w:t xml:space="preserve">with oat milk and sugar free vanilla syrup </w:t>
            </w:r>
          </w:p>
        </w:tc>
        <w:tc>
          <w:tcPr>
            <w:tcW w:w="2268" w:type="dxa"/>
          </w:tcPr>
          <w:p w14:paraId="63152ECE" w14:textId="02D4CEDB" w:rsidR="005F71EC" w:rsidRPr="009E77F1" w:rsidRDefault="00907E09" w:rsidP="00F76198">
            <w:pPr>
              <w:rPr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Venti (large)</w:t>
            </w:r>
          </w:p>
        </w:tc>
      </w:tr>
      <w:tr w:rsidR="009E77F1" w:rsidRPr="009E77F1" w14:paraId="1F93A4AF" w14:textId="77777777" w:rsidTr="0076631C">
        <w:trPr>
          <w:trHeight w:val="340"/>
        </w:trPr>
        <w:tc>
          <w:tcPr>
            <w:tcW w:w="1135" w:type="dxa"/>
          </w:tcPr>
          <w:p w14:paraId="1F88204C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44BC2D9" w14:textId="02AF7FF7" w:rsidR="005F71EC" w:rsidRPr="009E77F1" w:rsidRDefault="00025B29" w:rsidP="00F76198">
            <w:pPr>
              <w:rPr>
                <w:i/>
                <w:sz w:val="24"/>
                <w:szCs w:val="24"/>
              </w:rPr>
            </w:pPr>
            <w:proofErr w:type="spellStart"/>
            <w:r w:rsidRPr="009E77F1">
              <w:rPr>
                <w:i/>
                <w:sz w:val="24"/>
                <w:szCs w:val="24"/>
              </w:rPr>
              <w:t>McVitie's</w:t>
            </w:r>
            <w:proofErr w:type="spellEnd"/>
            <w:r w:rsidRPr="009E77F1">
              <w:rPr>
                <w:i/>
                <w:sz w:val="24"/>
                <w:szCs w:val="24"/>
              </w:rPr>
              <w:t xml:space="preserve"> </w:t>
            </w:r>
            <w:r w:rsidR="002F3F53" w:rsidRPr="009E77F1">
              <w:rPr>
                <w:i/>
                <w:sz w:val="24"/>
                <w:szCs w:val="24"/>
              </w:rPr>
              <w:t xml:space="preserve">Ginger Nuts </w:t>
            </w:r>
          </w:p>
        </w:tc>
        <w:tc>
          <w:tcPr>
            <w:tcW w:w="2268" w:type="dxa"/>
          </w:tcPr>
          <w:p w14:paraId="297EE45D" w14:textId="68FBC6A2" w:rsidR="005F71EC" w:rsidRPr="009E77F1" w:rsidRDefault="002F3F53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3</w:t>
            </w:r>
          </w:p>
        </w:tc>
      </w:tr>
      <w:tr w:rsidR="009E77F1" w:rsidRPr="009E77F1" w14:paraId="4BE3DD46" w14:textId="77777777" w:rsidTr="0076631C">
        <w:trPr>
          <w:trHeight w:val="340"/>
        </w:trPr>
        <w:tc>
          <w:tcPr>
            <w:tcW w:w="1135" w:type="dxa"/>
          </w:tcPr>
          <w:p w14:paraId="7E21A1A4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B430923" w14:textId="3A645D67" w:rsidR="005F71EC" w:rsidRPr="009E77F1" w:rsidRDefault="001D17AD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Granny Smith Apple </w:t>
            </w:r>
          </w:p>
        </w:tc>
        <w:tc>
          <w:tcPr>
            <w:tcW w:w="2268" w:type="dxa"/>
          </w:tcPr>
          <w:p w14:paraId="05C26799" w14:textId="37601B19" w:rsidR="005F71EC" w:rsidRPr="009E77F1" w:rsidRDefault="001D17AD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1</w:t>
            </w:r>
          </w:p>
        </w:tc>
      </w:tr>
      <w:tr w:rsidR="009E77F1" w:rsidRPr="009E77F1" w14:paraId="7F946C64" w14:textId="77777777" w:rsidTr="0076631C">
        <w:trPr>
          <w:trHeight w:val="340"/>
        </w:trPr>
        <w:tc>
          <w:tcPr>
            <w:tcW w:w="1135" w:type="dxa"/>
          </w:tcPr>
          <w:p w14:paraId="7FACB64B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FDA62B8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09EFE8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9E77F1" w:rsidRPr="009E77F1" w14:paraId="7CFB71D3" w14:textId="77777777" w:rsidTr="0076631C">
        <w:trPr>
          <w:trHeight w:val="340"/>
        </w:trPr>
        <w:tc>
          <w:tcPr>
            <w:tcW w:w="1135" w:type="dxa"/>
          </w:tcPr>
          <w:p w14:paraId="7C0F3588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1:15pm</w:t>
            </w:r>
          </w:p>
        </w:tc>
        <w:tc>
          <w:tcPr>
            <w:tcW w:w="6379" w:type="dxa"/>
          </w:tcPr>
          <w:p w14:paraId="6E859053" w14:textId="19569898" w:rsidR="005F71EC" w:rsidRPr="009E77F1" w:rsidRDefault="000D6D1A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Asda </w:t>
            </w:r>
            <w:r w:rsidR="00FA778C" w:rsidRPr="009E77F1">
              <w:rPr>
                <w:i/>
                <w:sz w:val="24"/>
                <w:szCs w:val="24"/>
              </w:rPr>
              <w:t xml:space="preserve">Tempura Prawn Bento </w:t>
            </w:r>
          </w:p>
        </w:tc>
        <w:tc>
          <w:tcPr>
            <w:tcW w:w="2268" w:type="dxa"/>
          </w:tcPr>
          <w:p w14:paraId="14FEABFA" w14:textId="50FCDD7E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CD28F3" w:rsidRPr="009E77F1" w14:paraId="481600CC" w14:textId="77777777" w:rsidTr="0076631C">
        <w:trPr>
          <w:trHeight w:val="340"/>
        </w:trPr>
        <w:tc>
          <w:tcPr>
            <w:tcW w:w="1135" w:type="dxa"/>
          </w:tcPr>
          <w:p w14:paraId="4EACC2BA" w14:textId="77777777" w:rsidR="00CD28F3" w:rsidRPr="009E77F1" w:rsidRDefault="00CD28F3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4B72B8A" w14:textId="1D1E6D02" w:rsidR="00CD28F3" w:rsidRPr="009E77F1" w:rsidRDefault="00F00CF2" w:rsidP="00FA778C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Tempura Prawns</w:t>
            </w:r>
          </w:p>
        </w:tc>
        <w:tc>
          <w:tcPr>
            <w:tcW w:w="2268" w:type="dxa"/>
          </w:tcPr>
          <w:p w14:paraId="120E4266" w14:textId="281BE3BF" w:rsidR="00CD28F3" w:rsidRPr="009E77F1" w:rsidRDefault="00CD28F3" w:rsidP="00F761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CD28F3" w:rsidRPr="009E77F1" w14:paraId="4234E907" w14:textId="77777777" w:rsidTr="0076631C">
        <w:trPr>
          <w:trHeight w:val="340"/>
        </w:trPr>
        <w:tc>
          <w:tcPr>
            <w:tcW w:w="1135" w:type="dxa"/>
          </w:tcPr>
          <w:p w14:paraId="31868D48" w14:textId="77777777" w:rsidR="00CD28F3" w:rsidRPr="009E77F1" w:rsidRDefault="00CD28F3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1E6DF19" w14:textId="227E2CF6" w:rsidR="00CD28F3" w:rsidRPr="009E77F1" w:rsidRDefault="00F00CF2" w:rsidP="00FA778C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Vegetable Gyoza</w:t>
            </w:r>
          </w:p>
        </w:tc>
        <w:tc>
          <w:tcPr>
            <w:tcW w:w="2268" w:type="dxa"/>
          </w:tcPr>
          <w:p w14:paraId="610970B0" w14:textId="6B61E93C" w:rsidR="00CD28F3" w:rsidRPr="009E77F1" w:rsidRDefault="006974E3" w:rsidP="00F761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CD28F3" w:rsidRPr="009E77F1" w14:paraId="64D6109E" w14:textId="77777777" w:rsidTr="0076631C">
        <w:trPr>
          <w:trHeight w:val="340"/>
        </w:trPr>
        <w:tc>
          <w:tcPr>
            <w:tcW w:w="1135" w:type="dxa"/>
          </w:tcPr>
          <w:p w14:paraId="79ADE879" w14:textId="77777777" w:rsidR="00CD28F3" w:rsidRPr="009E77F1" w:rsidRDefault="00CD28F3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FBC6178" w14:textId="31573023" w:rsidR="00CD28F3" w:rsidRPr="009E77F1" w:rsidRDefault="00F00CF2" w:rsidP="00FA778C">
            <w:pPr>
              <w:rPr>
                <w:i/>
                <w:sz w:val="24"/>
                <w:szCs w:val="24"/>
              </w:rPr>
            </w:pPr>
            <w:r w:rsidRPr="00F00CF2">
              <w:rPr>
                <w:i/>
                <w:sz w:val="24"/>
                <w:szCs w:val="24"/>
              </w:rPr>
              <w:t>Plain Rice</w:t>
            </w:r>
          </w:p>
        </w:tc>
        <w:tc>
          <w:tcPr>
            <w:tcW w:w="2268" w:type="dxa"/>
          </w:tcPr>
          <w:p w14:paraId="18F407A5" w14:textId="6D54DAFC" w:rsidR="00CD28F3" w:rsidRPr="009E77F1" w:rsidRDefault="006974E3" w:rsidP="00F761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handful</w:t>
            </w:r>
          </w:p>
        </w:tc>
      </w:tr>
      <w:tr w:rsidR="00F00CF2" w:rsidRPr="009E77F1" w14:paraId="0422FFAB" w14:textId="77777777" w:rsidTr="0076631C">
        <w:trPr>
          <w:trHeight w:val="340"/>
        </w:trPr>
        <w:tc>
          <w:tcPr>
            <w:tcW w:w="1135" w:type="dxa"/>
          </w:tcPr>
          <w:p w14:paraId="6B13089F" w14:textId="77777777" w:rsidR="00F00CF2" w:rsidRPr="009E77F1" w:rsidRDefault="00F00CF2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43EA3FC" w14:textId="4B8A5158" w:rsidR="00F00CF2" w:rsidRPr="00F00CF2" w:rsidRDefault="00F00CF2" w:rsidP="00FA778C">
            <w:pPr>
              <w:rPr>
                <w:i/>
                <w:sz w:val="24"/>
                <w:szCs w:val="24"/>
              </w:rPr>
            </w:pPr>
            <w:proofErr w:type="spellStart"/>
            <w:r w:rsidRPr="00F00CF2">
              <w:rPr>
                <w:i/>
                <w:sz w:val="24"/>
                <w:szCs w:val="24"/>
              </w:rPr>
              <w:t>Panku</w:t>
            </w:r>
            <w:proofErr w:type="spellEnd"/>
            <w:r w:rsidRPr="00F00CF2">
              <w:rPr>
                <w:i/>
                <w:sz w:val="24"/>
                <w:szCs w:val="24"/>
              </w:rPr>
              <w:t xml:space="preserve"> Mixed Veggies)</w:t>
            </w:r>
          </w:p>
        </w:tc>
        <w:tc>
          <w:tcPr>
            <w:tcW w:w="2268" w:type="dxa"/>
          </w:tcPr>
          <w:p w14:paraId="0225EDDE" w14:textId="32B85490" w:rsidR="00F00CF2" w:rsidRPr="009E77F1" w:rsidRDefault="00F00CF2" w:rsidP="00F7619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handful</w:t>
            </w:r>
          </w:p>
        </w:tc>
      </w:tr>
      <w:tr w:rsidR="009E77F1" w:rsidRPr="009E77F1" w14:paraId="578726C9" w14:textId="77777777" w:rsidTr="0076631C">
        <w:trPr>
          <w:trHeight w:val="340"/>
        </w:trPr>
        <w:tc>
          <w:tcPr>
            <w:tcW w:w="1135" w:type="dxa"/>
          </w:tcPr>
          <w:p w14:paraId="554A9E11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A9EE5A4" w14:textId="4CB5159D" w:rsidR="005F71EC" w:rsidRPr="009E77F1" w:rsidRDefault="008217EB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Asda bakery cinnamon bun</w:t>
            </w:r>
          </w:p>
        </w:tc>
        <w:tc>
          <w:tcPr>
            <w:tcW w:w="2268" w:type="dxa"/>
          </w:tcPr>
          <w:p w14:paraId="2CDC9AE6" w14:textId="5A0B05FE" w:rsidR="005F71EC" w:rsidRPr="009E77F1" w:rsidRDefault="008217EB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1</w:t>
            </w:r>
          </w:p>
        </w:tc>
      </w:tr>
      <w:tr w:rsidR="009E77F1" w:rsidRPr="009E77F1" w14:paraId="1EA1D033" w14:textId="77777777" w:rsidTr="0076631C">
        <w:trPr>
          <w:trHeight w:val="340"/>
        </w:trPr>
        <w:tc>
          <w:tcPr>
            <w:tcW w:w="1135" w:type="dxa"/>
          </w:tcPr>
          <w:p w14:paraId="76E7C954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5239354" w14:textId="52C1B522" w:rsidR="005F71EC" w:rsidRPr="009E77F1" w:rsidRDefault="000D52CA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Old Jamaica Light Ginger Beer</w:t>
            </w:r>
          </w:p>
        </w:tc>
        <w:tc>
          <w:tcPr>
            <w:tcW w:w="2268" w:type="dxa"/>
          </w:tcPr>
          <w:p w14:paraId="30D7C214" w14:textId="0ED117ED" w:rsidR="005F71EC" w:rsidRPr="009E77F1" w:rsidRDefault="000D52CA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300ml can</w:t>
            </w:r>
          </w:p>
        </w:tc>
      </w:tr>
      <w:tr w:rsidR="009E77F1" w:rsidRPr="009E77F1" w14:paraId="7DF23870" w14:textId="77777777" w:rsidTr="0076631C">
        <w:trPr>
          <w:trHeight w:val="340"/>
        </w:trPr>
        <w:tc>
          <w:tcPr>
            <w:tcW w:w="1135" w:type="dxa"/>
          </w:tcPr>
          <w:p w14:paraId="40BCEED2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B22D445" w14:textId="19DEF3A3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23616B5" w14:textId="59F4BAE0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9E77F1" w:rsidRPr="009E77F1" w14:paraId="7DAF5969" w14:textId="77777777" w:rsidTr="0076631C">
        <w:trPr>
          <w:trHeight w:val="340"/>
        </w:trPr>
        <w:tc>
          <w:tcPr>
            <w:tcW w:w="1135" w:type="dxa"/>
          </w:tcPr>
          <w:p w14:paraId="4C40269F" w14:textId="77777777" w:rsidR="005F71EC" w:rsidRPr="009E77F1" w:rsidRDefault="005F71EC" w:rsidP="00F76198">
            <w:pPr>
              <w:rPr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3:30pm</w:t>
            </w:r>
          </w:p>
        </w:tc>
        <w:tc>
          <w:tcPr>
            <w:tcW w:w="6379" w:type="dxa"/>
          </w:tcPr>
          <w:p w14:paraId="54168843" w14:textId="3E2ED260" w:rsidR="005F71EC" w:rsidRPr="009E77F1" w:rsidRDefault="005532D2" w:rsidP="00F76198">
            <w:pPr>
              <w:rPr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Vending </w:t>
            </w:r>
            <w:r w:rsidR="005F71EC" w:rsidRPr="009E77F1">
              <w:rPr>
                <w:i/>
                <w:sz w:val="24"/>
                <w:szCs w:val="24"/>
              </w:rPr>
              <w:t xml:space="preserve">machine </w:t>
            </w:r>
            <w:r w:rsidRPr="009E77F1">
              <w:rPr>
                <w:i/>
                <w:sz w:val="24"/>
                <w:szCs w:val="24"/>
              </w:rPr>
              <w:t xml:space="preserve">hot chocolate </w:t>
            </w:r>
          </w:p>
        </w:tc>
        <w:tc>
          <w:tcPr>
            <w:tcW w:w="2268" w:type="dxa"/>
          </w:tcPr>
          <w:p w14:paraId="7F765EC2" w14:textId="018583BD" w:rsidR="005F71EC" w:rsidRPr="009E77F1" w:rsidRDefault="005532D2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1 cup</w:t>
            </w:r>
          </w:p>
        </w:tc>
      </w:tr>
      <w:tr w:rsidR="009E77F1" w:rsidRPr="009E77F1" w14:paraId="3993E856" w14:textId="77777777" w:rsidTr="0076631C">
        <w:trPr>
          <w:trHeight w:val="340"/>
        </w:trPr>
        <w:tc>
          <w:tcPr>
            <w:tcW w:w="1135" w:type="dxa"/>
          </w:tcPr>
          <w:p w14:paraId="4B061EAF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4D3FE0F" w14:textId="14C323AA" w:rsidR="005F71EC" w:rsidRPr="009E77F1" w:rsidRDefault="00C86B4E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Hula Hoops Original </w:t>
            </w:r>
          </w:p>
        </w:tc>
        <w:tc>
          <w:tcPr>
            <w:tcW w:w="2268" w:type="dxa"/>
          </w:tcPr>
          <w:p w14:paraId="13C6612A" w14:textId="55428F5B" w:rsidR="005F71EC" w:rsidRPr="009E77F1" w:rsidRDefault="00C86B4E" w:rsidP="00F76198">
            <w:pPr>
              <w:rPr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1 bag (34g)</w:t>
            </w:r>
          </w:p>
        </w:tc>
      </w:tr>
      <w:tr w:rsidR="009E77F1" w:rsidRPr="009E77F1" w14:paraId="0A9D56B8" w14:textId="77777777" w:rsidTr="0076631C">
        <w:trPr>
          <w:trHeight w:val="340"/>
        </w:trPr>
        <w:tc>
          <w:tcPr>
            <w:tcW w:w="1135" w:type="dxa"/>
          </w:tcPr>
          <w:p w14:paraId="7A450D2C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6173A55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25B7B5" w14:textId="77777777" w:rsidR="005F71EC" w:rsidRPr="009E77F1" w:rsidRDefault="005F71EC" w:rsidP="00F76198">
            <w:pPr>
              <w:rPr>
                <w:sz w:val="24"/>
                <w:szCs w:val="24"/>
              </w:rPr>
            </w:pPr>
          </w:p>
        </w:tc>
      </w:tr>
      <w:tr w:rsidR="009E77F1" w:rsidRPr="009E77F1" w14:paraId="36EFE566" w14:textId="77777777" w:rsidTr="0076631C">
        <w:trPr>
          <w:trHeight w:val="340"/>
        </w:trPr>
        <w:tc>
          <w:tcPr>
            <w:tcW w:w="1135" w:type="dxa"/>
          </w:tcPr>
          <w:p w14:paraId="51148CA3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7:30pm</w:t>
            </w:r>
          </w:p>
        </w:tc>
        <w:tc>
          <w:tcPr>
            <w:tcW w:w="6379" w:type="dxa"/>
          </w:tcPr>
          <w:p w14:paraId="1C64211C" w14:textId="3466C9B2" w:rsidR="005F71EC" w:rsidRPr="009E77F1" w:rsidRDefault="00667F4F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Vegetable beef soup</w:t>
            </w:r>
            <w:r w:rsidR="00BA0F2F" w:rsidRPr="009E77F1">
              <w:rPr>
                <w:i/>
                <w:sz w:val="24"/>
                <w:szCs w:val="24"/>
              </w:rPr>
              <w:t xml:space="preserve"> (boiled)</w:t>
            </w:r>
          </w:p>
        </w:tc>
        <w:tc>
          <w:tcPr>
            <w:tcW w:w="2268" w:type="dxa"/>
          </w:tcPr>
          <w:p w14:paraId="4856E51F" w14:textId="2B10D971" w:rsidR="005F71EC" w:rsidRPr="009E77F1" w:rsidRDefault="005F71EC" w:rsidP="00F76198">
            <w:pPr>
              <w:rPr>
                <w:sz w:val="24"/>
                <w:szCs w:val="24"/>
              </w:rPr>
            </w:pPr>
          </w:p>
        </w:tc>
      </w:tr>
      <w:tr w:rsidR="009E77F1" w:rsidRPr="009E77F1" w14:paraId="2CAD42D0" w14:textId="77777777" w:rsidTr="0076631C">
        <w:trPr>
          <w:trHeight w:val="340"/>
        </w:trPr>
        <w:tc>
          <w:tcPr>
            <w:tcW w:w="1135" w:type="dxa"/>
          </w:tcPr>
          <w:p w14:paraId="2C405099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A60CF8E" w14:textId="22919379" w:rsidR="005F71EC" w:rsidRPr="009E77F1" w:rsidRDefault="00F53AC7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Salt</w:t>
            </w:r>
          </w:p>
        </w:tc>
        <w:tc>
          <w:tcPr>
            <w:tcW w:w="2268" w:type="dxa"/>
          </w:tcPr>
          <w:p w14:paraId="2F07497D" w14:textId="43FBB566" w:rsidR="005F71EC" w:rsidRPr="009E77F1" w:rsidRDefault="00F53AC7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1 pinch</w:t>
            </w:r>
          </w:p>
        </w:tc>
      </w:tr>
      <w:tr w:rsidR="009E77F1" w:rsidRPr="009E77F1" w14:paraId="0CF46DC9" w14:textId="77777777" w:rsidTr="0076631C">
        <w:trPr>
          <w:trHeight w:val="340"/>
        </w:trPr>
        <w:tc>
          <w:tcPr>
            <w:tcW w:w="1135" w:type="dxa"/>
          </w:tcPr>
          <w:p w14:paraId="0DE90194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EEE4057" w14:textId="5CB61A27" w:rsidR="005F71EC" w:rsidRPr="009E77F1" w:rsidRDefault="00F53AC7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Pepper</w:t>
            </w:r>
          </w:p>
        </w:tc>
        <w:tc>
          <w:tcPr>
            <w:tcW w:w="2268" w:type="dxa"/>
          </w:tcPr>
          <w:p w14:paraId="55271E93" w14:textId="2E5EAC9C" w:rsidR="005F71EC" w:rsidRPr="009E77F1" w:rsidRDefault="00F53AC7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1 pinch</w:t>
            </w:r>
          </w:p>
        </w:tc>
      </w:tr>
      <w:tr w:rsidR="009E77F1" w:rsidRPr="009E77F1" w14:paraId="40924313" w14:textId="77777777" w:rsidTr="0076631C">
        <w:trPr>
          <w:trHeight w:val="340"/>
        </w:trPr>
        <w:tc>
          <w:tcPr>
            <w:tcW w:w="1135" w:type="dxa"/>
          </w:tcPr>
          <w:p w14:paraId="182480A1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B675457" w14:textId="3480F262" w:rsidR="005F71EC" w:rsidRPr="009E77F1" w:rsidRDefault="00F53AC7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Garlic </w:t>
            </w:r>
          </w:p>
        </w:tc>
        <w:tc>
          <w:tcPr>
            <w:tcW w:w="2268" w:type="dxa"/>
          </w:tcPr>
          <w:p w14:paraId="561B5BC1" w14:textId="550B76EC" w:rsidR="005F71EC" w:rsidRPr="009E77F1" w:rsidRDefault="00385349" w:rsidP="00F76198">
            <w:pPr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¾ clove</w:t>
            </w:r>
          </w:p>
        </w:tc>
      </w:tr>
      <w:tr w:rsidR="009E77F1" w:rsidRPr="009E77F1" w14:paraId="08A09DC0" w14:textId="77777777" w:rsidTr="0076631C">
        <w:trPr>
          <w:trHeight w:val="340"/>
        </w:trPr>
        <w:tc>
          <w:tcPr>
            <w:tcW w:w="1135" w:type="dxa"/>
          </w:tcPr>
          <w:p w14:paraId="5B143996" w14:textId="77777777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1F22954" w14:textId="18FBFB72" w:rsidR="005F71EC" w:rsidRPr="009E77F1" w:rsidRDefault="00B9345E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Celery</w:t>
            </w:r>
            <w:r w:rsidR="002A18EC" w:rsidRPr="009E77F1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32283C54" w14:textId="459A4132" w:rsidR="005F71EC" w:rsidRPr="009E77F1" w:rsidRDefault="00B9345E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½ stick</w:t>
            </w:r>
          </w:p>
        </w:tc>
      </w:tr>
      <w:tr w:rsidR="002A18EC" w:rsidRPr="009E77F1" w14:paraId="11CDFD84" w14:textId="77777777" w:rsidTr="0076631C">
        <w:trPr>
          <w:trHeight w:val="340"/>
        </w:trPr>
        <w:tc>
          <w:tcPr>
            <w:tcW w:w="1135" w:type="dxa"/>
          </w:tcPr>
          <w:p w14:paraId="4BCC4159" w14:textId="77777777" w:rsidR="002A18EC" w:rsidRPr="009E77F1" w:rsidRDefault="002A18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5F3CC6B" w14:textId="2679B41E" w:rsidR="002A18EC" w:rsidRPr="009E77F1" w:rsidRDefault="00E332A0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Bay leaf</w:t>
            </w:r>
          </w:p>
        </w:tc>
        <w:tc>
          <w:tcPr>
            <w:tcW w:w="2268" w:type="dxa"/>
          </w:tcPr>
          <w:p w14:paraId="24F623F4" w14:textId="5D901604" w:rsidR="002A18EC" w:rsidRPr="009E77F1" w:rsidRDefault="00E332A0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½</w:t>
            </w:r>
          </w:p>
        </w:tc>
      </w:tr>
      <w:tr w:rsidR="002A18EC" w:rsidRPr="009E77F1" w14:paraId="57230C90" w14:textId="77777777" w:rsidTr="0076631C">
        <w:trPr>
          <w:trHeight w:val="340"/>
        </w:trPr>
        <w:tc>
          <w:tcPr>
            <w:tcW w:w="1135" w:type="dxa"/>
          </w:tcPr>
          <w:p w14:paraId="3F5B982A" w14:textId="77777777" w:rsidR="002A18EC" w:rsidRPr="009E77F1" w:rsidRDefault="002A18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7E95634" w14:textId="3D268791" w:rsidR="002A18EC" w:rsidRPr="009E77F1" w:rsidRDefault="00E332A0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Dried thyme</w:t>
            </w:r>
          </w:p>
        </w:tc>
        <w:tc>
          <w:tcPr>
            <w:tcW w:w="2268" w:type="dxa"/>
          </w:tcPr>
          <w:p w14:paraId="0D9CE5A8" w14:textId="76C40E10" w:rsidR="002A18EC" w:rsidRPr="009E77F1" w:rsidRDefault="00E332A0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¼ teaspoon</w:t>
            </w:r>
          </w:p>
        </w:tc>
      </w:tr>
      <w:tr w:rsidR="002A18EC" w:rsidRPr="009E77F1" w14:paraId="18227CD6" w14:textId="77777777" w:rsidTr="0076631C">
        <w:trPr>
          <w:trHeight w:val="340"/>
        </w:trPr>
        <w:tc>
          <w:tcPr>
            <w:tcW w:w="1135" w:type="dxa"/>
          </w:tcPr>
          <w:p w14:paraId="44E0DB24" w14:textId="77777777" w:rsidR="002A18EC" w:rsidRPr="009E77F1" w:rsidRDefault="002A18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143DC02" w14:textId="7BE68CAE" w:rsidR="002A18EC" w:rsidRPr="009E77F1" w:rsidRDefault="00546581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Frozen peas</w:t>
            </w:r>
          </w:p>
        </w:tc>
        <w:tc>
          <w:tcPr>
            <w:tcW w:w="2268" w:type="dxa"/>
          </w:tcPr>
          <w:p w14:paraId="235BE9BB" w14:textId="15F11FE4" w:rsidR="002A18EC" w:rsidRPr="009E77F1" w:rsidRDefault="00546581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1 handful</w:t>
            </w:r>
          </w:p>
        </w:tc>
      </w:tr>
      <w:tr w:rsidR="002A18EC" w:rsidRPr="009E77F1" w14:paraId="24E68D47" w14:textId="77777777" w:rsidTr="0076631C">
        <w:trPr>
          <w:trHeight w:val="340"/>
        </w:trPr>
        <w:tc>
          <w:tcPr>
            <w:tcW w:w="1135" w:type="dxa"/>
          </w:tcPr>
          <w:p w14:paraId="656EB8F4" w14:textId="77777777" w:rsidR="002A18EC" w:rsidRPr="009E77F1" w:rsidRDefault="002A18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3BA44A7" w14:textId="7FE7738F" w:rsidR="002A18EC" w:rsidRPr="009E77F1" w:rsidRDefault="00546581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Potato </w:t>
            </w:r>
          </w:p>
        </w:tc>
        <w:tc>
          <w:tcPr>
            <w:tcW w:w="2268" w:type="dxa"/>
          </w:tcPr>
          <w:p w14:paraId="7BE8969A" w14:textId="0492CEB4" w:rsidR="002A18EC" w:rsidRPr="009E77F1" w:rsidRDefault="00546581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2 small</w:t>
            </w:r>
          </w:p>
        </w:tc>
      </w:tr>
      <w:tr w:rsidR="009E77F1" w:rsidRPr="009E77F1" w14:paraId="2A81A289" w14:textId="77777777" w:rsidTr="0076631C">
        <w:trPr>
          <w:trHeight w:val="340"/>
        </w:trPr>
        <w:tc>
          <w:tcPr>
            <w:tcW w:w="1135" w:type="dxa"/>
          </w:tcPr>
          <w:p w14:paraId="14D08381" w14:textId="44EEBF3B" w:rsidR="005F71EC" w:rsidRPr="009E77F1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E519A8C" w14:textId="54AC5D82" w:rsidR="005F71EC" w:rsidRPr="009E77F1" w:rsidRDefault="002D2FAA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Carrot </w:t>
            </w:r>
          </w:p>
        </w:tc>
        <w:tc>
          <w:tcPr>
            <w:tcW w:w="2268" w:type="dxa"/>
          </w:tcPr>
          <w:p w14:paraId="3BA2A68E" w14:textId="0137A528" w:rsidR="005F71EC" w:rsidRPr="009E77F1" w:rsidRDefault="002A18EC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1 </w:t>
            </w:r>
          </w:p>
        </w:tc>
      </w:tr>
      <w:tr w:rsidR="00546581" w:rsidRPr="009E77F1" w14:paraId="55FC270A" w14:textId="77777777" w:rsidTr="0076631C">
        <w:trPr>
          <w:trHeight w:val="340"/>
        </w:trPr>
        <w:tc>
          <w:tcPr>
            <w:tcW w:w="1135" w:type="dxa"/>
          </w:tcPr>
          <w:p w14:paraId="6EB6DCE7" w14:textId="77777777" w:rsidR="00546581" w:rsidRPr="009E77F1" w:rsidRDefault="00546581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8456CD2" w14:textId="524F8348" w:rsidR="00546581" w:rsidRPr="009E77F1" w:rsidRDefault="00546581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Corn</w:t>
            </w:r>
            <w:r w:rsidR="006353CD" w:rsidRPr="009E77F1">
              <w:rPr>
                <w:i/>
                <w:sz w:val="24"/>
                <w:szCs w:val="24"/>
              </w:rPr>
              <w:t>cob</w:t>
            </w:r>
            <w:r w:rsidR="00BA0F2F" w:rsidRPr="009E77F1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1A6CAB81" w14:textId="7AAE18D7" w:rsidR="00546581" w:rsidRPr="009E77F1" w:rsidRDefault="006353CD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1</w:t>
            </w:r>
          </w:p>
        </w:tc>
      </w:tr>
      <w:tr w:rsidR="006353CD" w:rsidRPr="009E77F1" w14:paraId="1D147579" w14:textId="77777777" w:rsidTr="0076631C">
        <w:trPr>
          <w:trHeight w:val="340"/>
        </w:trPr>
        <w:tc>
          <w:tcPr>
            <w:tcW w:w="1135" w:type="dxa"/>
          </w:tcPr>
          <w:p w14:paraId="1CB5EF02" w14:textId="77777777" w:rsidR="006353CD" w:rsidRPr="009E77F1" w:rsidRDefault="006353CD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A9EF393" w14:textId="2CFBEEAB" w:rsidR="006353CD" w:rsidRPr="009E77F1" w:rsidRDefault="006353CD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Courgette</w:t>
            </w:r>
          </w:p>
        </w:tc>
        <w:tc>
          <w:tcPr>
            <w:tcW w:w="2268" w:type="dxa"/>
          </w:tcPr>
          <w:p w14:paraId="0EF30BB2" w14:textId="2EB9E47E" w:rsidR="006353CD" w:rsidRPr="009E77F1" w:rsidRDefault="006353CD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1/2</w:t>
            </w:r>
          </w:p>
        </w:tc>
      </w:tr>
      <w:tr w:rsidR="006353CD" w:rsidRPr="009E77F1" w14:paraId="29B4A006" w14:textId="77777777" w:rsidTr="0076631C">
        <w:trPr>
          <w:trHeight w:val="340"/>
        </w:trPr>
        <w:tc>
          <w:tcPr>
            <w:tcW w:w="1135" w:type="dxa"/>
          </w:tcPr>
          <w:p w14:paraId="5F89CF8B" w14:textId="77777777" w:rsidR="006353CD" w:rsidRPr="009E77F1" w:rsidRDefault="006353CD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4EC006E" w14:textId="64E57893" w:rsidR="006353CD" w:rsidRPr="009E77F1" w:rsidRDefault="00BA0F2F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>Diced b</w:t>
            </w:r>
            <w:r w:rsidR="00E558EB" w:rsidRPr="009E77F1">
              <w:rPr>
                <w:i/>
                <w:sz w:val="24"/>
                <w:szCs w:val="24"/>
              </w:rPr>
              <w:t>eef</w:t>
            </w:r>
          </w:p>
        </w:tc>
        <w:tc>
          <w:tcPr>
            <w:tcW w:w="2268" w:type="dxa"/>
          </w:tcPr>
          <w:p w14:paraId="2CD95C3F" w14:textId="09F09C23" w:rsidR="006353CD" w:rsidRPr="009E77F1" w:rsidRDefault="00E558EB" w:rsidP="00F76198">
            <w:pPr>
              <w:rPr>
                <w:i/>
                <w:sz w:val="24"/>
                <w:szCs w:val="24"/>
              </w:rPr>
            </w:pPr>
            <w:r w:rsidRPr="009E77F1">
              <w:rPr>
                <w:i/>
                <w:sz w:val="24"/>
                <w:szCs w:val="24"/>
              </w:rPr>
              <w:t xml:space="preserve">2 handfuls </w:t>
            </w:r>
          </w:p>
        </w:tc>
      </w:tr>
    </w:tbl>
    <w:p w14:paraId="552B3898" w14:textId="77777777" w:rsidR="00675B0A" w:rsidRDefault="00675B0A" w:rsidP="001A4E93">
      <w:pPr>
        <w:rPr>
          <w:b/>
          <w:bCs/>
          <w:sz w:val="32"/>
          <w:szCs w:val="32"/>
        </w:rPr>
      </w:pPr>
    </w:p>
    <w:p w14:paraId="5D62DD76" w14:textId="52D875C7" w:rsidR="001A4E93" w:rsidRPr="009E77F1" w:rsidRDefault="001A4E93" w:rsidP="001A4E93">
      <w:pPr>
        <w:rPr>
          <w:b/>
          <w:bCs/>
          <w:sz w:val="32"/>
          <w:szCs w:val="32"/>
        </w:rPr>
      </w:pPr>
      <w:r w:rsidRPr="009E77F1">
        <w:rPr>
          <w:b/>
          <w:bCs/>
          <w:sz w:val="32"/>
          <w:szCs w:val="32"/>
        </w:rPr>
        <w:t>Your 8-day Food Diary</w:t>
      </w:r>
    </w:p>
    <w:p w14:paraId="34D6EF14" w14:textId="77777777" w:rsidR="001A4E93" w:rsidRPr="009E77F1" w:rsidRDefault="001A4E93" w:rsidP="001A4E93">
      <w:pPr>
        <w:rPr>
          <w:i/>
          <w:iCs/>
          <w:sz w:val="24"/>
          <w:szCs w:val="24"/>
        </w:rPr>
      </w:pPr>
      <w:r w:rsidRPr="009E77F1">
        <w:rPr>
          <w:i/>
          <w:iCs/>
          <w:sz w:val="24"/>
          <w:szCs w:val="24"/>
        </w:rPr>
        <w:t>Please use this template to record your dietary intake over the 8-day study period.</w:t>
      </w:r>
    </w:p>
    <w:p w14:paraId="7588A05D" w14:textId="678C39A7" w:rsidR="0076631C" w:rsidRPr="009E77F1" w:rsidRDefault="0076631C" w:rsidP="0076631C">
      <w:pPr>
        <w:pStyle w:val="ListParagraph"/>
        <w:numPr>
          <w:ilvl w:val="0"/>
          <w:numId w:val="3"/>
        </w:numPr>
        <w:rPr>
          <w:i/>
          <w:iCs/>
          <w:sz w:val="24"/>
          <w:szCs w:val="24"/>
        </w:rPr>
      </w:pPr>
      <w:r w:rsidRPr="009E77F1">
        <w:rPr>
          <w:i/>
          <w:iCs/>
          <w:sz w:val="24"/>
          <w:szCs w:val="24"/>
        </w:rPr>
        <w:t>Please start a NEW DIARY PAGE FOR EACH DAY</w:t>
      </w:r>
      <w:r w:rsidR="00031C23">
        <w:rPr>
          <w:i/>
          <w:iCs/>
          <w:sz w:val="24"/>
          <w:szCs w:val="24"/>
        </w:rPr>
        <w:t xml:space="preserve">, </w:t>
      </w:r>
      <w:r w:rsidRPr="009E77F1">
        <w:rPr>
          <w:i/>
          <w:iCs/>
          <w:sz w:val="24"/>
          <w:szCs w:val="24"/>
        </w:rPr>
        <w:t>using multiple pages per day if needed.</w:t>
      </w:r>
    </w:p>
    <w:p w14:paraId="6B998475" w14:textId="07A8E5E8" w:rsidR="0076631C" w:rsidRPr="009E77F1" w:rsidRDefault="0076631C" w:rsidP="0076631C">
      <w:pPr>
        <w:pStyle w:val="ListParagraph"/>
        <w:numPr>
          <w:ilvl w:val="0"/>
          <w:numId w:val="3"/>
        </w:numPr>
        <w:rPr>
          <w:i/>
          <w:iCs/>
          <w:sz w:val="24"/>
          <w:szCs w:val="24"/>
        </w:rPr>
      </w:pPr>
      <w:r w:rsidRPr="009E77F1">
        <w:rPr>
          <w:i/>
          <w:iCs/>
          <w:sz w:val="24"/>
          <w:szCs w:val="24"/>
        </w:rPr>
        <w:t>Please record ONE FOOD ITEM PER LINE.</w:t>
      </w:r>
    </w:p>
    <w:p w14:paraId="042A563F" w14:textId="77777777" w:rsidR="001A4E93" w:rsidRPr="009E77F1" w:rsidRDefault="001A4E93" w:rsidP="001A4E93">
      <w:pPr>
        <w:rPr>
          <w:i/>
          <w:iCs/>
          <w:sz w:val="24"/>
          <w:szCs w:val="24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2268"/>
      </w:tblGrid>
      <w:tr w:rsidR="005F71EC" w:rsidRPr="005F0ABD" w14:paraId="64D978E5" w14:textId="77777777" w:rsidTr="00514C74">
        <w:trPr>
          <w:gridAfter w:val="1"/>
          <w:wAfter w:w="2268" w:type="dxa"/>
          <w:trHeight w:val="310"/>
        </w:trPr>
        <w:tc>
          <w:tcPr>
            <w:tcW w:w="1135" w:type="dxa"/>
          </w:tcPr>
          <w:p w14:paraId="349EABBB" w14:textId="77777777" w:rsidR="005F71EC" w:rsidRDefault="005F71EC" w:rsidP="00F76198">
            <w:pPr>
              <w:rPr>
                <w:b/>
                <w:sz w:val="24"/>
                <w:szCs w:val="24"/>
              </w:rPr>
            </w:pPr>
            <w:r w:rsidRPr="006963B6">
              <w:rPr>
                <w:b/>
                <w:sz w:val="28"/>
                <w:szCs w:val="28"/>
              </w:rPr>
              <w:t>Date: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462EFA21" w14:textId="77777777" w:rsidR="005F71EC" w:rsidRPr="002514FB" w:rsidRDefault="005F71EC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14:paraId="133E8B9F" w14:textId="77777777" w:rsidR="005F71EC" w:rsidRDefault="005F71EC" w:rsidP="00F76198">
            <w:pPr>
              <w:rPr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Day of the week:</w:t>
            </w:r>
          </w:p>
          <w:p w14:paraId="617F1F1D" w14:textId="77777777" w:rsidR="005F71EC" w:rsidRPr="006E16A0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6963B6" w14:paraId="12E02DAB" w14:textId="77777777" w:rsidTr="00514C74">
        <w:trPr>
          <w:trHeight w:val="567"/>
        </w:trPr>
        <w:tc>
          <w:tcPr>
            <w:tcW w:w="1135" w:type="dxa"/>
          </w:tcPr>
          <w:p w14:paraId="05FFCF79" w14:textId="77777777" w:rsidR="005F71EC" w:rsidRPr="006963B6" w:rsidRDefault="005F71EC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41C7061C" w14:textId="77777777" w:rsidR="005F71EC" w:rsidRPr="006963B6" w:rsidRDefault="005F71EC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Description of foods and drinks consumed: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424002" w14:textId="77777777" w:rsidR="005F71EC" w:rsidRPr="006963B6" w:rsidRDefault="005F71EC" w:rsidP="00F76198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Quantity</w:t>
            </w:r>
          </w:p>
          <w:p w14:paraId="079E4C6B" w14:textId="77777777" w:rsidR="005F71EC" w:rsidRPr="006963B6" w:rsidRDefault="005F71EC" w:rsidP="00F76198">
            <w:pPr>
              <w:rPr>
                <w:b/>
                <w:sz w:val="28"/>
                <w:szCs w:val="28"/>
              </w:rPr>
            </w:pPr>
          </w:p>
        </w:tc>
      </w:tr>
      <w:tr w:rsidR="005F71EC" w:rsidRPr="002514FB" w14:paraId="740EA82A" w14:textId="77777777" w:rsidTr="00514C74">
        <w:trPr>
          <w:trHeight w:val="340"/>
        </w:trPr>
        <w:tc>
          <w:tcPr>
            <w:tcW w:w="1135" w:type="dxa"/>
          </w:tcPr>
          <w:p w14:paraId="3D44C64C" w14:textId="77777777" w:rsidR="005F71EC" w:rsidRPr="002514FB" w:rsidRDefault="005F71EC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12782EE6" w14:textId="77777777" w:rsidR="005F71EC" w:rsidRPr="002514FB" w:rsidRDefault="005F71EC" w:rsidP="00F7619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7ABE681" w14:textId="77777777" w:rsidR="005F71EC" w:rsidRPr="002514FB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30BDDBE4" w14:textId="77777777" w:rsidTr="00514C74">
        <w:trPr>
          <w:trHeight w:val="340"/>
        </w:trPr>
        <w:tc>
          <w:tcPr>
            <w:tcW w:w="1135" w:type="dxa"/>
          </w:tcPr>
          <w:p w14:paraId="71563D94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4854D61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F64A65" w14:textId="77777777" w:rsidR="005F71EC" w:rsidRPr="00E35E4C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09DDD176" w14:textId="77777777" w:rsidTr="00514C74">
        <w:trPr>
          <w:trHeight w:val="340"/>
        </w:trPr>
        <w:tc>
          <w:tcPr>
            <w:tcW w:w="1135" w:type="dxa"/>
          </w:tcPr>
          <w:p w14:paraId="7EA97F5C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787DBD7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209A4D7" w14:textId="77777777" w:rsidR="005F71EC" w:rsidRPr="00E35E4C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59C80CEF" w14:textId="77777777" w:rsidTr="00514C74">
        <w:trPr>
          <w:trHeight w:val="340"/>
        </w:trPr>
        <w:tc>
          <w:tcPr>
            <w:tcW w:w="1135" w:type="dxa"/>
          </w:tcPr>
          <w:p w14:paraId="1DB951D1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984905F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A3775D" w14:textId="77777777" w:rsidR="005F71EC" w:rsidRPr="00E35E4C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11578762" w14:textId="77777777" w:rsidTr="00514C74">
        <w:trPr>
          <w:trHeight w:val="340"/>
        </w:trPr>
        <w:tc>
          <w:tcPr>
            <w:tcW w:w="1135" w:type="dxa"/>
          </w:tcPr>
          <w:p w14:paraId="6AA52216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C198A18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D3AE55" w14:textId="77777777" w:rsidR="005F71EC" w:rsidRPr="00E35E4C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28574E85" w14:textId="77777777" w:rsidTr="00514C74">
        <w:trPr>
          <w:trHeight w:val="340"/>
        </w:trPr>
        <w:tc>
          <w:tcPr>
            <w:tcW w:w="1135" w:type="dxa"/>
          </w:tcPr>
          <w:p w14:paraId="65F16948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960CF36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FA4594" w14:textId="77777777" w:rsidR="005F71EC" w:rsidRPr="00E35E4C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160C25EC" w14:textId="77777777" w:rsidTr="00514C74">
        <w:trPr>
          <w:trHeight w:val="340"/>
        </w:trPr>
        <w:tc>
          <w:tcPr>
            <w:tcW w:w="1135" w:type="dxa"/>
          </w:tcPr>
          <w:p w14:paraId="386C1457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5552726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CB929A" w14:textId="77777777" w:rsidR="005F71EC" w:rsidRPr="00E35E4C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09C86ECC" w14:textId="77777777" w:rsidTr="00514C74">
        <w:trPr>
          <w:trHeight w:val="340"/>
        </w:trPr>
        <w:tc>
          <w:tcPr>
            <w:tcW w:w="1135" w:type="dxa"/>
          </w:tcPr>
          <w:p w14:paraId="6B1781C2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FD9E410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0F2BED" w14:textId="77777777" w:rsidR="005F71EC" w:rsidRPr="00E35E4C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2BA0E34A" w14:textId="77777777" w:rsidTr="00514C74">
        <w:trPr>
          <w:trHeight w:val="340"/>
        </w:trPr>
        <w:tc>
          <w:tcPr>
            <w:tcW w:w="1135" w:type="dxa"/>
          </w:tcPr>
          <w:p w14:paraId="694F4FAA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2B01882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A8EE58" w14:textId="77777777" w:rsidR="005F71EC" w:rsidRPr="00E35E4C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671FCDC0" w14:textId="77777777" w:rsidTr="00514C74">
        <w:trPr>
          <w:trHeight w:val="340"/>
        </w:trPr>
        <w:tc>
          <w:tcPr>
            <w:tcW w:w="1135" w:type="dxa"/>
          </w:tcPr>
          <w:p w14:paraId="563C622D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58F3F72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81F638" w14:textId="77777777" w:rsidR="005F71EC" w:rsidRPr="00E35E4C" w:rsidRDefault="005F71EC" w:rsidP="00F76198">
            <w:pPr>
              <w:rPr>
                <w:sz w:val="24"/>
                <w:szCs w:val="24"/>
              </w:rPr>
            </w:pPr>
          </w:p>
        </w:tc>
      </w:tr>
      <w:tr w:rsidR="005F71EC" w:rsidRPr="002514FB" w14:paraId="15B457D6" w14:textId="77777777" w:rsidTr="00514C74">
        <w:trPr>
          <w:trHeight w:val="340"/>
        </w:trPr>
        <w:tc>
          <w:tcPr>
            <w:tcW w:w="1135" w:type="dxa"/>
          </w:tcPr>
          <w:p w14:paraId="4A25342A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04EFAF0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FD8E32" w14:textId="77777777" w:rsidR="005F71EC" w:rsidRPr="00E35E4C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294EAA2A" w14:textId="77777777" w:rsidTr="00514C74">
        <w:trPr>
          <w:trHeight w:val="340"/>
        </w:trPr>
        <w:tc>
          <w:tcPr>
            <w:tcW w:w="1135" w:type="dxa"/>
          </w:tcPr>
          <w:p w14:paraId="429A5E7F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727F8FE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87ED5C" w14:textId="77777777" w:rsidR="005F71EC" w:rsidRPr="00E35E4C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357DE1D4" w14:textId="77777777" w:rsidTr="00514C74">
        <w:trPr>
          <w:trHeight w:val="340"/>
        </w:trPr>
        <w:tc>
          <w:tcPr>
            <w:tcW w:w="1135" w:type="dxa"/>
          </w:tcPr>
          <w:p w14:paraId="49E2D0C5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D6FF94C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BBA961" w14:textId="77777777" w:rsidR="005F71EC" w:rsidRPr="00E35E4C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64E2B415" w14:textId="77777777" w:rsidTr="00514C74">
        <w:trPr>
          <w:trHeight w:val="340"/>
        </w:trPr>
        <w:tc>
          <w:tcPr>
            <w:tcW w:w="1135" w:type="dxa"/>
          </w:tcPr>
          <w:p w14:paraId="394D4E12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5B8CA06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2B3EF0" w14:textId="77777777" w:rsidR="005F71EC" w:rsidRPr="00E35E4C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389882FD" w14:textId="77777777" w:rsidTr="00514C74">
        <w:trPr>
          <w:trHeight w:val="340"/>
        </w:trPr>
        <w:tc>
          <w:tcPr>
            <w:tcW w:w="1135" w:type="dxa"/>
          </w:tcPr>
          <w:p w14:paraId="68236B68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1DC768F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BD1680" w14:textId="77777777" w:rsidR="005F71EC" w:rsidRPr="00E35E4C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493E3984" w14:textId="77777777" w:rsidTr="00514C74">
        <w:trPr>
          <w:trHeight w:val="340"/>
        </w:trPr>
        <w:tc>
          <w:tcPr>
            <w:tcW w:w="1135" w:type="dxa"/>
          </w:tcPr>
          <w:p w14:paraId="4DE60265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BF6B868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0D2DD9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0BAA0311" w14:textId="77777777" w:rsidTr="00514C74">
        <w:trPr>
          <w:trHeight w:val="340"/>
        </w:trPr>
        <w:tc>
          <w:tcPr>
            <w:tcW w:w="1135" w:type="dxa"/>
          </w:tcPr>
          <w:p w14:paraId="73316926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99BBBBC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67DE88C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427B4FF3" w14:textId="77777777" w:rsidTr="00514C74">
        <w:trPr>
          <w:trHeight w:val="340"/>
        </w:trPr>
        <w:tc>
          <w:tcPr>
            <w:tcW w:w="1135" w:type="dxa"/>
          </w:tcPr>
          <w:p w14:paraId="14445289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C1EFD75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EE2102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05DD9309" w14:textId="77777777" w:rsidTr="00514C74">
        <w:trPr>
          <w:trHeight w:val="340"/>
        </w:trPr>
        <w:tc>
          <w:tcPr>
            <w:tcW w:w="1135" w:type="dxa"/>
          </w:tcPr>
          <w:p w14:paraId="0FB6FB8A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9DCA3F0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8A20FB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09E0B765" w14:textId="77777777" w:rsidTr="00514C74">
        <w:trPr>
          <w:trHeight w:val="340"/>
        </w:trPr>
        <w:tc>
          <w:tcPr>
            <w:tcW w:w="1135" w:type="dxa"/>
          </w:tcPr>
          <w:p w14:paraId="205E631D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00D14C4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0E29D1C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2514FB" w14:paraId="557A93C2" w14:textId="77777777" w:rsidTr="00514C74">
        <w:trPr>
          <w:trHeight w:val="340"/>
        </w:trPr>
        <w:tc>
          <w:tcPr>
            <w:tcW w:w="1135" w:type="dxa"/>
          </w:tcPr>
          <w:p w14:paraId="0CE8488E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6341F2A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9C7535" w14:textId="77777777" w:rsidR="005F71EC" w:rsidRPr="002514FB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6963B6" w14:paraId="3F973DC4" w14:textId="77777777" w:rsidTr="00514C74">
        <w:trPr>
          <w:trHeight w:val="340"/>
        </w:trPr>
        <w:tc>
          <w:tcPr>
            <w:tcW w:w="1135" w:type="dxa"/>
          </w:tcPr>
          <w:p w14:paraId="5A834CB8" w14:textId="77777777" w:rsidR="005F71EC" w:rsidRPr="005F0ABD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A23277A" w14:textId="77777777" w:rsidR="005F71EC" w:rsidRPr="005F0ABD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AE5E18" w14:textId="77777777" w:rsidR="005F71EC" w:rsidRPr="005F0ABD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  <w:tr w:rsidR="005F71EC" w:rsidRPr="006963B6" w14:paraId="57E317FC" w14:textId="77777777" w:rsidTr="00514C74">
        <w:trPr>
          <w:trHeight w:val="340"/>
        </w:trPr>
        <w:tc>
          <w:tcPr>
            <w:tcW w:w="1135" w:type="dxa"/>
          </w:tcPr>
          <w:p w14:paraId="28296830" w14:textId="77777777" w:rsidR="005F71EC" w:rsidRPr="005F0ABD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78EC710" w14:textId="77777777" w:rsidR="005F71EC" w:rsidRPr="005F0ABD" w:rsidRDefault="005F71EC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77918C" w14:textId="77777777" w:rsidR="005F71EC" w:rsidRPr="005F0ABD" w:rsidRDefault="005F71EC" w:rsidP="00F76198">
            <w:pPr>
              <w:rPr>
                <w:i/>
                <w:sz w:val="24"/>
                <w:szCs w:val="24"/>
              </w:rPr>
            </w:pPr>
          </w:p>
        </w:tc>
      </w:tr>
    </w:tbl>
    <w:p w14:paraId="3E1C0101" w14:textId="77777777" w:rsidR="001A4E93" w:rsidRDefault="001A4E93" w:rsidP="001A4E93">
      <w:pPr>
        <w:rPr>
          <w:sz w:val="28"/>
          <w:szCs w:val="28"/>
        </w:rPr>
      </w:pPr>
    </w:p>
    <w:p w14:paraId="5E65E306" w14:textId="77777777" w:rsidR="000162EF" w:rsidRDefault="000162EF" w:rsidP="001A4E93">
      <w:pPr>
        <w:rPr>
          <w:sz w:val="28"/>
          <w:szCs w:val="28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2268"/>
      </w:tblGrid>
      <w:tr w:rsidR="007B0E20" w:rsidRPr="006E16A0" w14:paraId="01AFF8F5" w14:textId="77777777" w:rsidTr="00514C74">
        <w:trPr>
          <w:gridAfter w:val="1"/>
          <w:wAfter w:w="2268" w:type="dxa"/>
          <w:trHeight w:val="310"/>
        </w:trPr>
        <w:tc>
          <w:tcPr>
            <w:tcW w:w="1135" w:type="dxa"/>
          </w:tcPr>
          <w:p w14:paraId="2BEA7021" w14:textId="77777777" w:rsidR="007B0E20" w:rsidRDefault="007B0E20" w:rsidP="00F76198">
            <w:pPr>
              <w:rPr>
                <w:b/>
                <w:sz w:val="24"/>
                <w:szCs w:val="24"/>
              </w:rPr>
            </w:pPr>
            <w:r w:rsidRPr="006963B6">
              <w:rPr>
                <w:b/>
                <w:sz w:val="28"/>
                <w:szCs w:val="28"/>
              </w:rPr>
              <w:t>Date: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5BDC76BB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14:paraId="33C3CE7C" w14:textId="77777777" w:rsidR="007B0E20" w:rsidRDefault="007B0E20" w:rsidP="00F76198">
            <w:pPr>
              <w:rPr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Day of the week:</w:t>
            </w:r>
          </w:p>
          <w:p w14:paraId="79D529C2" w14:textId="77777777" w:rsidR="007B0E20" w:rsidRPr="006E16A0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6963B6" w14:paraId="458A891D" w14:textId="77777777" w:rsidTr="00514C74">
        <w:trPr>
          <w:trHeight w:val="567"/>
        </w:trPr>
        <w:tc>
          <w:tcPr>
            <w:tcW w:w="1135" w:type="dxa"/>
          </w:tcPr>
          <w:p w14:paraId="56EE7DAF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165882A3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Description of foods and drinks consumed: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C986C72" w14:textId="77777777" w:rsidR="007B0E20" w:rsidRPr="006963B6" w:rsidRDefault="007B0E20" w:rsidP="00F76198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Quantity</w:t>
            </w:r>
          </w:p>
          <w:p w14:paraId="5E854B52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</w:p>
        </w:tc>
      </w:tr>
      <w:tr w:rsidR="007B0E20" w:rsidRPr="002514FB" w14:paraId="637F51FA" w14:textId="77777777" w:rsidTr="00514C74">
        <w:trPr>
          <w:trHeight w:val="340"/>
        </w:trPr>
        <w:tc>
          <w:tcPr>
            <w:tcW w:w="1135" w:type="dxa"/>
          </w:tcPr>
          <w:p w14:paraId="6EBAF2A7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14FBD7B3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C8E9837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D3669CC" w14:textId="77777777" w:rsidTr="00514C74">
        <w:trPr>
          <w:trHeight w:val="340"/>
        </w:trPr>
        <w:tc>
          <w:tcPr>
            <w:tcW w:w="1135" w:type="dxa"/>
          </w:tcPr>
          <w:p w14:paraId="2678BE4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127CD0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F18AB0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1E2D2C5" w14:textId="77777777" w:rsidTr="00514C74">
        <w:trPr>
          <w:trHeight w:val="340"/>
        </w:trPr>
        <w:tc>
          <w:tcPr>
            <w:tcW w:w="1135" w:type="dxa"/>
          </w:tcPr>
          <w:p w14:paraId="6B85922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E4489E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6A6112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635F334B" w14:textId="77777777" w:rsidTr="00514C74">
        <w:trPr>
          <w:trHeight w:val="340"/>
        </w:trPr>
        <w:tc>
          <w:tcPr>
            <w:tcW w:w="1135" w:type="dxa"/>
          </w:tcPr>
          <w:p w14:paraId="65BCA16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0883A4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31153A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1BD60D58" w14:textId="77777777" w:rsidTr="00514C74">
        <w:trPr>
          <w:trHeight w:val="340"/>
        </w:trPr>
        <w:tc>
          <w:tcPr>
            <w:tcW w:w="1135" w:type="dxa"/>
          </w:tcPr>
          <w:p w14:paraId="563FC2F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726C40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3B6C5A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5EA636A0" w14:textId="77777777" w:rsidTr="00514C74">
        <w:trPr>
          <w:trHeight w:val="340"/>
        </w:trPr>
        <w:tc>
          <w:tcPr>
            <w:tcW w:w="1135" w:type="dxa"/>
          </w:tcPr>
          <w:p w14:paraId="7DCAA46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211456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9F64CB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49AF175" w14:textId="77777777" w:rsidTr="00514C74">
        <w:trPr>
          <w:trHeight w:val="340"/>
        </w:trPr>
        <w:tc>
          <w:tcPr>
            <w:tcW w:w="1135" w:type="dxa"/>
          </w:tcPr>
          <w:p w14:paraId="298A7FC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153CA9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907EB0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75180D51" w14:textId="77777777" w:rsidTr="00514C74">
        <w:trPr>
          <w:trHeight w:val="340"/>
        </w:trPr>
        <w:tc>
          <w:tcPr>
            <w:tcW w:w="1135" w:type="dxa"/>
          </w:tcPr>
          <w:p w14:paraId="372DF5C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93B098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E90390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8E82A27" w14:textId="77777777" w:rsidTr="00514C74">
        <w:trPr>
          <w:trHeight w:val="340"/>
        </w:trPr>
        <w:tc>
          <w:tcPr>
            <w:tcW w:w="1135" w:type="dxa"/>
          </w:tcPr>
          <w:p w14:paraId="36C3C55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F75E66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14004A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72261019" w14:textId="77777777" w:rsidTr="00514C74">
        <w:trPr>
          <w:trHeight w:val="340"/>
        </w:trPr>
        <w:tc>
          <w:tcPr>
            <w:tcW w:w="1135" w:type="dxa"/>
          </w:tcPr>
          <w:p w14:paraId="0DA5F3E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28BE28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7E328E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0644BB60" w14:textId="77777777" w:rsidTr="00514C74">
        <w:trPr>
          <w:trHeight w:val="340"/>
        </w:trPr>
        <w:tc>
          <w:tcPr>
            <w:tcW w:w="1135" w:type="dxa"/>
          </w:tcPr>
          <w:p w14:paraId="39447C0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356F69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A3E6409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5ECB3360" w14:textId="77777777" w:rsidTr="00514C74">
        <w:trPr>
          <w:trHeight w:val="340"/>
        </w:trPr>
        <w:tc>
          <w:tcPr>
            <w:tcW w:w="1135" w:type="dxa"/>
          </w:tcPr>
          <w:p w14:paraId="15D4F47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5B45C7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4C2124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78B8C2C0" w14:textId="77777777" w:rsidTr="00514C74">
        <w:trPr>
          <w:trHeight w:val="340"/>
        </w:trPr>
        <w:tc>
          <w:tcPr>
            <w:tcW w:w="1135" w:type="dxa"/>
          </w:tcPr>
          <w:p w14:paraId="347ECB4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F49681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2B1984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657A6270" w14:textId="77777777" w:rsidTr="00514C74">
        <w:trPr>
          <w:trHeight w:val="340"/>
        </w:trPr>
        <w:tc>
          <w:tcPr>
            <w:tcW w:w="1135" w:type="dxa"/>
          </w:tcPr>
          <w:p w14:paraId="6314451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BAC9C6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F871E8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45881882" w14:textId="77777777" w:rsidTr="00514C74">
        <w:trPr>
          <w:trHeight w:val="340"/>
        </w:trPr>
        <w:tc>
          <w:tcPr>
            <w:tcW w:w="1135" w:type="dxa"/>
          </w:tcPr>
          <w:p w14:paraId="231F51B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38F541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C9ACCEE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7981CCA5" w14:textId="77777777" w:rsidTr="00514C74">
        <w:trPr>
          <w:trHeight w:val="340"/>
        </w:trPr>
        <w:tc>
          <w:tcPr>
            <w:tcW w:w="1135" w:type="dxa"/>
          </w:tcPr>
          <w:p w14:paraId="11210D2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C01F6B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62C61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2411F614" w14:textId="77777777" w:rsidTr="00514C74">
        <w:trPr>
          <w:trHeight w:val="340"/>
        </w:trPr>
        <w:tc>
          <w:tcPr>
            <w:tcW w:w="1135" w:type="dxa"/>
          </w:tcPr>
          <w:p w14:paraId="0394DF1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13E2BE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25F9A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3BFDCDC7" w14:textId="77777777" w:rsidTr="00514C74">
        <w:trPr>
          <w:trHeight w:val="340"/>
        </w:trPr>
        <w:tc>
          <w:tcPr>
            <w:tcW w:w="1135" w:type="dxa"/>
          </w:tcPr>
          <w:p w14:paraId="601A235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5C9FA9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A08CF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7B46FFCC" w14:textId="77777777" w:rsidTr="00514C74">
        <w:trPr>
          <w:trHeight w:val="340"/>
        </w:trPr>
        <w:tc>
          <w:tcPr>
            <w:tcW w:w="1135" w:type="dxa"/>
          </w:tcPr>
          <w:p w14:paraId="12CC10F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9B41DD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E889F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6AFB23E9" w14:textId="77777777" w:rsidTr="00514C74">
        <w:trPr>
          <w:trHeight w:val="340"/>
        </w:trPr>
        <w:tc>
          <w:tcPr>
            <w:tcW w:w="1135" w:type="dxa"/>
          </w:tcPr>
          <w:p w14:paraId="6DD01EC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438D6C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395B76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1F514B1F" w14:textId="77777777" w:rsidTr="00514C74">
        <w:trPr>
          <w:trHeight w:val="340"/>
        </w:trPr>
        <w:tc>
          <w:tcPr>
            <w:tcW w:w="1135" w:type="dxa"/>
          </w:tcPr>
          <w:p w14:paraId="3F9D7F8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8324ED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06433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0BD8206A" w14:textId="77777777" w:rsidTr="00514C74">
        <w:trPr>
          <w:trHeight w:val="340"/>
        </w:trPr>
        <w:tc>
          <w:tcPr>
            <w:tcW w:w="1135" w:type="dxa"/>
          </w:tcPr>
          <w:p w14:paraId="0CBBA29B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559CC95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0A336A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63DB01C3" w14:textId="77777777" w:rsidTr="00514C74">
        <w:trPr>
          <w:trHeight w:val="340"/>
        </w:trPr>
        <w:tc>
          <w:tcPr>
            <w:tcW w:w="1135" w:type="dxa"/>
          </w:tcPr>
          <w:p w14:paraId="7D604018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087E4C2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5FD30D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</w:tbl>
    <w:p w14:paraId="7C7B4D67" w14:textId="77777777" w:rsidR="000162EF" w:rsidRDefault="000162EF" w:rsidP="001A4E93">
      <w:pPr>
        <w:rPr>
          <w:sz w:val="28"/>
          <w:szCs w:val="28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2268"/>
      </w:tblGrid>
      <w:tr w:rsidR="007B0E20" w:rsidRPr="006E16A0" w14:paraId="495C9B93" w14:textId="77777777" w:rsidTr="00514C74">
        <w:trPr>
          <w:gridAfter w:val="1"/>
          <w:wAfter w:w="2268" w:type="dxa"/>
          <w:trHeight w:val="310"/>
        </w:trPr>
        <w:tc>
          <w:tcPr>
            <w:tcW w:w="1135" w:type="dxa"/>
          </w:tcPr>
          <w:p w14:paraId="2AE8F24F" w14:textId="77777777" w:rsidR="007B0E20" w:rsidRDefault="007B0E20" w:rsidP="00F76198">
            <w:pPr>
              <w:rPr>
                <w:b/>
                <w:sz w:val="24"/>
                <w:szCs w:val="24"/>
              </w:rPr>
            </w:pPr>
            <w:r w:rsidRPr="006963B6">
              <w:rPr>
                <w:b/>
                <w:sz w:val="28"/>
                <w:szCs w:val="28"/>
              </w:rPr>
              <w:t>Date: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45A4870F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14:paraId="53DE136E" w14:textId="77777777" w:rsidR="007B0E20" w:rsidRDefault="007B0E20" w:rsidP="00F76198">
            <w:pPr>
              <w:rPr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Day of the week:</w:t>
            </w:r>
          </w:p>
          <w:p w14:paraId="099C39A8" w14:textId="77777777" w:rsidR="007B0E20" w:rsidRPr="006E16A0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6963B6" w14:paraId="2D8A37AC" w14:textId="77777777" w:rsidTr="00514C74">
        <w:trPr>
          <w:trHeight w:val="567"/>
        </w:trPr>
        <w:tc>
          <w:tcPr>
            <w:tcW w:w="1135" w:type="dxa"/>
          </w:tcPr>
          <w:p w14:paraId="00C9436D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442C6B17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Description of foods and drinks consumed: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7151790" w14:textId="77777777" w:rsidR="007B0E20" w:rsidRPr="006963B6" w:rsidRDefault="007B0E20" w:rsidP="00F76198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Quantity</w:t>
            </w:r>
          </w:p>
          <w:p w14:paraId="7F35DC2E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</w:p>
        </w:tc>
      </w:tr>
      <w:tr w:rsidR="007B0E20" w:rsidRPr="002514FB" w14:paraId="6A769BAD" w14:textId="77777777" w:rsidTr="00514C74">
        <w:trPr>
          <w:trHeight w:val="340"/>
        </w:trPr>
        <w:tc>
          <w:tcPr>
            <w:tcW w:w="1135" w:type="dxa"/>
          </w:tcPr>
          <w:p w14:paraId="2A867EA1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04B4A25C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0C55BEC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236119BE" w14:textId="77777777" w:rsidTr="00514C74">
        <w:trPr>
          <w:trHeight w:val="340"/>
        </w:trPr>
        <w:tc>
          <w:tcPr>
            <w:tcW w:w="1135" w:type="dxa"/>
          </w:tcPr>
          <w:p w14:paraId="633F284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8F8B28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E618F2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2C112C1" w14:textId="77777777" w:rsidTr="00514C74">
        <w:trPr>
          <w:trHeight w:val="340"/>
        </w:trPr>
        <w:tc>
          <w:tcPr>
            <w:tcW w:w="1135" w:type="dxa"/>
          </w:tcPr>
          <w:p w14:paraId="5F254CB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4FDE0C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AA4FE46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2708AD7A" w14:textId="77777777" w:rsidTr="00514C74">
        <w:trPr>
          <w:trHeight w:val="340"/>
        </w:trPr>
        <w:tc>
          <w:tcPr>
            <w:tcW w:w="1135" w:type="dxa"/>
          </w:tcPr>
          <w:p w14:paraId="33F9413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C46CEC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77FAFE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DC3EA6C" w14:textId="77777777" w:rsidTr="00514C74">
        <w:trPr>
          <w:trHeight w:val="340"/>
        </w:trPr>
        <w:tc>
          <w:tcPr>
            <w:tcW w:w="1135" w:type="dxa"/>
          </w:tcPr>
          <w:p w14:paraId="12F3F86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48CCA5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3BB71D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01BB4E32" w14:textId="77777777" w:rsidTr="00514C74">
        <w:trPr>
          <w:trHeight w:val="340"/>
        </w:trPr>
        <w:tc>
          <w:tcPr>
            <w:tcW w:w="1135" w:type="dxa"/>
          </w:tcPr>
          <w:p w14:paraId="2005198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EB1709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3A1AB0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7EED6F2C" w14:textId="77777777" w:rsidTr="00514C74">
        <w:trPr>
          <w:trHeight w:val="340"/>
        </w:trPr>
        <w:tc>
          <w:tcPr>
            <w:tcW w:w="1135" w:type="dxa"/>
          </w:tcPr>
          <w:p w14:paraId="09B3755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4AA0FC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2D4A50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C220F0F" w14:textId="77777777" w:rsidTr="00514C74">
        <w:trPr>
          <w:trHeight w:val="340"/>
        </w:trPr>
        <w:tc>
          <w:tcPr>
            <w:tcW w:w="1135" w:type="dxa"/>
          </w:tcPr>
          <w:p w14:paraId="75CEEED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EAE3BC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37EA48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04C8FE50" w14:textId="77777777" w:rsidTr="00514C74">
        <w:trPr>
          <w:trHeight w:val="340"/>
        </w:trPr>
        <w:tc>
          <w:tcPr>
            <w:tcW w:w="1135" w:type="dxa"/>
          </w:tcPr>
          <w:p w14:paraId="51A89ED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CE3A47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29E9DC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494BEBB" w14:textId="77777777" w:rsidTr="00514C74">
        <w:trPr>
          <w:trHeight w:val="340"/>
        </w:trPr>
        <w:tc>
          <w:tcPr>
            <w:tcW w:w="1135" w:type="dxa"/>
          </w:tcPr>
          <w:p w14:paraId="2DD101C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63E0A6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220CD3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519FA2C7" w14:textId="77777777" w:rsidTr="00514C74">
        <w:trPr>
          <w:trHeight w:val="340"/>
        </w:trPr>
        <w:tc>
          <w:tcPr>
            <w:tcW w:w="1135" w:type="dxa"/>
          </w:tcPr>
          <w:p w14:paraId="1965D2E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2584F3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E2E6E3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2F8D8CC1" w14:textId="77777777" w:rsidTr="00514C74">
        <w:trPr>
          <w:trHeight w:val="340"/>
        </w:trPr>
        <w:tc>
          <w:tcPr>
            <w:tcW w:w="1135" w:type="dxa"/>
          </w:tcPr>
          <w:p w14:paraId="743481D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D66CAD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81302B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1C9887F0" w14:textId="77777777" w:rsidTr="00514C74">
        <w:trPr>
          <w:trHeight w:val="340"/>
        </w:trPr>
        <w:tc>
          <w:tcPr>
            <w:tcW w:w="1135" w:type="dxa"/>
          </w:tcPr>
          <w:p w14:paraId="645D840E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2A009E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A94761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21808FB4" w14:textId="77777777" w:rsidTr="00514C74">
        <w:trPr>
          <w:trHeight w:val="340"/>
        </w:trPr>
        <w:tc>
          <w:tcPr>
            <w:tcW w:w="1135" w:type="dxa"/>
          </w:tcPr>
          <w:p w14:paraId="22A3D41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20C17E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FEA0F6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43A9E920" w14:textId="77777777" w:rsidTr="00514C74">
        <w:trPr>
          <w:trHeight w:val="340"/>
        </w:trPr>
        <w:tc>
          <w:tcPr>
            <w:tcW w:w="1135" w:type="dxa"/>
          </w:tcPr>
          <w:p w14:paraId="5C15A0F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4CDF76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C982C8A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7961BFD8" w14:textId="77777777" w:rsidTr="00514C74">
        <w:trPr>
          <w:trHeight w:val="340"/>
        </w:trPr>
        <w:tc>
          <w:tcPr>
            <w:tcW w:w="1135" w:type="dxa"/>
          </w:tcPr>
          <w:p w14:paraId="6861473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6F6EE7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27160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535DC2AA" w14:textId="77777777" w:rsidTr="00514C74">
        <w:trPr>
          <w:trHeight w:val="340"/>
        </w:trPr>
        <w:tc>
          <w:tcPr>
            <w:tcW w:w="1135" w:type="dxa"/>
          </w:tcPr>
          <w:p w14:paraId="3609C18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F51F57E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643A50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564E783F" w14:textId="77777777" w:rsidTr="00514C74">
        <w:trPr>
          <w:trHeight w:val="340"/>
        </w:trPr>
        <w:tc>
          <w:tcPr>
            <w:tcW w:w="1135" w:type="dxa"/>
          </w:tcPr>
          <w:p w14:paraId="4F01DE8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5C2DB0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596A4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5A8862E7" w14:textId="77777777" w:rsidTr="00514C74">
        <w:trPr>
          <w:trHeight w:val="340"/>
        </w:trPr>
        <w:tc>
          <w:tcPr>
            <w:tcW w:w="1135" w:type="dxa"/>
          </w:tcPr>
          <w:p w14:paraId="1B67E2E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B778AF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41BB6B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773F7B76" w14:textId="77777777" w:rsidTr="00514C74">
        <w:trPr>
          <w:trHeight w:val="340"/>
        </w:trPr>
        <w:tc>
          <w:tcPr>
            <w:tcW w:w="1135" w:type="dxa"/>
          </w:tcPr>
          <w:p w14:paraId="3D471CF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C303DB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1BDC3C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2610D00F" w14:textId="77777777" w:rsidTr="00514C74">
        <w:trPr>
          <w:trHeight w:val="340"/>
        </w:trPr>
        <w:tc>
          <w:tcPr>
            <w:tcW w:w="1135" w:type="dxa"/>
          </w:tcPr>
          <w:p w14:paraId="59704BA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4128A1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648D1C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15E0F356" w14:textId="77777777" w:rsidTr="00514C74">
        <w:trPr>
          <w:trHeight w:val="340"/>
        </w:trPr>
        <w:tc>
          <w:tcPr>
            <w:tcW w:w="1135" w:type="dxa"/>
          </w:tcPr>
          <w:p w14:paraId="6E0A8BEA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5A68041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92F4FB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63059779" w14:textId="77777777" w:rsidTr="00514C74">
        <w:trPr>
          <w:trHeight w:val="340"/>
        </w:trPr>
        <w:tc>
          <w:tcPr>
            <w:tcW w:w="1135" w:type="dxa"/>
          </w:tcPr>
          <w:p w14:paraId="71E3F671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17242D6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7AFA43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</w:tbl>
    <w:p w14:paraId="0C24D571" w14:textId="77777777" w:rsidR="001A4E93" w:rsidRDefault="001A4E93" w:rsidP="001A4E93">
      <w:pPr>
        <w:spacing w:after="0"/>
        <w:rPr>
          <w:b/>
          <w:sz w:val="32"/>
          <w:szCs w:val="32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2268"/>
      </w:tblGrid>
      <w:tr w:rsidR="007B0E20" w:rsidRPr="006E16A0" w14:paraId="7D814796" w14:textId="77777777" w:rsidTr="00514C74">
        <w:trPr>
          <w:gridAfter w:val="1"/>
          <w:wAfter w:w="2268" w:type="dxa"/>
          <w:trHeight w:val="310"/>
        </w:trPr>
        <w:tc>
          <w:tcPr>
            <w:tcW w:w="1135" w:type="dxa"/>
          </w:tcPr>
          <w:p w14:paraId="3B448EAB" w14:textId="77777777" w:rsidR="007B0E20" w:rsidRDefault="007B0E20" w:rsidP="00F76198">
            <w:pPr>
              <w:rPr>
                <w:b/>
                <w:sz w:val="24"/>
                <w:szCs w:val="24"/>
              </w:rPr>
            </w:pPr>
            <w:r w:rsidRPr="006963B6">
              <w:rPr>
                <w:b/>
                <w:sz w:val="28"/>
                <w:szCs w:val="28"/>
              </w:rPr>
              <w:t>Date: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50221A60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14:paraId="475AB010" w14:textId="77777777" w:rsidR="007B0E20" w:rsidRDefault="007B0E20" w:rsidP="00F76198">
            <w:pPr>
              <w:rPr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Day of the week:</w:t>
            </w:r>
          </w:p>
          <w:p w14:paraId="7D2131D2" w14:textId="77777777" w:rsidR="007B0E20" w:rsidRPr="006E16A0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6963B6" w14:paraId="3DAB5027" w14:textId="77777777" w:rsidTr="00514C74">
        <w:trPr>
          <w:trHeight w:val="567"/>
        </w:trPr>
        <w:tc>
          <w:tcPr>
            <w:tcW w:w="1135" w:type="dxa"/>
          </w:tcPr>
          <w:p w14:paraId="63A440E6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2F5A97B0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Description of foods and drinks consumed: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17A1680" w14:textId="77777777" w:rsidR="007B0E20" w:rsidRPr="006963B6" w:rsidRDefault="007B0E20" w:rsidP="00F76198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Quantity</w:t>
            </w:r>
          </w:p>
          <w:p w14:paraId="03BE04FF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</w:p>
        </w:tc>
      </w:tr>
      <w:tr w:rsidR="007B0E20" w:rsidRPr="002514FB" w14:paraId="27E950FC" w14:textId="77777777" w:rsidTr="00514C74">
        <w:trPr>
          <w:trHeight w:val="340"/>
        </w:trPr>
        <w:tc>
          <w:tcPr>
            <w:tcW w:w="1135" w:type="dxa"/>
          </w:tcPr>
          <w:p w14:paraId="702EAFA6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4A155815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FE1034F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7B69D76" w14:textId="77777777" w:rsidTr="00514C74">
        <w:trPr>
          <w:trHeight w:val="340"/>
        </w:trPr>
        <w:tc>
          <w:tcPr>
            <w:tcW w:w="1135" w:type="dxa"/>
          </w:tcPr>
          <w:p w14:paraId="3CD48BF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10A7A5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034B5E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28DE338" w14:textId="77777777" w:rsidTr="00514C74">
        <w:trPr>
          <w:trHeight w:val="340"/>
        </w:trPr>
        <w:tc>
          <w:tcPr>
            <w:tcW w:w="1135" w:type="dxa"/>
          </w:tcPr>
          <w:p w14:paraId="73C381F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E5DF99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3CB7F2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3D336C7" w14:textId="77777777" w:rsidTr="00514C74">
        <w:trPr>
          <w:trHeight w:val="340"/>
        </w:trPr>
        <w:tc>
          <w:tcPr>
            <w:tcW w:w="1135" w:type="dxa"/>
          </w:tcPr>
          <w:p w14:paraId="5852B27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796226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B29DB6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797106AB" w14:textId="77777777" w:rsidTr="00514C74">
        <w:trPr>
          <w:trHeight w:val="340"/>
        </w:trPr>
        <w:tc>
          <w:tcPr>
            <w:tcW w:w="1135" w:type="dxa"/>
          </w:tcPr>
          <w:p w14:paraId="48E9347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58F116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9B512B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C9B2E81" w14:textId="77777777" w:rsidTr="00514C74">
        <w:trPr>
          <w:trHeight w:val="340"/>
        </w:trPr>
        <w:tc>
          <w:tcPr>
            <w:tcW w:w="1135" w:type="dxa"/>
          </w:tcPr>
          <w:p w14:paraId="0019B8A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5CE5D5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E00863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56ADBEAC" w14:textId="77777777" w:rsidTr="00514C74">
        <w:trPr>
          <w:trHeight w:val="340"/>
        </w:trPr>
        <w:tc>
          <w:tcPr>
            <w:tcW w:w="1135" w:type="dxa"/>
          </w:tcPr>
          <w:p w14:paraId="7853DCD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44BCCA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F693C2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296C2F88" w14:textId="77777777" w:rsidTr="00514C74">
        <w:trPr>
          <w:trHeight w:val="340"/>
        </w:trPr>
        <w:tc>
          <w:tcPr>
            <w:tcW w:w="1135" w:type="dxa"/>
          </w:tcPr>
          <w:p w14:paraId="6278A4F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95DD22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53F903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54FF9EA3" w14:textId="77777777" w:rsidTr="00514C74">
        <w:trPr>
          <w:trHeight w:val="340"/>
        </w:trPr>
        <w:tc>
          <w:tcPr>
            <w:tcW w:w="1135" w:type="dxa"/>
          </w:tcPr>
          <w:p w14:paraId="3668339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68F469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1943E43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7328CA81" w14:textId="77777777" w:rsidTr="00514C74">
        <w:trPr>
          <w:trHeight w:val="340"/>
        </w:trPr>
        <w:tc>
          <w:tcPr>
            <w:tcW w:w="1135" w:type="dxa"/>
          </w:tcPr>
          <w:p w14:paraId="6D75A56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55790F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609205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2757B9E2" w14:textId="77777777" w:rsidTr="00514C74">
        <w:trPr>
          <w:trHeight w:val="340"/>
        </w:trPr>
        <w:tc>
          <w:tcPr>
            <w:tcW w:w="1135" w:type="dxa"/>
          </w:tcPr>
          <w:p w14:paraId="7EEDBED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1BFCB7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EDBACC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3CF859E2" w14:textId="77777777" w:rsidTr="00514C74">
        <w:trPr>
          <w:trHeight w:val="340"/>
        </w:trPr>
        <w:tc>
          <w:tcPr>
            <w:tcW w:w="1135" w:type="dxa"/>
          </w:tcPr>
          <w:p w14:paraId="6B82DFA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6CBE21E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AE4C87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466A3894" w14:textId="77777777" w:rsidTr="00514C74">
        <w:trPr>
          <w:trHeight w:val="340"/>
        </w:trPr>
        <w:tc>
          <w:tcPr>
            <w:tcW w:w="1135" w:type="dxa"/>
          </w:tcPr>
          <w:p w14:paraId="1E9CF7D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6DBAFB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4EFFDEE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7B358211" w14:textId="77777777" w:rsidTr="00514C74">
        <w:trPr>
          <w:trHeight w:val="340"/>
        </w:trPr>
        <w:tc>
          <w:tcPr>
            <w:tcW w:w="1135" w:type="dxa"/>
          </w:tcPr>
          <w:p w14:paraId="7409501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45289C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7B6D49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0C9B6CDC" w14:textId="77777777" w:rsidTr="00514C74">
        <w:trPr>
          <w:trHeight w:val="340"/>
        </w:trPr>
        <w:tc>
          <w:tcPr>
            <w:tcW w:w="1135" w:type="dxa"/>
          </w:tcPr>
          <w:p w14:paraId="4ECBC5C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A6F4A0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777CC8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42DDBCBE" w14:textId="77777777" w:rsidTr="00514C74">
        <w:trPr>
          <w:trHeight w:val="340"/>
        </w:trPr>
        <w:tc>
          <w:tcPr>
            <w:tcW w:w="1135" w:type="dxa"/>
          </w:tcPr>
          <w:p w14:paraId="41ABD98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8C53DA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DB043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6DDA5344" w14:textId="77777777" w:rsidTr="00514C74">
        <w:trPr>
          <w:trHeight w:val="340"/>
        </w:trPr>
        <w:tc>
          <w:tcPr>
            <w:tcW w:w="1135" w:type="dxa"/>
          </w:tcPr>
          <w:p w14:paraId="4F9EA4A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41EAC0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7B94AF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248FEA4B" w14:textId="77777777" w:rsidTr="00514C74">
        <w:trPr>
          <w:trHeight w:val="340"/>
        </w:trPr>
        <w:tc>
          <w:tcPr>
            <w:tcW w:w="1135" w:type="dxa"/>
          </w:tcPr>
          <w:p w14:paraId="6BB9519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F7CBBE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40FB2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1A0C8DDF" w14:textId="77777777" w:rsidTr="00514C74">
        <w:trPr>
          <w:trHeight w:val="340"/>
        </w:trPr>
        <w:tc>
          <w:tcPr>
            <w:tcW w:w="1135" w:type="dxa"/>
          </w:tcPr>
          <w:p w14:paraId="401C0B1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EE1AAD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264239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112B0D02" w14:textId="77777777" w:rsidTr="00514C74">
        <w:trPr>
          <w:trHeight w:val="340"/>
        </w:trPr>
        <w:tc>
          <w:tcPr>
            <w:tcW w:w="1135" w:type="dxa"/>
          </w:tcPr>
          <w:p w14:paraId="6EAB76CE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2F9B20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02F6D5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148653B2" w14:textId="77777777" w:rsidTr="00514C74">
        <w:trPr>
          <w:trHeight w:val="340"/>
        </w:trPr>
        <w:tc>
          <w:tcPr>
            <w:tcW w:w="1135" w:type="dxa"/>
          </w:tcPr>
          <w:p w14:paraId="3B9ECB3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5E5B28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FEA07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210A9C51" w14:textId="77777777" w:rsidTr="00514C74">
        <w:trPr>
          <w:trHeight w:val="340"/>
        </w:trPr>
        <w:tc>
          <w:tcPr>
            <w:tcW w:w="1135" w:type="dxa"/>
          </w:tcPr>
          <w:p w14:paraId="00458366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5CE93B9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05C9C1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1B92376D" w14:textId="77777777" w:rsidTr="00514C74">
        <w:trPr>
          <w:trHeight w:val="340"/>
        </w:trPr>
        <w:tc>
          <w:tcPr>
            <w:tcW w:w="1135" w:type="dxa"/>
          </w:tcPr>
          <w:p w14:paraId="2F1B8274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D686A5E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C563E7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</w:tbl>
    <w:p w14:paraId="2CFC6EE2" w14:textId="77777777" w:rsidR="00D63CB3" w:rsidRDefault="00D63CB3" w:rsidP="001A4E93">
      <w:pPr>
        <w:spacing w:after="0"/>
        <w:rPr>
          <w:b/>
          <w:sz w:val="32"/>
          <w:szCs w:val="32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2268"/>
      </w:tblGrid>
      <w:tr w:rsidR="007B0E20" w:rsidRPr="006E16A0" w14:paraId="3954D574" w14:textId="77777777" w:rsidTr="00514C74">
        <w:trPr>
          <w:gridAfter w:val="1"/>
          <w:wAfter w:w="2268" w:type="dxa"/>
          <w:trHeight w:val="310"/>
        </w:trPr>
        <w:tc>
          <w:tcPr>
            <w:tcW w:w="1135" w:type="dxa"/>
          </w:tcPr>
          <w:p w14:paraId="2DEC9CEB" w14:textId="77777777" w:rsidR="007B0E20" w:rsidRDefault="007B0E20" w:rsidP="00F76198">
            <w:pPr>
              <w:rPr>
                <w:b/>
                <w:sz w:val="24"/>
                <w:szCs w:val="24"/>
              </w:rPr>
            </w:pPr>
            <w:r w:rsidRPr="006963B6">
              <w:rPr>
                <w:b/>
                <w:sz w:val="28"/>
                <w:szCs w:val="28"/>
              </w:rPr>
              <w:t>Date: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694C9C9D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14:paraId="3B212A8C" w14:textId="77777777" w:rsidR="007B0E20" w:rsidRDefault="007B0E20" w:rsidP="00F76198">
            <w:pPr>
              <w:rPr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Day of the week:</w:t>
            </w:r>
          </w:p>
          <w:p w14:paraId="026A0BD6" w14:textId="77777777" w:rsidR="007B0E20" w:rsidRPr="006E16A0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6963B6" w14:paraId="2B6D1C6B" w14:textId="77777777" w:rsidTr="00514C74">
        <w:trPr>
          <w:trHeight w:val="567"/>
        </w:trPr>
        <w:tc>
          <w:tcPr>
            <w:tcW w:w="1135" w:type="dxa"/>
          </w:tcPr>
          <w:p w14:paraId="068D8C47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7F4B2EB2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Description of foods and drinks consumed: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24B57A2" w14:textId="77777777" w:rsidR="007B0E20" w:rsidRPr="006963B6" w:rsidRDefault="007B0E20" w:rsidP="00F76198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Quantity</w:t>
            </w:r>
          </w:p>
          <w:p w14:paraId="1F6D83CC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</w:p>
        </w:tc>
      </w:tr>
      <w:tr w:rsidR="007B0E20" w:rsidRPr="002514FB" w14:paraId="1320F0FB" w14:textId="77777777" w:rsidTr="00514C74">
        <w:trPr>
          <w:trHeight w:val="340"/>
        </w:trPr>
        <w:tc>
          <w:tcPr>
            <w:tcW w:w="1135" w:type="dxa"/>
          </w:tcPr>
          <w:p w14:paraId="13E7EF18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43CC245D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99BE9EB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8182A2C" w14:textId="77777777" w:rsidTr="00514C74">
        <w:trPr>
          <w:trHeight w:val="340"/>
        </w:trPr>
        <w:tc>
          <w:tcPr>
            <w:tcW w:w="1135" w:type="dxa"/>
          </w:tcPr>
          <w:p w14:paraId="71C996D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DAC7EC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88C65A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18605A4" w14:textId="77777777" w:rsidTr="00514C74">
        <w:trPr>
          <w:trHeight w:val="340"/>
        </w:trPr>
        <w:tc>
          <w:tcPr>
            <w:tcW w:w="1135" w:type="dxa"/>
          </w:tcPr>
          <w:p w14:paraId="6216C53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E98595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A77B2D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465BB32" w14:textId="77777777" w:rsidTr="00514C74">
        <w:trPr>
          <w:trHeight w:val="340"/>
        </w:trPr>
        <w:tc>
          <w:tcPr>
            <w:tcW w:w="1135" w:type="dxa"/>
          </w:tcPr>
          <w:p w14:paraId="4D932BA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1FFC0E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972538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5DA38A58" w14:textId="77777777" w:rsidTr="00514C74">
        <w:trPr>
          <w:trHeight w:val="340"/>
        </w:trPr>
        <w:tc>
          <w:tcPr>
            <w:tcW w:w="1135" w:type="dxa"/>
          </w:tcPr>
          <w:p w14:paraId="3DCB3DD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91112D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0B92FF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52CBE467" w14:textId="77777777" w:rsidTr="00514C74">
        <w:trPr>
          <w:trHeight w:val="340"/>
        </w:trPr>
        <w:tc>
          <w:tcPr>
            <w:tcW w:w="1135" w:type="dxa"/>
          </w:tcPr>
          <w:p w14:paraId="65FF347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A8DE6D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DEC0B9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8101637" w14:textId="77777777" w:rsidTr="00514C74">
        <w:trPr>
          <w:trHeight w:val="340"/>
        </w:trPr>
        <w:tc>
          <w:tcPr>
            <w:tcW w:w="1135" w:type="dxa"/>
          </w:tcPr>
          <w:p w14:paraId="73061D5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CA01E8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BFA9A9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4989B93" w14:textId="77777777" w:rsidTr="00514C74">
        <w:trPr>
          <w:trHeight w:val="340"/>
        </w:trPr>
        <w:tc>
          <w:tcPr>
            <w:tcW w:w="1135" w:type="dxa"/>
          </w:tcPr>
          <w:p w14:paraId="2C311B3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2EDE1A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F680E3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04863559" w14:textId="77777777" w:rsidTr="00514C74">
        <w:trPr>
          <w:trHeight w:val="340"/>
        </w:trPr>
        <w:tc>
          <w:tcPr>
            <w:tcW w:w="1135" w:type="dxa"/>
          </w:tcPr>
          <w:p w14:paraId="2D95251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DBC3F7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DB91D8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E6EAA4D" w14:textId="77777777" w:rsidTr="00514C74">
        <w:trPr>
          <w:trHeight w:val="340"/>
        </w:trPr>
        <w:tc>
          <w:tcPr>
            <w:tcW w:w="1135" w:type="dxa"/>
          </w:tcPr>
          <w:p w14:paraId="2BB9475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DF37ED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55156F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7304B12D" w14:textId="77777777" w:rsidTr="00514C74">
        <w:trPr>
          <w:trHeight w:val="340"/>
        </w:trPr>
        <w:tc>
          <w:tcPr>
            <w:tcW w:w="1135" w:type="dxa"/>
          </w:tcPr>
          <w:p w14:paraId="36881BC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E9E3F9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F95FD7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03546A0F" w14:textId="77777777" w:rsidTr="00514C74">
        <w:trPr>
          <w:trHeight w:val="340"/>
        </w:trPr>
        <w:tc>
          <w:tcPr>
            <w:tcW w:w="1135" w:type="dxa"/>
          </w:tcPr>
          <w:p w14:paraId="160E04B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2D85DA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8E1388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0170AC1D" w14:textId="77777777" w:rsidTr="00514C74">
        <w:trPr>
          <w:trHeight w:val="340"/>
        </w:trPr>
        <w:tc>
          <w:tcPr>
            <w:tcW w:w="1135" w:type="dxa"/>
          </w:tcPr>
          <w:p w14:paraId="58756AF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B952AF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9E6781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1DB60655" w14:textId="77777777" w:rsidTr="00514C74">
        <w:trPr>
          <w:trHeight w:val="340"/>
        </w:trPr>
        <w:tc>
          <w:tcPr>
            <w:tcW w:w="1135" w:type="dxa"/>
          </w:tcPr>
          <w:p w14:paraId="5A87752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9A54D5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955D3E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3D782A98" w14:textId="77777777" w:rsidTr="00514C74">
        <w:trPr>
          <w:trHeight w:val="340"/>
        </w:trPr>
        <w:tc>
          <w:tcPr>
            <w:tcW w:w="1135" w:type="dxa"/>
          </w:tcPr>
          <w:p w14:paraId="6B1D9AD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9C9C0CE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BF6A089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5E36FFA7" w14:textId="77777777" w:rsidTr="00514C74">
        <w:trPr>
          <w:trHeight w:val="340"/>
        </w:trPr>
        <w:tc>
          <w:tcPr>
            <w:tcW w:w="1135" w:type="dxa"/>
          </w:tcPr>
          <w:p w14:paraId="4606D30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EDA63C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33620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70BF1B82" w14:textId="77777777" w:rsidTr="00514C74">
        <w:trPr>
          <w:trHeight w:val="340"/>
        </w:trPr>
        <w:tc>
          <w:tcPr>
            <w:tcW w:w="1135" w:type="dxa"/>
          </w:tcPr>
          <w:p w14:paraId="7EFA976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E90817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C4CED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22EBBE95" w14:textId="77777777" w:rsidTr="00514C74">
        <w:trPr>
          <w:trHeight w:val="340"/>
        </w:trPr>
        <w:tc>
          <w:tcPr>
            <w:tcW w:w="1135" w:type="dxa"/>
          </w:tcPr>
          <w:p w14:paraId="6E8F38F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7896DE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4A928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29251AD1" w14:textId="77777777" w:rsidTr="00514C74">
        <w:trPr>
          <w:trHeight w:val="340"/>
        </w:trPr>
        <w:tc>
          <w:tcPr>
            <w:tcW w:w="1135" w:type="dxa"/>
          </w:tcPr>
          <w:p w14:paraId="48FB262E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5F49A8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DA56B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3094CBD1" w14:textId="77777777" w:rsidTr="00514C74">
        <w:trPr>
          <w:trHeight w:val="340"/>
        </w:trPr>
        <w:tc>
          <w:tcPr>
            <w:tcW w:w="1135" w:type="dxa"/>
          </w:tcPr>
          <w:p w14:paraId="0F827F0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C50AEE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E52889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42EB7A5C" w14:textId="77777777" w:rsidTr="00514C74">
        <w:trPr>
          <w:trHeight w:val="340"/>
        </w:trPr>
        <w:tc>
          <w:tcPr>
            <w:tcW w:w="1135" w:type="dxa"/>
          </w:tcPr>
          <w:p w14:paraId="575BF10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D3BA80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A9539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63EC4F0C" w14:textId="77777777" w:rsidTr="00514C74">
        <w:trPr>
          <w:trHeight w:val="340"/>
        </w:trPr>
        <w:tc>
          <w:tcPr>
            <w:tcW w:w="1135" w:type="dxa"/>
          </w:tcPr>
          <w:p w14:paraId="5EC1FC74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2FED098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954AFC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7355F788" w14:textId="77777777" w:rsidTr="00514C74">
        <w:trPr>
          <w:trHeight w:val="340"/>
        </w:trPr>
        <w:tc>
          <w:tcPr>
            <w:tcW w:w="1135" w:type="dxa"/>
          </w:tcPr>
          <w:p w14:paraId="7BA17A9D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CE9D184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17B827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</w:tbl>
    <w:p w14:paraId="64B925D1" w14:textId="77777777" w:rsidR="00D63CB3" w:rsidRDefault="00D63CB3" w:rsidP="001A4E93">
      <w:pPr>
        <w:spacing w:after="0"/>
        <w:rPr>
          <w:b/>
          <w:sz w:val="32"/>
          <w:szCs w:val="32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2268"/>
      </w:tblGrid>
      <w:tr w:rsidR="007B0E20" w:rsidRPr="006E16A0" w14:paraId="12DF24A0" w14:textId="77777777" w:rsidTr="00514C74">
        <w:trPr>
          <w:gridAfter w:val="1"/>
          <w:wAfter w:w="2268" w:type="dxa"/>
          <w:trHeight w:val="310"/>
        </w:trPr>
        <w:tc>
          <w:tcPr>
            <w:tcW w:w="1135" w:type="dxa"/>
          </w:tcPr>
          <w:p w14:paraId="425EE262" w14:textId="77777777" w:rsidR="007B0E20" w:rsidRDefault="007B0E20" w:rsidP="00F76198">
            <w:pPr>
              <w:rPr>
                <w:b/>
                <w:sz w:val="24"/>
                <w:szCs w:val="24"/>
              </w:rPr>
            </w:pPr>
            <w:r w:rsidRPr="006963B6">
              <w:rPr>
                <w:b/>
                <w:sz w:val="28"/>
                <w:szCs w:val="28"/>
              </w:rPr>
              <w:t>Date: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4D1FA949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14:paraId="52AE2DA2" w14:textId="77777777" w:rsidR="007B0E20" w:rsidRDefault="007B0E20" w:rsidP="00F76198">
            <w:pPr>
              <w:rPr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Day of the week:</w:t>
            </w:r>
          </w:p>
          <w:p w14:paraId="7F199111" w14:textId="77777777" w:rsidR="007B0E20" w:rsidRPr="006E16A0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6963B6" w14:paraId="60FC0DBF" w14:textId="77777777" w:rsidTr="00514C74">
        <w:trPr>
          <w:trHeight w:val="567"/>
        </w:trPr>
        <w:tc>
          <w:tcPr>
            <w:tcW w:w="1135" w:type="dxa"/>
          </w:tcPr>
          <w:p w14:paraId="158CD3E3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56A96310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Description of foods and drinks consumed: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B4A2E1C" w14:textId="77777777" w:rsidR="007B0E20" w:rsidRPr="006963B6" w:rsidRDefault="007B0E20" w:rsidP="00F76198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Quantity</w:t>
            </w:r>
          </w:p>
          <w:p w14:paraId="27D7C516" w14:textId="77777777" w:rsidR="007B0E20" w:rsidRPr="006963B6" w:rsidRDefault="007B0E20" w:rsidP="00F76198">
            <w:pPr>
              <w:rPr>
                <w:b/>
                <w:sz w:val="28"/>
                <w:szCs w:val="28"/>
              </w:rPr>
            </w:pPr>
          </w:p>
        </w:tc>
      </w:tr>
      <w:tr w:rsidR="007B0E20" w:rsidRPr="002514FB" w14:paraId="3F5FDDC4" w14:textId="77777777" w:rsidTr="00514C74">
        <w:trPr>
          <w:trHeight w:val="340"/>
        </w:trPr>
        <w:tc>
          <w:tcPr>
            <w:tcW w:w="1135" w:type="dxa"/>
          </w:tcPr>
          <w:p w14:paraId="40A835F9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102B6647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BFF7CF2" w14:textId="77777777" w:rsidR="007B0E20" w:rsidRPr="002514FB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121A7F85" w14:textId="77777777" w:rsidTr="00514C74">
        <w:trPr>
          <w:trHeight w:val="340"/>
        </w:trPr>
        <w:tc>
          <w:tcPr>
            <w:tcW w:w="1135" w:type="dxa"/>
          </w:tcPr>
          <w:p w14:paraId="5BCB6B6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5E498B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C3DB88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2A2A5530" w14:textId="77777777" w:rsidTr="00514C74">
        <w:trPr>
          <w:trHeight w:val="340"/>
        </w:trPr>
        <w:tc>
          <w:tcPr>
            <w:tcW w:w="1135" w:type="dxa"/>
          </w:tcPr>
          <w:p w14:paraId="1D9ADC9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90E884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8F787E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29882895" w14:textId="77777777" w:rsidTr="00514C74">
        <w:trPr>
          <w:trHeight w:val="340"/>
        </w:trPr>
        <w:tc>
          <w:tcPr>
            <w:tcW w:w="1135" w:type="dxa"/>
          </w:tcPr>
          <w:p w14:paraId="3512E13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055C49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6443CD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47478B66" w14:textId="77777777" w:rsidTr="00514C74">
        <w:trPr>
          <w:trHeight w:val="340"/>
        </w:trPr>
        <w:tc>
          <w:tcPr>
            <w:tcW w:w="1135" w:type="dxa"/>
          </w:tcPr>
          <w:p w14:paraId="6789B45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8D77F9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476AFF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15D56AE0" w14:textId="77777777" w:rsidTr="00514C74">
        <w:trPr>
          <w:trHeight w:val="340"/>
        </w:trPr>
        <w:tc>
          <w:tcPr>
            <w:tcW w:w="1135" w:type="dxa"/>
          </w:tcPr>
          <w:p w14:paraId="1EBB9E0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EA9269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3A385C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15B763F4" w14:textId="77777777" w:rsidTr="00514C74">
        <w:trPr>
          <w:trHeight w:val="340"/>
        </w:trPr>
        <w:tc>
          <w:tcPr>
            <w:tcW w:w="1135" w:type="dxa"/>
          </w:tcPr>
          <w:p w14:paraId="3771DF9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69B003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631FF5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2D72718F" w14:textId="77777777" w:rsidTr="00514C74">
        <w:trPr>
          <w:trHeight w:val="340"/>
        </w:trPr>
        <w:tc>
          <w:tcPr>
            <w:tcW w:w="1135" w:type="dxa"/>
          </w:tcPr>
          <w:p w14:paraId="3782468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BD7ABE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EAFCCF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3E6900FD" w14:textId="77777777" w:rsidTr="00514C74">
        <w:trPr>
          <w:trHeight w:val="340"/>
        </w:trPr>
        <w:tc>
          <w:tcPr>
            <w:tcW w:w="1135" w:type="dxa"/>
          </w:tcPr>
          <w:p w14:paraId="1A7B45A8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62BF52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69B38F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6A00889C" w14:textId="77777777" w:rsidTr="00514C74">
        <w:trPr>
          <w:trHeight w:val="340"/>
        </w:trPr>
        <w:tc>
          <w:tcPr>
            <w:tcW w:w="1135" w:type="dxa"/>
          </w:tcPr>
          <w:p w14:paraId="5D57B0A4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8206F6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5E8481" w14:textId="77777777" w:rsidR="007B0E20" w:rsidRPr="00E35E4C" w:rsidRDefault="007B0E20" w:rsidP="00F76198">
            <w:pPr>
              <w:rPr>
                <w:sz w:val="24"/>
                <w:szCs w:val="24"/>
              </w:rPr>
            </w:pPr>
          </w:p>
        </w:tc>
      </w:tr>
      <w:tr w:rsidR="007B0E20" w:rsidRPr="002514FB" w14:paraId="1F419E33" w14:textId="77777777" w:rsidTr="00514C74">
        <w:trPr>
          <w:trHeight w:val="340"/>
        </w:trPr>
        <w:tc>
          <w:tcPr>
            <w:tcW w:w="1135" w:type="dxa"/>
          </w:tcPr>
          <w:p w14:paraId="3185BE9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2EE3CC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9DF9BB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7258B742" w14:textId="77777777" w:rsidTr="00514C74">
        <w:trPr>
          <w:trHeight w:val="340"/>
        </w:trPr>
        <w:tc>
          <w:tcPr>
            <w:tcW w:w="1135" w:type="dxa"/>
          </w:tcPr>
          <w:p w14:paraId="335ED0F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7833D51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D41EFF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5F55785F" w14:textId="77777777" w:rsidTr="00514C74">
        <w:trPr>
          <w:trHeight w:val="340"/>
        </w:trPr>
        <w:tc>
          <w:tcPr>
            <w:tcW w:w="1135" w:type="dxa"/>
          </w:tcPr>
          <w:p w14:paraId="507B4D6C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555F82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1EF5A5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2A9F000A" w14:textId="77777777" w:rsidTr="00514C74">
        <w:trPr>
          <w:trHeight w:val="340"/>
        </w:trPr>
        <w:tc>
          <w:tcPr>
            <w:tcW w:w="1135" w:type="dxa"/>
          </w:tcPr>
          <w:p w14:paraId="6CF7BED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760E7E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ADE3A2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6B6374E7" w14:textId="77777777" w:rsidTr="00514C74">
        <w:trPr>
          <w:trHeight w:val="340"/>
        </w:trPr>
        <w:tc>
          <w:tcPr>
            <w:tcW w:w="1135" w:type="dxa"/>
          </w:tcPr>
          <w:p w14:paraId="30D14FF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8F5390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9A99C4" w14:textId="77777777" w:rsidR="007B0E20" w:rsidRPr="00E35E4C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6944A427" w14:textId="77777777" w:rsidTr="00514C74">
        <w:trPr>
          <w:trHeight w:val="340"/>
        </w:trPr>
        <w:tc>
          <w:tcPr>
            <w:tcW w:w="1135" w:type="dxa"/>
          </w:tcPr>
          <w:p w14:paraId="6188C17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672123F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32E0F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5BBF81E9" w14:textId="77777777" w:rsidTr="00514C74">
        <w:trPr>
          <w:trHeight w:val="340"/>
        </w:trPr>
        <w:tc>
          <w:tcPr>
            <w:tcW w:w="1135" w:type="dxa"/>
          </w:tcPr>
          <w:p w14:paraId="095A5B9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A786726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1A1EF5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6BCCF8D3" w14:textId="77777777" w:rsidTr="00514C74">
        <w:trPr>
          <w:trHeight w:val="340"/>
        </w:trPr>
        <w:tc>
          <w:tcPr>
            <w:tcW w:w="1135" w:type="dxa"/>
          </w:tcPr>
          <w:p w14:paraId="5CE7AB1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E9AD32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A3D53D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497B1E40" w14:textId="77777777" w:rsidTr="00514C74">
        <w:trPr>
          <w:trHeight w:val="340"/>
        </w:trPr>
        <w:tc>
          <w:tcPr>
            <w:tcW w:w="1135" w:type="dxa"/>
          </w:tcPr>
          <w:p w14:paraId="3172A12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59C26D0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89B967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2014CFE9" w14:textId="77777777" w:rsidTr="00514C74">
        <w:trPr>
          <w:trHeight w:val="340"/>
        </w:trPr>
        <w:tc>
          <w:tcPr>
            <w:tcW w:w="1135" w:type="dxa"/>
          </w:tcPr>
          <w:p w14:paraId="134469D3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29C7EB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8B5519A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2514FB" w14:paraId="7DBE97FD" w14:textId="77777777" w:rsidTr="00514C74">
        <w:trPr>
          <w:trHeight w:val="340"/>
        </w:trPr>
        <w:tc>
          <w:tcPr>
            <w:tcW w:w="1135" w:type="dxa"/>
          </w:tcPr>
          <w:p w14:paraId="5978E01B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D3A4A12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385B59" w14:textId="77777777" w:rsidR="007B0E20" w:rsidRPr="002514FB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2DACC8A8" w14:textId="77777777" w:rsidTr="00514C74">
        <w:trPr>
          <w:trHeight w:val="340"/>
        </w:trPr>
        <w:tc>
          <w:tcPr>
            <w:tcW w:w="1135" w:type="dxa"/>
          </w:tcPr>
          <w:p w14:paraId="13D9C32B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420FEA5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D5D85C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  <w:tr w:rsidR="007B0E20" w:rsidRPr="006963B6" w14:paraId="40203E4D" w14:textId="77777777" w:rsidTr="00514C74">
        <w:trPr>
          <w:trHeight w:val="340"/>
        </w:trPr>
        <w:tc>
          <w:tcPr>
            <w:tcW w:w="1135" w:type="dxa"/>
          </w:tcPr>
          <w:p w14:paraId="589A96F8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D9E7BF0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0589D9" w14:textId="77777777" w:rsidR="007B0E20" w:rsidRPr="005F0ABD" w:rsidRDefault="007B0E20" w:rsidP="00F76198">
            <w:pPr>
              <w:rPr>
                <w:i/>
                <w:sz w:val="24"/>
                <w:szCs w:val="24"/>
              </w:rPr>
            </w:pPr>
          </w:p>
        </w:tc>
      </w:tr>
    </w:tbl>
    <w:p w14:paraId="35B02A98" w14:textId="77777777" w:rsidR="00D63CB3" w:rsidRDefault="00D63CB3" w:rsidP="001A4E93">
      <w:pPr>
        <w:spacing w:after="0"/>
        <w:rPr>
          <w:b/>
          <w:sz w:val="32"/>
          <w:szCs w:val="32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2268"/>
      </w:tblGrid>
      <w:tr w:rsidR="002007DF" w:rsidRPr="006E16A0" w14:paraId="4FDFBE54" w14:textId="77777777" w:rsidTr="00514C74">
        <w:trPr>
          <w:gridAfter w:val="1"/>
          <w:wAfter w:w="2268" w:type="dxa"/>
          <w:trHeight w:val="310"/>
        </w:trPr>
        <w:tc>
          <w:tcPr>
            <w:tcW w:w="1135" w:type="dxa"/>
          </w:tcPr>
          <w:p w14:paraId="1BA38D2A" w14:textId="77777777" w:rsidR="002007DF" w:rsidRDefault="002007DF" w:rsidP="00F76198">
            <w:pPr>
              <w:rPr>
                <w:b/>
                <w:sz w:val="24"/>
                <w:szCs w:val="24"/>
              </w:rPr>
            </w:pPr>
            <w:r w:rsidRPr="006963B6">
              <w:rPr>
                <w:b/>
                <w:sz w:val="28"/>
                <w:szCs w:val="28"/>
              </w:rPr>
              <w:t>Date: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6C6B53E7" w14:textId="77777777" w:rsidR="002007DF" w:rsidRPr="002514FB" w:rsidRDefault="002007DF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14:paraId="6C7EC857" w14:textId="77777777" w:rsidR="002007DF" w:rsidRDefault="002007DF" w:rsidP="00F76198">
            <w:pPr>
              <w:rPr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Day of the week:</w:t>
            </w:r>
          </w:p>
          <w:p w14:paraId="56D8A285" w14:textId="77777777" w:rsidR="002007DF" w:rsidRPr="006E16A0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6963B6" w14:paraId="11AF781A" w14:textId="77777777" w:rsidTr="00514C74">
        <w:trPr>
          <w:trHeight w:val="567"/>
        </w:trPr>
        <w:tc>
          <w:tcPr>
            <w:tcW w:w="1135" w:type="dxa"/>
          </w:tcPr>
          <w:p w14:paraId="55957993" w14:textId="77777777" w:rsidR="002007DF" w:rsidRPr="006963B6" w:rsidRDefault="002007DF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6265ED2B" w14:textId="77777777" w:rsidR="002007DF" w:rsidRPr="006963B6" w:rsidRDefault="002007DF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Description of foods and drinks consumed: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B48729E" w14:textId="77777777" w:rsidR="002007DF" w:rsidRPr="006963B6" w:rsidRDefault="002007DF" w:rsidP="00F76198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Quantity</w:t>
            </w:r>
          </w:p>
          <w:p w14:paraId="25621C19" w14:textId="77777777" w:rsidR="002007DF" w:rsidRPr="006963B6" w:rsidRDefault="002007DF" w:rsidP="00F76198">
            <w:pPr>
              <w:rPr>
                <w:b/>
                <w:sz w:val="28"/>
                <w:szCs w:val="28"/>
              </w:rPr>
            </w:pPr>
          </w:p>
        </w:tc>
      </w:tr>
      <w:tr w:rsidR="002007DF" w:rsidRPr="002514FB" w14:paraId="10051512" w14:textId="77777777" w:rsidTr="00514C74">
        <w:trPr>
          <w:trHeight w:val="340"/>
        </w:trPr>
        <w:tc>
          <w:tcPr>
            <w:tcW w:w="1135" w:type="dxa"/>
          </w:tcPr>
          <w:p w14:paraId="139F37AB" w14:textId="77777777" w:rsidR="002007DF" w:rsidRPr="002514FB" w:rsidRDefault="002007DF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5E2753C4" w14:textId="77777777" w:rsidR="002007DF" w:rsidRPr="002514FB" w:rsidRDefault="002007DF" w:rsidP="00F7619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5C56C55" w14:textId="77777777" w:rsidR="002007DF" w:rsidRPr="002514FB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650CC003" w14:textId="77777777" w:rsidTr="00514C74">
        <w:trPr>
          <w:trHeight w:val="340"/>
        </w:trPr>
        <w:tc>
          <w:tcPr>
            <w:tcW w:w="1135" w:type="dxa"/>
          </w:tcPr>
          <w:p w14:paraId="2E061D32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B9ACFD8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2472A7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7FAD52BA" w14:textId="77777777" w:rsidTr="00514C74">
        <w:trPr>
          <w:trHeight w:val="340"/>
        </w:trPr>
        <w:tc>
          <w:tcPr>
            <w:tcW w:w="1135" w:type="dxa"/>
          </w:tcPr>
          <w:p w14:paraId="352F255B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CB8EDF8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8E421A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44FB42E8" w14:textId="77777777" w:rsidTr="00514C74">
        <w:trPr>
          <w:trHeight w:val="340"/>
        </w:trPr>
        <w:tc>
          <w:tcPr>
            <w:tcW w:w="1135" w:type="dxa"/>
          </w:tcPr>
          <w:p w14:paraId="374BAE0B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D60BB3A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2FB9B1B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15DF100E" w14:textId="77777777" w:rsidTr="00514C74">
        <w:trPr>
          <w:trHeight w:val="340"/>
        </w:trPr>
        <w:tc>
          <w:tcPr>
            <w:tcW w:w="1135" w:type="dxa"/>
          </w:tcPr>
          <w:p w14:paraId="7642A588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5D537C8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C9EAB8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29995AC5" w14:textId="77777777" w:rsidTr="00514C74">
        <w:trPr>
          <w:trHeight w:val="340"/>
        </w:trPr>
        <w:tc>
          <w:tcPr>
            <w:tcW w:w="1135" w:type="dxa"/>
          </w:tcPr>
          <w:p w14:paraId="2977967F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BD53C75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7D48CA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09AED664" w14:textId="77777777" w:rsidTr="00514C74">
        <w:trPr>
          <w:trHeight w:val="340"/>
        </w:trPr>
        <w:tc>
          <w:tcPr>
            <w:tcW w:w="1135" w:type="dxa"/>
          </w:tcPr>
          <w:p w14:paraId="7B3BEFAF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5670EA6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A9DCBC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50341EAF" w14:textId="77777777" w:rsidTr="00514C74">
        <w:trPr>
          <w:trHeight w:val="340"/>
        </w:trPr>
        <w:tc>
          <w:tcPr>
            <w:tcW w:w="1135" w:type="dxa"/>
          </w:tcPr>
          <w:p w14:paraId="136375E6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9AEBB8A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5D85CE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10397AC0" w14:textId="77777777" w:rsidTr="00514C74">
        <w:trPr>
          <w:trHeight w:val="340"/>
        </w:trPr>
        <w:tc>
          <w:tcPr>
            <w:tcW w:w="1135" w:type="dxa"/>
          </w:tcPr>
          <w:p w14:paraId="7A8A11E9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DDE1EE4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53E56B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3DEC88E5" w14:textId="77777777" w:rsidTr="00514C74">
        <w:trPr>
          <w:trHeight w:val="340"/>
        </w:trPr>
        <w:tc>
          <w:tcPr>
            <w:tcW w:w="1135" w:type="dxa"/>
          </w:tcPr>
          <w:p w14:paraId="0826CD7A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3A57DDD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DA5823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6DC2E853" w14:textId="77777777" w:rsidTr="00514C74">
        <w:trPr>
          <w:trHeight w:val="340"/>
        </w:trPr>
        <w:tc>
          <w:tcPr>
            <w:tcW w:w="1135" w:type="dxa"/>
          </w:tcPr>
          <w:p w14:paraId="364C858B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0AC02DC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1F671D6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66616D4A" w14:textId="77777777" w:rsidTr="00514C74">
        <w:trPr>
          <w:trHeight w:val="340"/>
        </w:trPr>
        <w:tc>
          <w:tcPr>
            <w:tcW w:w="1135" w:type="dxa"/>
          </w:tcPr>
          <w:p w14:paraId="6957A818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2D888F1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0A78CB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482E0DD1" w14:textId="77777777" w:rsidTr="00514C74">
        <w:trPr>
          <w:trHeight w:val="340"/>
        </w:trPr>
        <w:tc>
          <w:tcPr>
            <w:tcW w:w="1135" w:type="dxa"/>
          </w:tcPr>
          <w:p w14:paraId="42AA9D6E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6664DDE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C60D5F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7829B0D6" w14:textId="77777777" w:rsidTr="00514C74">
        <w:trPr>
          <w:trHeight w:val="340"/>
        </w:trPr>
        <w:tc>
          <w:tcPr>
            <w:tcW w:w="1135" w:type="dxa"/>
          </w:tcPr>
          <w:p w14:paraId="29D4F3AD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9950B23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D92F02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34C59BC2" w14:textId="77777777" w:rsidTr="00514C74">
        <w:trPr>
          <w:trHeight w:val="340"/>
        </w:trPr>
        <w:tc>
          <w:tcPr>
            <w:tcW w:w="1135" w:type="dxa"/>
          </w:tcPr>
          <w:p w14:paraId="7271FE32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A31B921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97EF4C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25D4CF7C" w14:textId="77777777" w:rsidTr="00514C74">
        <w:trPr>
          <w:trHeight w:val="340"/>
        </w:trPr>
        <w:tc>
          <w:tcPr>
            <w:tcW w:w="1135" w:type="dxa"/>
          </w:tcPr>
          <w:p w14:paraId="1BF537B9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9676A4F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6611B7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046519D5" w14:textId="77777777" w:rsidTr="00514C74">
        <w:trPr>
          <w:trHeight w:val="340"/>
        </w:trPr>
        <w:tc>
          <w:tcPr>
            <w:tcW w:w="1135" w:type="dxa"/>
          </w:tcPr>
          <w:p w14:paraId="70289BBD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0EB9DBD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0F5412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721D5637" w14:textId="77777777" w:rsidTr="00514C74">
        <w:trPr>
          <w:trHeight w:val="340"/>
        </w:trPr>
        <w:tc>
          <w:tcPr>
            <w:tcW w:w="1135" w:type="dxa"/>
          </w:tcPr>
          <w:p w14:paraId="359CBAC0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8B51E55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5980C4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4D790B15" w14:textId="77777777" w:rsidTr="00514C74">
        <w:trPr>
          <w:trHeight w:val="340"/>
        </w:trPr>
        <w:tc>
          <w:tcPr>
            <w:tcW w:w="1135" w:type="dxa"/>
          </w:tcPr>
          <w:p w14:paraId="6A8176B6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3B41257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E304E80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4E8C9525" w14:textId="77777777" w:rsidTr="00514C74">
        <w:trPr>
          <w:trHeight w:val="340"/>
        </w:trPr>
        <w:tc>
          <w:tcPr>
            <w:tcW w:w="1135" w:type="dxa"/>
          </w:tcPr>
          <w:p w14:paraId="37AB1360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9130F2F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B3A5897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35B0DEF5" w14:textId="77777777" w:rsidTr="00514C74">
        <w:trPr>
          <w:trHeight w:val="340"/>
        </w:trPr>
        <w:tc>
          <w:tcPr>
            <w:tcW w:w="1135" w:type="dxa"/>
          </w:tcPr>
          <w:p w14:paraId="02428CCE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E205E94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D91FE5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6963B6" w14:paraId="6F6F0A4A" w14:textId="77777777" w:rsidTr="00514C74">
        <w:trPr>
          <w:trHeight w:val="340"/>
        </w:trPr>
        <w:tc>
          <w:tcPr>
            <w:tcW w:w="1135" w:type="dxa"/>
          </w:tcPr>
          <w:p w14:paraId="5D6620F6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20B73E8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6A4C64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6963B6" w14:paraId="6B55B8E3" w14:textId="77777777" w:rsidTr="00514C74">
        <w:trPr>
          <w:trHeight w:val="340"/>
        </w:trPr>
        <w:tc>
          <w:tcPr>
            <w:tcW w:w="1135" w:type="dxa"/>
          </w:tcPr>
          <w:p w14:paraId="11EAB664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463D764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4B18F4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</w:tbl>
    <w:p w14:paraId="788EDC3A" w14:textId="77777777" w:rsidR="00D63CB3" w:rsidRDefault="00D63CB3" w:rsidP="001A4E93">
      <w:pPr>
        <w:spacing w:after="0"/>
        <w:rPr>
          <w:b/>
          <w:sz w:val="32"/>
          <w:szCs w:val="32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2268"/>
      </w:tblGrid>
      <w:tr w:rsidR="002007DF" w:rsidRPr="006E16A0" w14:paraId="610D3DAF" w14:textId="77777777" w:rsidTr="00514C74">
        <w:trPr>
          <w:gridAfter w:val="1"/>
          <w:wAfter w:w="2268" w:type="dxa"/>
          <w:trHeight w:val="310"/>
        </w:trPr>
        <w:tc>
          <w:tcPr>
            <w:tcW w:w="1135" w:type="dxa"/>
          </w:tcPr>
          <w:p w14:paraId="30459D47" w14:textId="77777777" w:rsidR="002007DF" w:rsidRDefault="002007DF" w:rsidP="00F76198">
            <w:pPr>
              <w:rPr>
                <w:b/>
                <w:sz w:val="24"/>
                <w:szCs w:val="24"/>
              </w:rPr>
            </w:pPr>
            <w:r w:rsidRPr="006963B6">
              <w:rPr>
                <w:b/>
                <w:sz w:val="28"/>
                <w:szCs w:val="28"/>
              </w:rPr>
              <w:t>Date: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79AF6968" w14:textId="77777777" w:rsidR="002007DF" w:rsidRPr="002514FB" w:rsidRDefault="002007DF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000000" w:themeColor="text1"/>
            </w:tcBorders>
          </w:tcPr>
          <w:p w14:paraId="596BB8F6" w14:textId="77777777" w:rsidR="002007DF" w:rsidRDefault="002007DF" w:rsidP="00F76198">
            <w:pPr>
              <w:rPr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Day of the week:</w:t>
            </w:r>
          </w:p>
          <w:p w14:paraId="14A38AB7" w14:textId="77777777" w:rsidR="002007DF" w:rsidRPr="006E16A0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6963B6" w14:paraId="045FC05F" w14:textId="77777777" w:rsidTr="00514C74">
        <w:trPr>
          <w:trHeight w:val="567"/>
        </w:trPr>
        <w:tc>
          <w:tcPr>
            <w:tcW w:w="1135" w:type="dxa"/>
          </w:tcPr>
          <w:p w14:paraId="54044D0C" w14:textId="77777777" w:rsidR="002007DF" w:rsidRPr="006963B6" w:rsidRDefault="002007DF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Time:</w:t>
            </w:r>
          </w:p>
        </w:tc>
        <w:tc>
          <w:tcPr>
            <w:tcW w:w="6379" w:type="dxa"/>
            <w:shd w:val="clear" w:color="auto" w:fill="D9D9D9" w:themeFill="background1" w:themeFillShade="D9"/>
          </w:tcPr>
          <w:p w14:paraId="440CA378" w14:textId="77777777" w:rsidR="002007DF" w:rsidRPr="006963B6" w:rsidRDefault="002007DF" w:rsidP="00F76198">
            <w:pPr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Description of foods and drinks consumed: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3E811D4" w14:textId="77777777" w:rsidR="002007DF" w:rsidRPr="006963B6" w:rsidRDefault="002007DF" w:rsidP="00F76198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6963B6">
              <w:rPr>
                <w:b/>
                <w:sz w:val="28"/>
                <w:szCs w:val="28"/>
              </w:rPr>
              <w:t>Quantity</w:t>
            </w:r>
          </w:p>
          <w:p w14:paraId="6900C6AF" w14:textId="77777777" w:rsidR="002007DF" w:rsidRPr="006963B6" w:rsidRDefault="002007DF" w:rsidP="00F76198">
            <w:pPr>
              <w:rPr>
                <w:b/>
                <w:sz w:val="28"/>
                <w:szCs w:val="28"/>
              </w:rPr>
            </w:pPr>
          </w:p>
        </w:tc>
      </w:tr>
      <w:tr w:rsidR="002007DF" w:rsidRPr="002514FB" w14:paraId="76A4D11A" w14:textId="77777777" w:rsidTr="00514C74">
        <w:trPr>
          <w:trHeight w:val="340"/>
        </w:trPr>
        <w:tc>
          <w:tcPr>
            <w:tcW w:w="1135" w:type="dxa"/>
          </w:tcPr>
          <w:p w14:paraId="6863B0E2" w14:textId="77777777" w:rsidR="002007DF" w:rsidRPr="002514FB" w:rsidRDefault="002007DF" w:rsidP="00F76198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14:paraId="5385CD07" w14:textId="77777777" w:rsidR="002007DF" w:rsidRPr="002514FB" w:rsidRDefault="002007DF" w:rsidP="00F7619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F177A35" w14:textId="77777777" w:rsidR="002007DF" w:rsidRPr="002514FB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5EAD66E8" w14:textId="77777777" w:rsidTr="00514C74">
        <w:trPr>
          <w:trHeight w:val="340"/>
        </w:trPr>
        <w:tc>
          <w:tcPr>
            <w:tcW w:w="1135" w:type="dxa"/>
          </w:tcPr>
          <w:p w14:paraId="2BF6C9F5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5AE8B0E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1963C4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6E96437F" w14:textId="77777777" w:rsidTr="00514C74">
        <w:trPr>
          <w:trHeight w:val="340"/>
        </w:trPr>
        <w:tc>
          <w:tcPr>
            <w:tcW w:w="1135" w:type="dxa"/>
          </w:tcPr>
          <w:p w14:paraId="3D51AB72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012B141A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AEDB32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6ABC5335" w14:textId="77777777" w:rsidTr="00514C74">
        <w:trPr>
          <w:trHeight w:val="340"/>
        </w:trPr>
        <w:tc>
          <w:tcPr>
            <w:tcW w:w="1135" w:type="dxa"/>
          </w:tcPr>
          <w:p w14:paraId="15A862F0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7E85824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8A5DCF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56FE26FB" w14:textId="77777777" w:rsidTr="00514C74">
        <w:trPr>
          <w:trHeight w:val="340"/>
        </w:trPr>
        <w:tc>
          <w:tcPr>
            <w:tcW w:w="1135" w:type="dxa"/>
          </w:tcPr>
          <w:p w14:paraId="55D10976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F64D007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8D866A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604F509F" w14:textId="77777777" w:rsidTr="00514C74">
        <w:trPr>
          <w:trHeight w:val="340"/>
        </w:trPr>
        <w:tc>
          <w:tcPr>
            <w:tcW w:w="1135" w:type="dxa"/>
          </w:tcPr>
          <w:p w14:paraId="6F2A4B8A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4A0DD9A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622925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24BFCE0A" w14:textId="77777777" w:rsidTr="00514C74">
        <w:trPr>
          <w:trHeight w:val="340"/>
        </w:trPr>
        <w:tc>
          <w:tcPr>
            <w:tcW w:w="1135" w:type="dxa"/>
          </w:tcPr>
          <w:p w14:paraId="5DD4CAA3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76EB81D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7D9A15C3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733F27A8" w14:textId="77777777" w:rsidTr="00514C74">
        <w:trPr>
          <w:trHeight w:val="340"/>
        </w:trPr>
        <w:tc>
          <w:tcPr>
            <w:tcW w:w="1135" w:type="dxa"/>
          </w:tcPr>
          <w:p w14:paraId="6D501AF0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5266A11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BFD1D7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163D6948" w14:textId="77777777" w:rsidTr="00514C74">
        <w:trPr>
          <w:trHeight w:val="340"/>
        </w:trPr>
        <w:tc>
          <w:tcPr>
            <w:tcW w:w="1135" w:type="dxa"/>
          </w:tcPr>
          <w:p w14:paraId="58E150BD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56E3547A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2CA2C9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1E73DD4E" w14:textId="77777777" w:rsidTr="00514C74">
        <w:trPr>
          <w:trHeight w:val="340"/>
        </w:trPr>
        <w:tc>
          <w:tcPr>
            <w:tcW w:w="1135" w:type="dxa"/>
          </w:tcPr>
          <w:p w14:paraId="4CFC9991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19C222D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DD7CB4D" w14:textId="77777777" w:rsidR="002007DF" w:rsidRPr="00E35E4C" w:rsidRDefault="002007DF" w:rsidP="00F76198">
            <w:pPr>
              <w:rPr>
                <w:sz w:val="24"/>
                <w:szCs w:val="24"/>
              </w:rPr>
            </w:pPr>
          </w:p>
        </w:tc>
      </w:tr>
      <w:tr w:rsidR="002007DF" w:rsidRPr="002514FB" w14:paraId="51D08B60" w14:textId="77777777" w:rsidTr="00514C74">
        <w:trPr>
          <w:trHeight w:val="340"/>
        </w:trPr>
        <w:tc>
          <w:tcPr>
            <w:tcW w:w="1135" w:type="dxa"/>
          </w:tcPr>
          <w:p w14:paraId="5DFDB760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970C6FF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8F1EC6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3CD44726" w14:textId="77777777" w:rsidTr="00514C74">
        <w:trPr>
          <w:trHeight w:val="340"/>
        </w:trPr>
        <w:tc>
          <w:tcPr>
            <w:tcW w:w="1135" w:type="dxa"/>
          </w:tcPr>
          <w:p w14:paraId="487FBE56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7B5C8A0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DE84BB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1AACF7E8" w14:textId="77777777" w:rsidTr="00514C74">
        <w:trPr>
          <w:trHeight w:val="340"/>
        </w:trPr>
        <w:tc>
          <w:tcPr>
            <w:tcW w:w="1135" w:type="dxa"/>
          </w:tcPr>
          <w:p w14:paraId="36BA5286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4FCB0BA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14A571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5DD25CF3" w14:textId="77777777" w:rsidTr="00514C74">
        <w:trPr>
          <w:trHeight w:val="340"/>
        </w:trPr>
        <w:tc>
          <w:tcPr>
            <w:tcW w:w="1135" w:type="dxa"/>
          </w:tcPr>
          <w:p w14:paraId="78AF45EF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71AED0A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04855A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2F7C1325" w14:textId="77777777" w:rsidTr="00514C74">
        <w:trPr>
          <w:trHeight w:val="340"/>
        </w:trPr>
        <w:tc>
          <w:tcPr>
            <w:tcW w:w="1135" w:type="dxa"/>
          </w:tcPr>
          <w:p w14:paraId="6A44C3AC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B137ED0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F4EFE4" w14:textId="77777777" w:rsidR="002007DF" w:rsidRPr="00E35E4C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1BEADB7B" w14:textId="77777777" w:rsidTr="00514C74">
        <w:trPr>
          <w:trHeight w:val="340"/>
        </w:trPr>
        <w:tc>
          <w:tcPr>
            <w:tcW w:w="1135" w:type="dxa"/>
          </w:tcPr>
          <w:p w14:paraId="45F72F65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36E219AF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002498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6C9EC47F" w14:textId="77777777" w:rsidTr="00514C74">
        <w:trPr>
          <w:trHeight w:val="340"/>
        </w:trPr>
        <w:tc>
          <w:tcPr>
            <w:tcW w:w="1135" w:type="dxa"/>
          </w:tcPr>
          <w:p w14:paraId="1BF2CB29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4C68B6B1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357320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2304B627" w14:textId="77777777" w:rsidTr="00514C74">
        <w:trPr>
          <w:trHeight w:val="340"/>
        </w:trPr>
        <w:tc>
          <w:tcPr>
            <w:tcW w:w="1135" w:type="dxa"/>
          </w:tcPr>
          <w:p w14:paraId="21E51AD9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D43C115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53430E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1A35737C" w14:textId="77777777" w:rsidTr="00514C74">
        <w:trPr>
          <w:trHeight w:val="340"/>
        </w:trPr>
        <w:tc>
          <w:tcPr>
            <w:tcW w:w="1135" w:type="dxa"/>
          </w:tcPr>
          <w:p w14:paraId="06CCB81C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6BFB7A6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F56553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241774CF" w14:textId="77777777" w:rsidTr="00514C74">
        <w:trPr>
          <w:trHeight w:val="340"/>
        </w:trPr>
        <w:tc>
          <w:tcPr>
            <w:tcW w:w="1135" w:type="dxa"/>
          </w:tcPr>
          <w:p w14:paraId="0F9C2794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74A70FD6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1771FD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2514FB" w14:paraId="66F0A628" w14:textId="77777777" w:rsidTr="00514C74">
        <w:trPr>
          <w:trHeight w:val="340"/>
        </w:trPr>
        <w:tc>
          <w:tcPr>
            <w:tcW w:w="1135" w:type="dxa"/>
          </w:tcPr>
          <w:p w14:paraId="32E8FE52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2F715074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28429E" w14:textId="77777777" w:rsidR="002007DF" w:rsidRPr="002514FB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6963B6" w14:paraId="549E9ECF" w14:textId="77777777" w:rsidTr="00514C74">
        <w:trPr>
          <w:trHeight w:val="340"/>
        </w:trPr>
        <w:tc>
          <w:tcPr>
            <w:tcW w:w="1135" w:type="dxa"/>
          </w:tcPr>
          <w:p w14:paraId="39232A7E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1521F513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C39073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  <w:tr w:rsidR="002007DF" w:rsidRPr="006963B6" w14:paraId="26AAB488" w14:textId="77777777" w:rsidTr="00514C74">
        <w:trPr>
          <w:trHeight w:val="340"/>
        </w:trPr>
        <w:tc>
          <w:tcPr>
            <w:tcW w:w="1135" w:type="dxa"/>
          </w:tcPr>
          <w:p w14:paraId="643F4004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6379" w:type="dxa"/>
          </w:tcPr>
          <w:p w14:paraId="6987CAF8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826D0E" w14:textId="77777777" w:rsidR="002007DF" w:rsidRPr="005F0ABD" w:rsidRDefault="002007DF" w:rsidP="00F76198">
            <w:pPr>
              <w:rPr>
                <w:i/>
                <w:sz w:val="24"/>
                <w:szCs w:val="24"/>
              </w:rPr>
            </w:pPr>
          </w:p>
        </w:tc>
      </w:tr>
    </w:tbl>
    <w:p w14:paraId="4C7143DF" w14:textId="77777777" w:rsidR="00D63CB3" w:rsidRDefault="00D63CB3" w:rsidP="001A4E93">
      <w:pPr>
        <w:spacing w:after="0"/>
        <w:rPr>
          <w:b/>
          <w:sz w:val="32"/>
          <w:szCs w:val="32"/>
        </w:rPr>
      </w:pPr>
    </w:p>
    <w:p w14:paraId="260A382B" w14:textId="77777777" w:rsidR="009E77F1" w:rsidRDefault="009E77F1" w:rsidP="001A4E93">
      <w:pPr>
        <w:spacing w:after="0"/>
        <w:rPr>
          <w:b/>
          <w:sz w:val="32"/>
          <w:szCs w:val="32"/>
        </w:rPr>
      </w:pPr>
    </w:p>
    <w:p w14:paraId="5FC34460" w14:textId="7F381854" w:rsidR="004B73BC" w:rsidRDefault="001A4E93" w:rsidP="001A4E93">
      <w:pPr>
        <w:spacing w:after="0"/>
        <w:rPr>
          <w:b/>
          <w:sz w:val="32"/>
          <w:szCs w:val="32"/>
        </w:rPr>
      </w:pPr>
      <w:r w:rsidRPr="00DD05BD">
        <w:rPr>
          <w:b/>
          <w:sz w:val="32"/>
          <w:szCs w:val="32"/>
        </w:rPr>
        <w:t xml:space="preserve">To be completed at the end of the </w:t>
      </w:r>
      <w:r>
        <w:rPr>
          <w:b/>
          <w:sz w:val="32"/>
          <w:szCs w:val="32"/>
        </w:rPr>
        <w:t xml:space="preserve">study </w:t>
      </w:r>
      <w:r w:rsidRPr="00DD05BD">
        <w:rPr>
          <w:b/>
          <w:sz w:val="32"/>
          <w:szCs w:val="32"/>
        </w:rPr>
        <w:t>period</w:t>
      </w:r>
      <w:r w:rsidR="00514C74">
        <w:rPr>
          <w:b/>
          <w:sz w:val="32"/>
          <w:szCs w:val="32"/>
        </w:rPr>
        <w:t>:</w:t>
      </w:r>
    </w:p>
    <w:p w14:paraId="66CCD87A" w14:textId="77777777" w:rsidR="00144EFF" w:rsidRDefault="00144EFF" w:rsidP="001A4E93">
      <w:pPr>
        <w:spacing w:after="0"/>
        <w:rPr>
          <w:b/>
          <w:sz w:val="32"/>
          <w:szCs w:val="32"/>
        </w:rPr>
      </w:pPr>
    </w:p>
    <w:p w14:paraId="046AF21A" w14:textId="349F566C" w:rsidR="001A4E93" w:rsidRPr="004B73BC" w:rsidRDefault="001A4E93" w:rsidP="001A4E93">
      <w:pPr>
        <w:spacing w:after="0"/>
        <w:rPr>
          <w:b/>
          <w:sz w:val="32"/>
          <w:szCs w:val="32"/>
        </w:rPr>
      </w:pPr>
      <w:r w:rsidRPr="00433A55">
        <w:rPr>
          <w:sz w:val="24"/>
          <w:szCs w:val="24"/>
        </w:rPr>
        <w:t>Have all your meals been typical of your normal eating habits?</w:t>
      </w:r>
    </w:p>
    <w:p w14:paraId="15D679A2" w14:textId="77777777" w:rsidR="001A4E93" w:rsidRPr="00433A55" w:rsidRDefault="001A4E93" w:rsidP="001A4E93">
      <w:pPr>
        <w:spacing w:after="0"/>
        <w:rPr>
          <w:sz w:val="24"/>
          <w:szCs w:val="24"/>
        </w:rPr>
      </w:pPr>
      <w:r w:rsidRPr="00433A55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6004F971" w14:textId="77777777" w:rsidR="001A4E93" w:rsidRPr="00433A55" w:rsidRDefault="001A4E93" w:rsidP="001A4E93">
      <w:pPr>
        <w:spacing w:after="0"/>
        <w:rPr>
          <w:sz w:val="24"/>
          <w:szCs w:val="24"/>
        </w:rPr>
      </w:pPr>
    </w:p>
    <w:p w14:paraId="39E249BB" w14:textId="77777777" w:rsidR="001A4E93" w:rsidRPr="00433A55" w:rsidRDefault="001A4E93" w:rsidP="001A4E93">
      <w:pPr>
        <w:spacing w:after="0"/>
        <w:rPr>
          <w:sz w:val="24"/>
          <w:szCs w:val="24"/>
        </w:rPr>
      </w:pPr>
      <w:r w:rsidRPr="00433A55">
        <w:rPr>
          <w:sz w:val="24"/>
          <w:szCs w:val="24"/>
        </w:rPr>
        <w:t>If not, please explain (social functions, illness etc)</w:t>
      </w:r>
    </w:p>
    <w:p w14:paraId="39335111" w14:textId="77777777" w:rsidR="001A4E93" w:rsidRPr="00433A55" w:rsidRDefault="001A4E93" w:rsidP="001A4E93">
      <w:pPr>
        <w:spacing w:after="0"/>
        <w:rPr>
          <w:sz w:val="24"/>
          <w:szCs w:val="24"/>
        </w:rPr>
      </w:pPr>
      <w:r w:rsidRPr="00433A55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00B9D39E" w14:textId="77777777" w:rsidR="001A4E93" w:rsidRPr="00433A55" w:rsidRDefault="001A4E93" w:rsidP="001A4E93">
      <w:pPr>
        <w:spacing w:after="0"/>
        <w:rPr>
          <w:sz w:val="24"/>
          <w:szCs w:val="24"/>
        </w:rPr>
      </w:pPr>
      <w:r w:rsidRPr="00433A55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2C523378" w14:textId="77777777" w:rsidR="001A4E93" w:rsidRPr="00433A55" w:rsidRDefault="001A4E93" w:rsidP="001A4E93">
      <w:pPr>
        <w:spacing w:after="0"/>
        <w:rPr>
          <w:sz w:val="24"/>
          <w:szCs w:val="24"/>
        </w:rPr>
      </w:pPr>
    </w:p>
    <w:p w14:paraId="688D462D" w14:textId="77777777" w:rsidR="001A4E93" w:rsidRPr="00433A55" w:rsidRDefault="001A4E93" w:rsidP="001A4E93">
      <w:pPr>
        <w:spacing w:after="0"/>
        <w:rPr>
          <w:sz w:val="24"/>
          <w:szCs w:val="24"/>
        </w:rPr>
      </w:pPr>
      <w:r w:rsidRPr="00433A55">
        <w:rPr>
          <w:sz w:val="24"/>
          <w:szCs w:val="24"/>
        </w:rPr>
        <w:t>Any other comments you would like to make?</w:t>
      </w:r>
    </w:p>
    <w:p w14:paraId="0ECA2669" w14:textId="77777777" w:rsidR="001A4E93" w:rsidRPr="00433A55" w:rsidRDefault="001A4E93" w:rsidP="001A4E93">
      <w:pPr>
        <w:spacing w:after="0"/>
        <w:rPr>
          <w:sz w:val="24"/>
          <w:szCs w:val="24"/>
        </w:rPr>
      </w:pPr>
      <w:r w:rsidRPr="00433A55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7C30397F" w14:textId="77777777" w:rsidR="001A4E93" w:rsidRPr="00433A55" w:rsidRDefault="001A4E93" w:rsidP="001A4E93">
      <w:pPr>
        <w:spacing w:after="0"/>
        <w:rPr>
          <w:sz w:val="24"/>
          <w:szCs w:val="24"/>
        </w:rPr>
      </w:pPr>
      <w:r w:rsidRPr="00433A55">
        <w:rPr>
          <w:sz w:val="24"/>
          <w:szCs w:val="24"/>
        </w:rPr>
        <w:t>………………………………………………………………………………………………..……………………………………….</w:t>
      </w:r>
    </w:p>
    <w:p w14:paraId="611AB58B" w14:textId="77777777" w:rsidR="001A4E93" w:rsidRPr="00433A55" w:rsidRDefault="001A4E93" w:rsidP="001A4E93">
      <w:pPr>
        <w:spacing w:after="0"/>
        <w:rPr>
          <w:sz w:val="24"/>
          <w:szCs w:val="24"/>
        </w:rPr>
      </w:pPr>
    </w:p>
    <w:p w14:paraId="58B391CD" w14:textId="77777777" w:rsidR="001A4E93" w:rsidRPr="00433A55" w:rsidRDefault="001A4E93" w:rsidP="001A4E93">
      <w:pPr>
        <w:spacing w:after="0"/>
        <w:rPr>
          <w:b/>
          <w:sz w:val="24"/>
          <w:szCs w:val="24"/>
        </w:rPr>
      </w:pPr>
      <w:r w:rsidRPr="00433A55">
        <w:rPr>
          <w:b/>
          <w:sz w:val="24"/>
          <w:szCs w:val="24"/>
        </w:rPr>
        <w:t xml:space="preserve">Thank you for completing the </w:t>
      </w:r>
      <w:r>
        <w:rPr>
          <w:b/>
          <w:sz w:val="24"/>
          <w:szCs w:val="24"/>
        </w:rPr>
        <w:t>food diary!</w:t>
      </w:r>
    </w:p>
    <w:p w14:paraId="7BED4C6C" w14:textId="77777777" w:rsidR="001A4E93" w:rsidRPr="00433A55" w:rsidRDefault="001A4E93" w:rsidP="001A4E93">
      <w:pPr>
        <w:rPr>
          <w:b/>
          <w:sz w:val="24"/>
          <w:szCs w:val="24"/>
        </w:rPr>
      </w:pPr>
    </w:p>
    <w:p w14:paraId="5528B1F5" w14:textId="5999BB1A" w:rsidR="001A4E93" w:rsidRDefault="001A4E93" w:rsidP="001A4E93"/>
    <w:sectPr w:rsidR="001A4E93" w:rsidSect="0041787C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7F898" w14:textId="77777777" w:rsidR="00634C63" w:rsidRDefault="00634C63" w:rsidP="001A4E93">
      <w:pPr>
        <w:spacing w:after="0" w:line="240" w:lineRule="auto"/>
      </w:pPr>
      <w:r>
        <w:separator/>
      </w:r>
    </w:p>
  </w:endnote>
  <w:endnote w:type="continuationSeparator" w:id="0">
    <w:p w14:paraId="70961AAA" w14:textId="77777777" w:rsidR="00634C63" w:rsidRDefault="00634C63" w:rsidP="001A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49461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CE31CC8" w14:textId="30D05CFB" w:rsidR="007C6CE7" w:rsidRDefault="007C6CE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351381" w14:textId="5519767B" w:rsidR="009866A0" w:rsidRDefault="00986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B584B" w14:textId="77777777" w:rsidR="00634C63" w:rsidRDefault="00634C63" w:rsidP="001A4E93">
      <w:pPr>
        <w:spacing w:after="0" w:line="240" w:lineRule="auto"/>
      </w:pPr>
      <w:r>
        <w:separator/>
      </w:r>
    </w:p>
  </w:footnote>
  <w:footnote w:type="continuationSeparator" w:id="0">
    <w:p w14:paraId="77684E47" w14:textId="77777777" w:rsidR="00634C63" w:rsidRDefault="00634C63" w:rsidP="001A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994E" w14:textId="77777777" w:rsidR="007C6CE7" w:rsidRDefault="007C6CE7" w:rsidP="007C6CE7">
    <w:pPr>
      <w:pStyle w:val="Header"/>
      <w:rPr>
        <w:b/>
        <w:bCs/>
        <w:lang w:val="en-US"/>
      </w:rPr>
    </w:pPr>
    <w:r w:rsidRPr="00B70A06">
      <w:rPr>
        <w:b/>
        <w:bCs/>
        <w:lang w:val="en-US"/>
      </w:rPr>
      <w:t xml:space="preserve">Participant ID number:                   </w:t>
    </w:r>
  </w:p>
  <w:p w14:paraId="58978EDA" w14:textId="77777777" w:rsidR="006D1C35" w:rsidRDefault="006D1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34459"/>
    <w:multiLevelType w:val="hybridMultilevel"/>
    <w:tmpl w:val="9FF64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76EAF"/>
    <w:multiLevelType w:val="hybridMultilevel"/>
    <w:tmpl w:val="10969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8AA"/>
    <w:multiLevelType w:val="hybridMultilevel"/>
    <w:tmpl w:val="66589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980343">
    <w:abstractNumId w:val="2"/>
  </w:num>
  <w:num w:numId="2" w16cid:durableId="781150969">
    <w:abstractNumId w:val="0"/>
  </w:num>
  <w:num w:numId="3" w16cid:durableId="817768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93"/>
    <w:rsid w:val="000002FC"/>
    <w:rsid w:val="000162EF"/>
    <w:rsid w:val="00025B29"/>
    <w:rsid w:val="00031C23"/>
    <w:rsid w:val="00035074"/>
    <w:rsid w:val="00050713"/>
    <w:rsid w:val="00062D94"/>
    <w:rsid w:val="00063D8F"/>
    <w:rsid w:val="0006695E"/>
    <w:rsid w:val="0007266C"/>
    <w:rsid w:val="00097576"/>
    <w:rsid w:val="000B72BE"/>
    <w:rsid w:val="000C4472"/>
    <w:rsid w:val="000D472B"/>
    <w:rsid w:val="000D52CA"/>
    <w:rsid w:val="000D6D1A"/>
    <w:rsid w:val="000F340E"/>
    <w:rsid w:val="00107B03"/>
    <w:rsid w:val="00114E78"/>
    <w:rsid w:val="00116218"/>
    <w:rsid w:val="00127A4A"/>
    <w:rsid w:val="001358D3"/>
    <w:rsid w:val="001430E1"/>
    <w:rsid w:val="00144EFF"/>
    <w:rsid w:val="00153D5D"/>
    <w:rsid w:val="00160C74"/>
    <w:rsid w:val="00171251"/>
    <w:rsid w:val="00177534"/>
    <w:rsid w:val="001A25F0"/>
    <w:rsid w:val="001A4E93"/>
    <w:rsid w:val="001D17AD"/>
    <w:rsid w:val="001E29FA"/>
    <w:rsid w:val="002007DF"/>
    <w:rsid w:val="002151F0"/>
    <w:rsid w:val="00221094"/>
    <w:rsid w:val="002424AE"/>
    <w:rsid w:val="002874BE"/>
    <w:rsid w:val="002A18EC"/>
    <w:rsid w:val="002A592F"/>
    <w:rsid w:val="002A5AB2"/>
    <w:rsid w:val="002D2FAA"/>
    <w:rsid w:val="002F3F53"/>
    <w:rsid w:val="003008D5"/>
    <w:rsid w:val="00310F89"/>
    <w:rsid w:val="00347C64"/>
    <w:rsid w:val="00351082"/>
    <w:rsid w:val="00380C05"/>
    <w:rsid w:val="00385349"/>
    <w:rsid w:val="003C6DAF"/>
    <w:rsid w:val="003D25E9"/>
    <w:rsid w:val="003D3BB8"/>
    <w:rsid w:val="003E3C51"/>
    <w:rsid w:val="003E7228"/>
    <w:rsid w:val="00400E1E"/>
    <w:rsid w:val="0041787C"/>
    <w:rsid w:val="00426C47"/>
    <w:rsid w:val="0043226B"/>
    <w:rsid w:val="00435605"/>
    <w:rsid w:val="00473038"/>
    <w:rsid w:val="0049184B"/>
    <w:rsid w:val="00491B5E"/>
    <w:rsid w:val="004A249F"/>
    <w:rsid w:val="004B73BC"/>
    <w:rsid w:val="004F1374"/>
    <w:rsid w:val="00514C74"/>
    <w:rsid w:val="00516DF1"/>
    <w:rsid w:val="005249F1"/>
    <w:rsid w:val="00533951"/>
    <w:rsid w:val="005353EE"/>
    <w:rsid w:val="00546581"/>
    <w:rsid w:val="005532D2"/>
    <w:rsid w:val="0059022B"/>
    <w:rsid w:val="005C3A0B"/>
    <w:rsid w:val="005C4619"/>
    <w:rsid w:val="005D3FBD"/>
    <w:rsid w:val="005D454D"/>
    <w:rsid w:val="005E703A"/>
    <w:rsid w:val="005F1443"/>
    <w:rsid w:val="005F71EC"/>
    <w:rsid w:val="006257D4"/>
    <w:rsid w:val="006329F4"/>
    <w:rsid w:val="00634C63"/>
    <w:rsid w:val="006353CD"/>
    <w:rsid w:val="006435E3"/>
    <w:rsid w:val="00667F4F"/>
    <w:rsid w:val="00675B0A"/>
    <w:rsid w:val="00691C74"/>
    <w:rsid w:val="006974E3"/>
    <w:rsid w:val="006978B7"/>
    <w:rsid w:val="006B492E"/>
    <w:rsid w:val="006C7003"/>
    <w:rsid w:val="006D1C35"/>
    <w:rsid w:val="00724C80"/>
    <w:rsid w:val="007454C2"/>
    <w:rsid w:val="007523C1"/>
    <w:rsid w:val="0076307E"/>
    <w:rsid w:val="0076631C"/>
    <w:rsid w:val="00767956"/>
    <w:rsid w:val="00776CDA"/>
    <w:rsid w:val="00782638"/>
    <w:rsid w:val="00783628"/>
    <w:rsid w:val="007A27DE"/>
    <w:rsid w:val="007B0E20"/>
    <w:rsid w:val="007C2EFB"/>
    <w:rsid w:val="007C6CE7"/>
    <w:rsid w:val="007E3268"/>
    <w:rsid w:val="007F3410"/>
    <w:rsid w:val="00800EDF"/>
    <w:rsid w:val="00804220"/>
    <w:rsid w:val="00804E42"/>
    <w:rsid w:val="00813591"/>
    <w:rsid w:val="008177CE"/>
    <w:rsid w:val="008217EB"/>
    <w:rsid w:val="00822BE3"/>
    <w:rsid w:val="00827663"/>
    <w:rsid w:val="00835028"/>
    <w:rsid w:val="00842776"/>
    <w:rsid w:val="00852981"/>
    <w:rsid w:val="00853247"/>
    <w:rsid w:val="008574DF"/>
    <w:rsid w:val="00861229"/>
    <w:rsid w:val="00885E0A"/>
    <w:rsid w:val="008C31E6"/>
    <w:rsid w:val="00907E09"/>
    <w:rsid w:val="00916C5A"/>
    <w:rsid w:val="00930CBF"/>
    <w:rsid w:val="00936453"/>
    <w:rsid w:val="00942F21"/>
    <w:rsid w:val="00977822"/>
    <w:rsid w:val="009823E2"/>
    <w:rsid w:val="009866A0"/>
    <w:rsid w:val="00991F34"/>
    <w:rsid w:val="009B4B83"/>
    <w:rsid w:val="009D2D30"/>
    <w:rsid w:val="009E0CCC"/>
    <w:rsid w:val="009E77F1"/>
    <w:rsid w:val="00A17226"/>
    <w:rsid w:val="00A34D8B"/>
    <w:rsid w:val="00A35C0B"/>
    <w:rsid w:val="00A45E67"/>
    <w:rsid w:val="00A52F6C"/>
    <w:rsid w:val="00A7735D"/>
    <w:rsid w:val="00A77886"/>
    <w:rsid w:val="00AA4CFE"/>
    <w:rsid w:val="00AF28A1"/>
    <w:rsid w:val="00AF2BBF"/>
    <w:rsid w:val="00AF57A6"/>
    <w:rsid w:val="00B400BB"/>
    <w:rsid w:val="00B4066C"/>
    <w:rsid w:val="00B42793"/>
    <w:rsid w:val="00B4421A"/>
    <w:rsid w:val="00B46587"/>
    <w:rsid w:val="00B507CF"/>
    <w:rsid w:val="00B9345E"/>
    <w:rsid w:val="00BA0F2F"/>
    <w:rsid w:val="00BD3E23"/>
    <w:rsid w:val="00BD7EA2"/>
    <w:rsid w:val="00BD7EB7"/>
    <w:rsid w:val="00BE0407"/>
    <w:rsid w:val="00BE36E5"/>
    <w:rsid w:val="00C07085"/>
    <w:rsid w:val="00C23D9E"/>
    <w:rsid w:val="00C27911"/>
    <w:rsid w:val="00C33F21"/>
    <w:rsid w:val="00C35A02"/>
    <w:rsid w:val="00C53448"/>
    <w:rsid w:val="00C86B4E"/>
    <w:rsid w:val="00CB2D1E"/>
    <w:rsid w:val="00CD28F3"/>
    <w:rsid w:val="00CE3B71"/>
    <w:rsid w:val="00D32B64"/>
    <w:rsid w:val="00D63CB3"/>
    <w:rsid w:val="00D8501F"/>
    <w:rsid w:val="00DB68C6"/>
    <w:rsid w:val="00DB7990"/>
    <w:rsid w:val="00DC382B"/>
    <w:rsid w:val="00DC5CDB"/>
    <w:rsid w:val="00DD39C8"/>
    <w:rsid w:val="00DD4562"/>
    <w:rsid w:val="00E16612"/>
    <w:rsid w:val="00E2395F"/>
    <w:rsid w:val="00E2640E"/>
    <w:rsid w:val="00E332A0"/>
    <w:rsid w:val="00E41D4C"/>
    <w:rsid w:val="00E46CB1"/>
    <w:rsid w:val="00E558EB"/>
    <w:rsid w:val="00E647F3"/>
    <w:rsid w:val="00E8355B"/>
    <w:rsid w:val="00E923E5"/>
    <w:rsid w:val="00EC3D82"/>
    <w:rsid w:val="00EF7BDB"/>
    <w:rsid w:val="00F00CF2"/>
    <w:rsid w:val="00F20BBC"/>
    <w:rsid w:val="00F30003"/>
    <w:rsid w:val="00F53AC7"/>
    <w:rsid w:val="00F56A77"/>
    <w:rsid w:val="00F91AFA"/>
    <w:rsid w:val="00FA778C"/>
    <w:rsid w:val="00FC1A70"/>
    <w:rsid w:val="00FC3F8E"/>
    <w:rsid w:val="00FD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C707A"/>
  <w15:chartTrackingRefBased/>
  <w15:docId w15:val="{C24FB036-A378-458E-9F40-BF811ED44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E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E93"/>
  </w:style>
  <w:style w:type="paragraph" w:styleId="Footer">
    <w:name w:val="footer"/>
    <w:basedOn w:val="Normal"/>
    <w:link w:val="FooterChar"/>
    <w:uiPriority w:val="99"/>
    <w:unhideWhenUsed/>
    <w:rsid w:val="001A4E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E93"/>
  </w:style>
  <w:style w:type="table" w:styleId="TableGrid">
    <w:name w:val="Table Grid"/>
    <w:basedOn w:val="TableNormal"/>
    <w:uiPriority w:val="59"/>
    <w:rsid w:val="001A4E93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4E93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E93"/>
    <w:rPr>
      <w:rFonts w:ascii="Tahoma" w:hAnsi="Tahoma" w:cs="Tahoma"/>
      <w:kern w:val="0"/>
      <w:sz w:val="16"/>
      <w:szCs w:val="16"/>
      <w14:ligatures w14:val="none"/>
    </w:rPr>
  </w:style>
  <w:style w:type="paragraph" w:styleId="ListParagraph">
    <w:name w:val="List Paragraph"/>
    <w:basedOn w:val="Normal"/>
    <w:uiPriority w:val="34"/>
    <w:qFormat/>
    <w:rsid w:val="001A4E93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465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65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65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5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5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9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904765B32C5943BD41C8B356227E53" ma:contentTypeVersion="10" ma:contentTypeDescription="Create a new document." ma:contentTypeScope="" ma:versionID="94db263bdfa8cc92a2229788d9e4d1e0">
  <xsd:schema xmlns:xsd="http://www.w3.org/2001/XMLSchema" xmlns:xs="http://www.w3.org/2001/XMLSchema" xmlns:p="http://schemas.microsoft.com/office/2006/metadata/properties" xmlns:ns2="29550c38-6b61-4cc4-a5c8-58f0f890ef7c" targetNamespace="http://schemas.microsoft.com/office/2006/metadata/properties" ma:root="true" ma:fieldsID="aac26962be31cfcb1440c61e044e8c03" ns2:_="">
    <xsd:import namespace="29550c38-6b61-4cc4-a5c8-58f0f890e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50c38-6b61-4cc4-a5c8-58f0f890e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507c90d-3ac7-4967-848a-ba06276b17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550c38-6b61-4cc4-a5c8-58f0f890ef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5D7C9C-985E-46E8-8A2F-F4C14EADA1C7}"/>
</file>

<file path=customXml/itemProps2.xml><?xml version="1.0" encoding="utf-8"?>
<ds:datastoreItem xmlns:ds="http://schemas.openxmlformats.org/officeDocument/2006/customXml" ds:itemID="{085CF647-8331-40BB-A607-10B91B216AA8}"/>
</file>

<file path=customXml/itemProps3.xml><?xml version="1.0" encoding="utf-8"?>
<ds:datastoreItem xmlns:ds="http://schemas.openxmlformats.org/officeDocument/2006/customXml" ds:itemID="{A75173E6-BF4A-4619-A7D5-BB6F7A2806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1027</Words>
  <Characters>5856</Characters>
  <Application>Microsoft Office Word</Application>
  <DocSecurity>0</DocSecurity>
  <Lines>48</Lines>
  <Paragraphs>13</Paragraphs>
  <ScaleCrop>false</ScaleCrop>
  <Company>University of Aberdeen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Dasar, Lara</dc:creator>
  <cp:keywords/>
  <dc:description/>
  <cp:lastModifiedBy>Dasar, Lara</cp:lastModifiedBy>
  <cp:revision>4</cp:revision>
  <dcterms:created xsi:type="dcterms:W3CDTF">2023-11-16T13:35:00Z</dcterms:created>
  <dcterms:modified xsi:type="dcterms:W3CDTF">2023-11-16T13:39:00Z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0x0101001C904765B32C5943BD41C8B356227E53</vt:lpwstr>
  </property>
</Properties>
</file>