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0D77651" w14:textId="77777777" w:rsidR="00901BCC" w:rsidRPr="009C7B0E" w:rsidRDefault="00901BCC" w:rsidP="00901BCC">
      <w:pPr>
        <w:rPr>
          <w:rFonts w:ascii="Times New Roman" w:hAnsi="Times New Roman" w:cs="Times New Roman"/>
          <w:b/>
        </w:rPr>
      </w:pPr>
    </w:p>
    <w:p w14:paraId="74E2DE7C" w14:textId="77777777" w:rsidR="00901BCC" w:rsidRDefault="00901BCC" w:rsidP="00C10F5B">
      <w:pPr>
        <w:ind w:left="2880" w:firstLine="72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S1 </w:t>
      </w:r>
      <w:r w:rsidRPr="009C7B0E">
        <w:rPr>
          <w:rFonts w:ascii="Times New Roman" w:hAnsi="Times New Roman" w:cs="Times New Roman"/>
          <w:b/>
        </w:rPr>
        <w:t>Table</w:t>
      </w:r>
    </w:p>
    <w:p w14:paraId="3E7E2BD0" w14:textId="77777777" w:rsidR="00C10F5B" w:rsidRPr="009C7B0E" w:rsidRDefault="00C10F5B" w:rsidP="00901BCC">
      <w:pPr>
        <w:rPr>
          <w:rFonts w:ascii="Times New Roman" w:hAnsi="Times New Roman" w:cs="Times New Roman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4230"/>
        <w:gridCol w:w="4140"/>
      </w:tblGrid>
      <w:tr w:rsidR="00901BCC" w:rsidRPr="009C7B0E" w14:paraId="498C43F8" w14:textId="77777777" w:rsidTr="00FE1E6D">
        <w:tc>
          <w:tcPr>
            <w:tcW w:w="4230" w:type="dxa"/>
          </w:tcPr>
          <w:p w14:paraId="0963B2A4" w14:textId="77777777" w:rsidR="00901BCC" w:rsidRPr="009C7B0E" w:rsidRDefault="00901BCC" w:rsidP="00FE1E6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C7B0E">
              <w:rPr>
                <w:rFonts w:ascii="Times New Roman" w:hAnsi="Times New Roman" w:cs="Times New Roman"/>
              </w:rPr>
              <w:t>Initial State     Final State     Rate (sec</w:t>
            </w:r>
            <w:r w:rsidRPr="009C7B0E">
              <w:rPr>
                <w:rFonts w:ascii="Times New Roman" w:hAnsi="Times New Roman" w:cs="Times New Roman"/>
                <w:vertAlign w:val="superscript"/>
              </w:rPr>
              <w:t>-1</w:t>
            </w:r>
            <w:r w:rsidRPr="009C7B0E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4140" w:type="dxa"/>
          </w:tcPr>
          <w:p w14:paraId="50C8FC84" w14:textId="77777777" w:rsidR="00901BCC" w:rsidRPr="009C7B0E" w:rsidRDefault="00901BCC" w:rsidP="00FE1E6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C7B0E">
              <w:rPr>
                <w:rFonts w:ascii="Times New Roman" w:hAnsi="Times New Roman" w:cs="Times New Roman"/>
              </w:rPr>
              <w:t>Initial State     Final State    Rate (sec</w:t>
            </w:r>
            <w:r w:rsidRPr="009C7B0E">
              <w:rPr>
                <w:rFonts w:ascii="Times New Roman" w:hAnsi="Times New Roman" w:cs="Times New Roman"/>
                <w:vertAlign w:val="superscript"/>
              </w:rPr>
              <w:t>-1</w:t>
            </w:r>
            <w:r w:rsidRPr="009C7B0E">
              <w:rPr>
                <w:rFonts w:ascii="Times New Roman" w:hAnsi="Times New Roman" w:cs="Times New Roman"/>
              </w:rPr>
              <w:t>)</w:t>
            </w:r>
          </w:p>
        </w:tc>
      </w:tr>
      <w:tr w:rsidR="00901BCC" w:rsidRPr="009C7B0E" w14:paraId="3592CFE6" w14:textId="77777777" w:rsidTr="00FE1E6D">
        <w:tc>
          <w:tcPr>
            <w:tcW w:w="8370" w:type="dxa"/>
            <w:gridSpan w:val="2"/>
          </w:tcPr>
          <w:p w14:paraId="25187024" w14:textId="77777777" w:rsidR="00901BCC" w:rsidRPr="009C7B0E" w:rsidRDefault="00901BCC" w:rsidP="00FE1E6D">
            <w:pPr>
              <w:widowControl w:val="0"/>
              <w:tabs>
                <w:tab w:val="left" w:pos="6204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9C7B0E">
              <w:rPr>
                <w:rFonts w:ascii="Times New Roman" w:hAnsi="Times New Roman" w:cs="Times New Roman"/>
              </w:rPr>
              <w:t>Simplest Model</w:t>
            </w:r>
          </w:p>
        </w:tc>
      </w:tr>
      <w:tr w:rsidR="00901BCC" w:rsidRPr="009C7B0E" w14:paraId="46FACA3F" w14:textId="77777777" w:rsidTr="00FE1E6D">
        <w:tc>
          <w:tcPr>
            <w:tcW w:w="4230" w:type="dxa"/>
          </w:tcPr>
          <w:p w14:paraId="5C3E7495" w14:textId="77777777" w:rsidR="00901BCC" w:rsidRPr="009C7B0E" w:rsidRDefault="00901BCC" w:rsidP="00FE1E6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C7B0E">
              <w:rPr>
                <w:rFonts w:ascii="Times New Roman" w:hAnsi="Times New Roman" w:cs="Times New Roman"/>
              </w:rPr>
              <w:t>0                     1                     0.34361</w:t>
            </w:r>
          </w:p>
        </w:tc>
        <w:tc>
          <w:tcPr>
            <w:tcW w:w="4140" w:type="dxa"/>
          </w:tcPr>
          <w:p w14:paraId="630B63A6" w14:textId="77777777" w:rsidR="00901BCC" w:rsidRPr="009C7B0E" w:rsidRDefault="00901BCC" w:rsidP="00FE1E6D">
            <w:pPr>
              <w:widowControl w:val="0"/>
              <w:tabs>
                <w:tab w:val="left" w:pos="140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C7B0E">
              <w:rPr>
                <w:rFonts w:ascii="Times New Roman" w:hAnsi="Times New Roman" w:cs="Times New Roman"/>
              </w:rPr>
              <w:t>1                     0                    35.606</w:t>
            </w:r>
          </w:p>
        </w:tc>
      </w:tr>
      <w:tr w:rsidR="00901BCC" w:rsidRPr="009C7B0E" w14:paraId="5731854C" w14:textId="77777777" w:rsidTr="00FE1E6D">
        <w:tc>
          <w:tcPr>
            <w:tcW w:w="8370" w:type="dxa"/>
            <w:gridSpan w:val="2"/>
          </w:tcPr>
          <w:p w14:paraId="1E2D9ECB" w14:textId="77777777" w:rsidR="00901BCC" w:rsidRPr="009C7B0E" w:rsidRDefault="00901BCC" w:rsidP="00FE1E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9C7B0E">
              <w:rPr>
                <w:rFonts w:ascii="Times New Roman" w:hAnsi="Times New Roman" w:cs="Times New Roman"/>
              </w:rPr>
              <w:t>Best Model</w:t>
            </w:r>
          </w:p>
        </w:tc>
      </w:tr>
      <w:tr w:rsidR="00901BCC" w:rsidRPr="009C7B0E" w14:paraId="217505FC" w14:textId="77777777" w:rsidTr="00FE1E6D">
        <w:trPr>
          <w:trHeight w:val="1209"/>
        </w:trPr>
        <w:tc>
          <w:tcPr>
            <w:tcW w:w="4230" w:type="dxa"/>
          </w:tcPr>
          <w:p w14:paraId="21D38D40" w14:textId="77777777" w:rsidR="00901BCC" w:rsidRPr="009C7B0E" w:rsidRDefault="00901BCC" w:rsidP="00FE1E6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C7B0E">
              <w:rPr>
                <w:rFonts w:ascii="Times New Roman" w:hAnsi="Times New Roman" w:cs="Times New Roman"/>
              </w:rPr>
              <w:t>0a                    1a                  0.2260075</w:t>
            </w:r>
          </w:p>
          <w:p w14:paraId="4BDEA585" w14:textId="77777777" w:rsidR="00901BCC" w:rsidRPr="009C7B0E" w:rsidRDefault="00901BCC" w:rsidP="00FE1E6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C7B0E">
              <w:rPr>
                <w:rFonts w:ascii="Times New Roman" w:hAnsi="Times New Roman" w:cs="Times New Roman"/>
              </w:rPr>
              <w:t>1a                    0a                  35.329858</w:t>
            </w:r>
          </w:p>
          <w:p w14:paraId="3780ADEB" w14:textId="77777777" w:rsidR="00901BCC" w:rsidRPr="009C7B0E" w:rsidRDefault="00901BCC" w:rsidP="00FE1E6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C7B0E">
              <w:rPr>
                <w:rFonts w:ascii="Times New Roman" w:hAnsi="Times New Roman" w:cs="Times New Roman"/>
              </w:rPr>
              <w:t>0a                    1b                  0.0164894</w:t>
            </w:r>
          </w:p>
          <w:p w14:paraId="5E9CD89A" w14:textId="77777777" w:rsidR="00901BCC" w:rsidRPr="009C7B0E" w:rsidRDefault="00901BCC" w:rsidP="00FE1E6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C7B0E">
              <w:rPr>
                <w:rFonts w:ascii="Times New Roman" w:hAnsi="Times New Roman" w:cs="Times New Roman"/>
              </w:rPr>
              <w:t>1b                    0a                  3.4987589</w:t>
            </w:r>
          </w:p>
        </w:tc>
        <w:tc>
          <w:tcPr>
            <w:tcW w:w="4140" w:type="dxa"/>
          </w:tcPr>
          <w:p w14:paraId="422E69AE" w14:textId="77777777" w:rsidR="00901BCC" w:rsidRPr="009C7B0E" w:rsidRDefault="00901BCC" w:rsidP="00FE1E6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C7B0E">
              <w:rPr>
                <w:rFonts w:ascii="Times New Roman" w:hAnsi="Times New Roman" w:cs="Times New Roman"/>
              </w:rPr>
              <w:t>0b                   1b                  0.7331798</w:t>
            </w:r>
          </w:p>
          <w:p w14:paraId="09991AF8" w14:textId="77777777" w:rsidR="00901BCC" w:rsidRPr="009C7B0E" w:rsidRDefault="00901BCC" w:rsidP="00FE1E6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C7B0E">
              <w:rPr>
                <w:rFonts w:ascii="Times New Roman" w:hAnsi="Times New Roman" w:cs="Times New Roman"/>
              </w:rPr>
              <w:t>1b                   0b                  18.184035</w:t>
            </w:r>
          </w:p>
          <w:p w14:paraId="51AC5F01" w14:textId="77777777" w:rsidR="00901BCC" w:rsidRPr="009C7B0E" w:rsidRDefault="00901BCC" w:rsidP="00FE1E6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C7B0E">
              <w:rPr>
                <w:rFonts w:ascii="Times New Roman" w:hAnsi="Times New Roman" w:cs="Times New Roman"/>
              </w:rPr>
              <w:t>0c                   1b                  1.5803847</w:t>
            </w:r>
          </w:p>
          <w:p w14:paraId="5CC58B11" w14:textId="77777777" w:rsidR="00901BCC" w:rsidRPr="009C7B0E" w:rsidRDefault="00901BCC" w:rsidP="00FE1E6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C7B0E">
              <w:rPr>
                <w:rFonts w:ascii="Times New Roman" w:hAnsi="Times New Roman" w:cs="Times New Roman"/>
              </w:rPr>
              <w:t>1b                   0c                  15.315078</w:t>
            </w:r>
          </w:p>
        </w:tc>
      </w:tr>
    </w:tbl>
    <w:p w14:paraId="21736339" w14:textId="77777777" w:rsidR="00901BCC" w:rsidRPr="009C7B0E" w:rsidRDefault="00901BCC" w:rsidP="00901BCC">
      <w:pPr>
        <w:rPr>
          <w:rFonts w:ascii="Times New Roman" w:hAnsi="Times New Roman" w:cs="Times New Roman"/>
        </w:rPr>
      </w:pPr>
    </w:p>
    <w:p w14:paraId="62B250E8" w14:textId="0B8288C5" w:rsidR="00901BCC" w:rsidRPr="009C7B0E" w:rsidRDefault="00901BCC" w:rsidP="00901BCC">
      <w:pPr>
        <w:rPr>
          <w:rFonts w:ascii="Times New Roman" w:hAnsi="Times New Roman" w:cs="Times New Roman"/>
          <w:b/>
        </w:rPr>
      </w:pPr>
      <w:bookmarkStart w:id="0" w:name="_GoBack"/>
      <w:bookmarkEnd w:id="0"/>
    </w:p>
    <w:sectPr w:rsidR="00901BCC" w:rsidRPr="009C7B0E" w:rsidSect="00D36B9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7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1BCC"/>
    <w:rsid w:val="002447C9"/>
    <w:rsid w:val="005E4924"/>
    <w:rsid w:val="00901BCC"/>
    <w:rsid w:val="00C10F5B"/>
    <w:rsid w:val="00EE49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1AF9D1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1BC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1BC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97</Words>
  <Characters>554</Characters>
  <Application>Microsoft Macintosh Word</Application>
  <DocSecurity>0</DocSecurity>
  <Lines>4</Lines>
  <Paragraphs>1</Paragraphs>
  <ScaleCrop>false</ScaleCrop>
  <Company>University of South Florida</Company>
  <LinksUpToDate>false</LinksUpToDate>
  <CharactersWithSpaces>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Ghanim Ullah</dc:creator>
  <cp:keywords/>
  <dc:description/>
  <cp:lastModifiedBy>Ghanim Ullah</cp:lastModifiedBy>
  <cp:revision>3</cp:revision>
  <dcterms:created xsi:type="dcterms:W3CDTF">2015-08-19T17:06:00Z</dcterms:created>
  <dcterms:modified xsi:type="dcterms:W3CDTF">2015-08-19T17:08:00Z</dcterms:modified>
</cp:coreProperties>
</file>